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3AFB" w14:textId="77777777" w:rsidR="00B24EE1" w:rsidRPr="0056122F" w:rsidRDefault="00B24EE1" w:rsidP="00B24EE1">
      <w:pPr>
        <w:pStyle w:val="20"/>
        <w:shd w:val="clear" w:color="auto" w:fill="auto"/>
        <w:spacing w:line="276" w:lineRule="auto"/>
        <w:rPr>
          <w:rStyle w:val="20pt"/>
          <w:sz w:val="24"/>
          <w:szCs w:val="24"/>
        </w:rPr>
      </w:pPr>
      <w:r w:rsidRPr="0056122F">
        <w:rPr>
          <w:rStyle w:val="20pt"/>
          <w:sz w:val="24"/>
          <w:szCs w:val="24"/>
        </w:rPr>
        <w:t xml:space="preserve">Аннотация </w:t>
      </w:r>
    </w:p>
    <w:p w14:paraId="710EA006" w14:textId="77777777" w:rsidR="00B24EE1" w:rsidRPr="0056122F" w:rsidRDefault="00B24EE1" w:rsidP="00B24EE1">
      <w:pPr>
        <w:pStyle w:val="20"/>
        <w:shd w:val="clear" w:color="auto" w:fill="auto"/>
        <w:spacing w:line="276" w:lineRule="auto"/>
        <w:rPr>
          <w:rStyle w:val="20pt"/>
          <w:sz w:val="24"/>
          <w:szCs w:val="24"/>
        </w:rPr>
      </w:pPr>
      <w:r w:rsidRPr="0056122F">
        <w:rPr>
          <w:rStyle w:val="20pt"/>
          <w:sz w:val="24"/>
          <w:szCs w:val="24"/>
        </w:rPr>
        <w:t>ПП.01.01</w:t>
      </w:r>
    </w:p>
    <w:p w14:paraId="591DF54C" w14:textId="77777777" w:rsidR="00B24EE1" w:rsidRPr="0056122F" w:rsidRDefault="00B24EE1" w:rsidP="00B24EE1">
      <w:pPr>
        <w:pStyle w:val="20"/>
        <w:shd w:val="clear" w:color="auto" w:fill="auto"/>
        <w:spacing w:line="240" w:lineRule="auto"/>
        <w:rPr>
          <w:b w:val="0"/>
        </w:rPr>
      </w:pPr>
    </w:p>
    <w:p w14:paraId="6D584CD5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ab/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56122F">
        <w:rPr>
          <w:rStyle w:val="a4"/>
          <w:sz w:val="24"/>
          <w:szCs w:val="24"/>
        </w:rPr>
        <w:t xml:space="preserve">35.02.06 Технология производства и переработки сельскохозяйственной продукции </w:t>
      </w:r>
      <w:r w:rsidRPr="0056122F">
        <w:rPr>
          <w:rStyle w:val="0pt"/>
          <w:sz w:val="24"/>
          <w:szCs w:val="24"/>
        </w:rPr>
        <w:t>(базовой подготовки) в части освоения основного вида профессиональной деятельности (ВПД):</w:t>
      </w:r>
      <w:r w:rsidRPr="0056122F">
        <w:rPr>
          <w:rStyle w:val="20pt"/>
          <w:sz w:val="24"/>
          <w:szCs w:val="24"/>
        </w:rPr>
        <w:t xml:space="preserve"> Производства и первичная обработка продукции растениеводства</w:t>
      </w:r>
      <w:r w:rsidRPr="0056122F">
        <w:rPr>
          <w:rStyle w:val="0pt"/>
          <w:sz w:val="24"/>
          <w:szCs w:val="24"/>
        </w:rPr>
        <w:t xml:space="preserve"> и соответствующих профессиональных компетенций (ПК):</w:t>
      </w:r>
    </w:p>
    <w:p w14:paraId="6F887A9E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rStyle w:val="0pt"/>
          <w:sz w:val="24"/>
          <w:szCs w:val="24"/>
        </w:rPr>
      </w:pPr>
    </w:p>
    <w:p w14:paraId="61D4E752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right="440"/>
        <w:jc w:val="both"/>
        <w:rPr>
          <w:rStyle w:val="0pt"/>
          <w:sz w:val="24"/>
          <w:szCs w:val="24"/>
        </w:rPr>
      </w:pPr>
      <w:r w:rsidRPr="0056122F">
        <w:rPr>
          <w:rFonts w:eastAsiaTheme="minorEastAsia"/>
          <w:spacing w:val="0"/>
          <w:sz w:val="24"/>
          <w:szCs w:val="24"/>
        </w:rPr>
        <w:t xml:space="preserve">  </w:t>
      </w:r>
      <w:r w:rsidRPr="0056122F">
        <w:rPr>
          <w:sz w:val="24"/>
          <w:szCs w:val="24"/>
        </w:rPr>
        <w:t xml:space="preserve">   </w:t>
      </w:r>
      <w:r w:rsidRPr="0056122F">
        <w:rPr>
          <w:rStyle w:val="0p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3FBB3298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right="440"/>
        <w:jc w:val="both"/>
        <w:rPr>
          <w:rStyle w:val="a4"/>
          <w:sz w:val="24"/>
          <w:szCs w:val="24"/>
        </w:rPr>
      </w:pPr>
      <w:r w:rsidRPr="0056122F">
        <w:rPr>
          <w:rStyle w:val="a4"/>
          <w:sz w:val="24"/>
          <w:szCs w:val="24"/>
        </w:rPr>
        <w:t>иметь практический опыт:</w:t>
      </w:r>
    </w:p>
    <w:p w14:paraId="0B90CA16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подготовки сельскохозяйственной техники к работе;</w:t>
      </w:r>
    </w:p>
    <w:p w14:paraId="4CA571CD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подготовки семян и посадочного материала к посеву (посадке);</w:t>
      </w:r>
    </w:p>
    <w:p w14:paraId="020BAE14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реализации схем севооборотов;</w:t>
      </w:r>
    </w:p>
    <w:p w14:paraId="1521D843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возделывания сельскохозяйственных культур;</w:t>
      </w:r>
    </w:p>
    <w:p w14:paraId="4E722F26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проведения агротехнических мероприятий по защите почв от эрозии и дефляции;</w:t>
      </w:r>
    </w:p>
    <w:p w14:paraId="0D87A71D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первичной обработки и транспортировки урожая;</w:t>
      </w:r>
    </w:p>
    <w:p w14:paraId="2822C300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right="440"/>
        <w:jc w:val="both"/>
        <w:rPr>
          <w:sz w:val="24"/>
          <w:szCs w:val="24"/>
        </w:rPr>
      </w:pPr>
    </w:p>
    <w:p w14:paraId="589FAB12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right="1840"/>
        <w:jc w:val="both"/>
        <w:rPr>
          <w:rStyle w:val="a4"/>
          <w:sz w:val="24"/>
          <w:szCs w:val="24"/>
        </w:rPr>
      </w:pPr>
      <w:r w:rsidRPr="0056122F">
        <w:rPr>
          <w:rStyle w:val="a4"/>
          <w:sz w:val="24"/>
          <w:szCs w:val="24"/>
        </w:rPr>
        <w:t>уметь:</w:t>
      </w:r>
    </w:p>
    <w:p w14:paraId="0072A3BD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       -   </w:t>
      </w:r>
      <w:r w:rsidRPr="0056122F">
        <w:rPr>
          <w:rFonts w:ascii="Times New Roman" w:hAnsi="Times New Roman" w:cs="Times New Roman"/>
          <w:color w:val="000000"/>
          <w:sz w:val="24"/>
          <w:szCs w:val="24"/>
        </w:rPr>
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</w:r>
    </w:p>
    <w:p w14:paraId="4900471A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- выбирать и оценивать районированные сорта семенного и посадочного материала;</w:t>
      </w:r>
    </w:p>
    <w:p w14:paraId="2AB48830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определять качество семян;</w:t>
      </w:r>
    </w:p>
    <w:p w14:paraId="6AD97346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определять нормы, сроки и способы посева и посадки;</w:t>
      </w:r>
    </w:p>
    <w:p w14:paraId="33283C77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определять нормы удобрений под различные сельскохозяйственные культуры с учетом плодородия почвы;</w:t>
      </w:r>
    </w:p>
    <w:p w14:paraId="29A47AC5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оценивать качество полевых работ;</w:t>
      </w:r>
    </w:p>
    <w:p w14:paraId="2606B3BB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определять и оценивать состояние производственных посевов;</w:t>
      </w:r>
    </w:p>
    <w:p w14:paraId="6A29D071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выполнять основные технологические регулировки сельскохозяйственных машин, составлять машинно-тракторные агрегаты;</w:t>
      </w:r>
    </w:p>
    <w:p w14:paraId="612E7224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определять биологический урожай и анализировать его структуру;</w:t>
      </w:r>
    </w:p>
    <w:p w14:paraId="4DDDA8EB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выбирать способ уборки урожая;</w:t>
      </w:r>
    </w:p>
    <w:p w14:paraId="4BA6110B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проводить обследование сельскохозяйственных угодий по выявлению и распространению вредителей, болезней и сорняков:</w:t>
      </w:r>
    </w:p>
    <w:p w14:paraId="3CE8AC63" w14:textId="77777777" w:rsidR="00B24EE1" w:rsidRPr="0056122F" w:rsidRDefault="00B24EE1" w:rsidP="00B2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составлять годовой план защитных мероприятий;</w:t>
      </w:r>
    </w:p>
    <w:p w14:paraId="452A2031" w14:textId="77777777" w:rsidR="00B24EE1" w:rsidRPr="0056122F" w:rsidRDefault="00B24EE1" w:rsidP="00B24EE1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>ОК 1. –ОК.</w:t>
      </w:r>
    </w:p>
    <w:p w14:paraId="7C21C38D" w14:textId="77777777" w:rsidR="00B24EE1" w:rsidRPr="0056122F" w:rsidRDefault="00B24EE1" w:rsidP="00B24E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2.1. Повышать плодородие почвы;</w:t>
      </w:r>
    </w:p>
    <w:p w14:paraId="3657EA90" w14:textId="77777777" w:rsidR="00B24EE1" w:rsidRPr="0056122F" w:rsidRDefault="00B24EE1" w:rsidP="00B24E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Общая трудоемкость учебной практики составляет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5612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5CE7758" w14:textId="77777777" w:rsidR="00B24EE1" w:rsidRPr="0056122F" w:rsidRDefault="00B24EE1" w:rsidP="00B2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Формой отчетности по итогам практики является дифференцированный зачет. Время проведения аттестации – 2 курс, 4 семестр; 3 курс 5 семестр</w:t>
      </w:r>
    </w:p>
    <w:p w14:paraId="3CC54D6D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firstLine="567"/>
        <w:jc w:val="both"/>
        <w:rPr>
          <w:rStyle w:val="0pt"/>
          <w:b/>
          <w:sz w:val="24"/>
          <w:szCs w:val="24"/>
        </w:rPr>
      </w:pPr>
      <w:r w:rsidRPr="0056122F">
        <w:rPr>
          <w:rStyle w:val="0pt"/>
          <w:sz w:val="24"/>
          <w:szCs w:val="24"/>
        </w:rPr>
        <w:t>Профессиональный модуль включает:</w:t>
      </w:r>
    </w:p>
    <w:p w14:paraId="78381BFF" w14:textId="77777777" w:rsidR="00B24EE1" w:rsidRPr="0056122F" w:rsidRDefault="00B24EE1" w:rsidP="00B24EE1">
      <w:pPr>
        <w:pStyle w:val="1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 xml:space="preserve">МДК.01.01 Технологии производства продукции растениеводства: </w:t>
      </w:r>
    </w:p>
    <w:p w14:paraId="1B96F7D4" w14:textId="77777777" w:rsidR="00B24EE1" w:rsidRPr="0056122F" w:rsidRDefault="00B24EE1" w:rsidP="00B24EE1">
      <w:pPr>
        <w:pStyle w:val="1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УП 01.01. Растениеводство;</w:t>
      </w:r>
    </w:p>
    <w:p w14:paraId="09AE52F7" w14:textId="77777777" w:rsidR="00B24EE1" w:rsidRPr="0056122F" w:rsidRDefault="00B24EE1" w:rsidP="00B24EE1">
      <w:pPr>
        <w:pStyle w:val="1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ПП.01.01 Производственная практика по профилю специальности.</w:t>
      </w:r>
    </w:p>
    <w:p w14:paraId="7FB18420" w14:textId="77777777" w:rsidR="00B24EE1" w:rsidRPr="0056122F" w:rsidRDefault="00B24EE1" w:rsidP="00B24EE1">
      <w:pPr>
        <w:pStyle w:val="11"/>
        <w:numPr>
          <w:ilvl w:val="0"/>
          <w:numId w:val="1"/>
        </w:numPr>
        <w:shd w:val="clear" w:color="auto" w:fill="auto"/>
        <w:spacing w:line="240" w:lineRule="auto"/>
        <w:jc w:val="both"/>
      </w:pPr>
      <w:r w:rsidRPr="0056122F">
        <w:rPr>
          <w:sz w:val="24"/>
          <w:szCs w:val="24"/>
        </w:rPr>
        <w:t>ПМ.01.ЭК Экзамен квалификационный.</w:t>
      </w:r>
    </w:p>
    <w:p w14:paraId="5826BAE2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>Разработчик: преподаватель высшей  категории агротехнических специальностей А.М.Филиппова</w:t>
      </w:r>
      <w:r w:rsidRPr="0056122F">
        <w:rPr>
          <w:rStyle w:val="20pt"/>
          <w:sz w:val="24"/>
          <w:szCs w:val="24"/>
        </w:rPr>
        <w:t xml:space="preserve"> </w:t>
      </w:r>
    </w:p>
    <w:p w14:paraId="60DC424C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bookmarkStart w:id="0" w:name="_MON_1686466857"/>
    <w:bookmarkEnd w:id="0"/>
    <w:p w14:paraId="1620B7EF" w14:textId="7CE84169" w:rsidR="00177B23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object w:dxaOrig="9355" w:dyaOrig="14838" w14:anchorId="05E68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1.75pt" o:ole="">
            <v:imagedata r:id="rId5" o:title=""/>
          </v:shape>
          <o:OLEObject Type="Embed" ProgID="Word.Document.12" ShapeID="_x0000_i1025" DrawAspect="Content" ObjectID="_1758456751" r:id="rId6"/>
        </w:object>
      </w:r>
    </w:p>
    <w:p w14:paraId="1FF00BF3" w14:textId="77777777" w:rsidR="00B24EE1" w:rsidRPr="0056122F" w:rsidRDefault="00B24EE1" w:rsidP="00B24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14:paraId="57072F43" w14:textId="77777777" w:rsidR="00B24EE1" w:rsidRPr="0056122F" w:rsidRDefault="00B24EE1" w:rsidP="00B24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УП 01.02 «Селекция и семеноводство»</w:t>
      </w:r>
    </w:p>
    <w:p w14:paraId="49ACF558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0B4D0498" w14:textId="77777777" w:rsidR="00B24EE1" w:rsidRPr="0056122F" w:rsidRDefault="00B24EE1" w:rsidP="00B24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Цели учебной практики:</w:t>
      </w:r>
    </w:p>
    <w:p w14:paraId="24B5E39B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6122F">
        <w:rPr>
          <w:rFonts w:ascii="Times New Roman" w:hAnsi="Times New Roman" w:cs="Times New Roman"/>
          <w:sz w:val="24"/>
          <w:szCs w:val="24"/>
        </w:rPr>
        <w:t>закрепление и углубление теоретических знаний и навыков для решения производственных задач;</w:t>
      </w:r>
    </w:p>
    <w:p w14:paraId="70E98779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освоить методы агрономического контроля и оценка качества сельскохозяйственных работ;</w:t>
      </w:r>
    </w:p>
    <w:p w14:paraId="49FF28D0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- изучить основные виды сельскохозяйственных растений и их биологические особенности в процессе роста и развития. </w:t>
      </w:r>
    </w:p>
    <w:p w14:paraId="5CCD9724" w14:textId="77777777" w:rsidR="00B24EE1" w:rsidRPr="0056122F" w:rsidRDefault="00B24EE1" w:rsidP="00B24EE1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562C2947" w14:textId="77777777" w:rsidR="00B24EE1" w:rsidRPr="0056122F" w:rsidRDefault="00B24EE1" w:rsidP="00B24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Компетенции обучающегося, которые формируются в результате прохождения учебной практики «Селекция и семеноводство   »:</w:t>
      </w:r>
    </w:p>
    <w:p w14:paraId="77386387" w14:textId="77777777" w:rsidR="00B24EE1" w:rsidRPr="0056122F" w:rsidRDefault="00B24EE1" w:rsidP="00B24EE1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3787"/>
          <w:tab w:val="left" w:pos="6533"/>
          <w:tab w:val="left" w:pos="7810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Выбирать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4"/>
          <w:sz w:val="24"/>
          <w:szCs w:val="24"/>
        </w:rPr>
        <w:t>агротехнологий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5"/>
          <w:sz w:val="24"/>
          <w:szCs w:val="24"/>
        </w:rPr>
        <w:t>для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различных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2"/>
          <w:sz w:val="24"/>
          <w:szCs w:val="24"/>
        </w:rPr>
        <w:t>сельскохозяйственных культур.</w:t>
      </w:r>
    </w:p>
    <w:p w14:paraId="494F30F9" w14:textId="77777777" w:rsidR="00B24EE1" w:rsidRPr="0056122F" w:rsidRDefault="00B24EE1" w:rsidP="00B24EE1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3787"/>
          <w:tab w:val="left" w:pos="6533"/>
          <w:tab w:val="left" w:pos="7810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>Ознакомление с ГОСТ на сортовые и посевные качества.</w:t>
      </w:r>
    </w:p>
    <w:p w14:paraId="7E168EE7" w14:textId="77777777" w:rsidR="00B24EE1" w:rsidRPr="0056122F" w:rsidRDefault="00B24EE1" w:rsidP="00B24EE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322" w:lineRule="exact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Изучение сортовых признаков и сортов  яровых зерновых культур.</w:t>
      </w:r>
    </w:p>
    <w:p w14:paraId="42753AF0" w14:textId="77777777" w:rsidR="00B24EE1" w:rsidRPr="0056122F" w:rsidRDefault="00B24EE1" w:rsidP="00B24EE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322" w:lineRule="exact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Определение чистоты семян яровых зерновых.</w:t>
      </w:r>
    </w:p>
    <w:p w14:paraId="2662EF51" w14:textId="77777777" w:rsidR="00B24EE1" w:rsidRPr="0056122F" w:rsidRDefault="00B24EE1" w:rsidP="00B24EE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322" w:lineRule="exact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Расчет потребности в семенах  и площади семеноводческих посевов по культурам.</w:t>
      </w:r>
    </w:p>
    <w:p w14:paraId="3C83C002" w14:textId="77777777" w:rsidR="00B24EE1" w:rsidRPr="0056122F" w:rsidRDefault="00B24EE1" w:rsidP="00B24EE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322" w:lineRule="exact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Предпосевная подготовка семян к посеву.</w:t>
      </w:r>
    </w:p>
    <w:p w14:paraId="2569CE71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Подготавливать объекты для хранения продукции растениеводства к</w:t>
      </w:r>
    </w:p>
    <w:p w14:paraId="672183FD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14:paraId="0BD170EE" w14:textId="77777777" w:rsidR="00B24EE1" w:rsidRPr="0056122F" w:rsidRDefault="00B24EE1" w:rsidP="00B24E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212"/>
      <w:r w:rsidRPr="0056122F">
        <w:rPr>
          <w:rFonts w:ascii="Times New Roman" w:hAnsi="Times New Roman" w:cs="Times New Roman"/>
          <w:sz w:val="24"/>
          <w:szCs w:val="24"/>
        </w:rPr>
        <w:t>ПК 1.2. Готовить посевной и посадочный материал.</w:t>
      </w:r>
    </w:p>
    <w:p w14:paraId="7CE62323" w14:textId="77777777" w:rsidR="00B24EE1" w:rsidRPr="0056122F" w:rsidRDefault="00B24EE1" w:rsidP="00B24E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15213"/>
      <w:bookmarkEnd w:id="1"/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5214"/>
      <w:bookmarkEnd w:id="2"/>
      <w:r w:rsidRPr="0056122F">
        <w:rPr>
          <w:rFonts w:ascii="Times New Roman" w:hAnsi="Times New Roman" w:cs="Times New Roman"/>
          <w:sz w:val="24"/>
          <w:szCs w:val="24"/>
        </w:rPr>
        <w:t>ПК 1.4. Определять качество продукции растениеводства.</w:t>
      </w:r>
    </w:p>
    <w:bookmarkEnd w:id="3"/>
    <w:p w14:paraId="23DEFD43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6BD72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</w:t>
      </w:r>
    </w:p>
    <w:p w14:paraId="63BE8A8A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Общая трудоемкость учебной практики </w:t>
      </w:r>
      <w:r w:rsidRPr="0056122F">
        <w:rPr>
          <w:rFonts w:ascii="Times New Roman" w:hAnsi="Times New Roman" w:cs="Times New Roman"/>
          <w:b/>
          <w:sz w:val="24"/>
          <w:szCs w:val="24"/>
          <w:u w:val="single"/>
        </w:rPr>
        <w:t>составляет  36  часов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BEF4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0B62EA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6F68352" w14:textId="77777777" w:rsidR="00B24EE1" w:rsidRPr="0056122F" w:rsidRDefault="00B24EE1" w:rsidP="00B24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Аннотация</w:t>
      </w:r>
    </w:p>
    <w:p w14:paraId="4A18B8AE" w14:textId="77777777" w:rsidR="00B24EE1" w:rsidRPr="0056122F" w:rsidRDefault="00B24EE1" w:rsidP="00B24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УП 01.03 Механизация технологий в растениеводстве</w:t>
      </w:r>
    </w:p>
    <w:p w14:paraId="3171C786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75003120" w14:textId="77777777" w:rsidR="00B24EE1" w:rsidRPr="0056122F" w:rsidRDefault="00B24EE1" w:rsidP="00B24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Цели учебной практики:</w:t>
      </w:r>
    </w:p>
    <w:p w14:paraId="2369837A" w14:textId="77777777" w:rsidR="00B24EE1" w:rsidRPr="0056122F" w:rsidRDefault="00B24EE1" w:rsidP="00B24EE1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закрепление и углубление знаний, полученных при изучении специальных предметов, приобретение умений и навыков по специальности.</w:t>
      </w:r>
    </w:p>
    <w:p w14:paraId="21E593B3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7F5FEC3A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1DF661BC" w14:textId="77777777" w:rsidR="00B24EE1" w:rsidRPr="0056122F" w:rsidRDefault="00B24EE1" w:rsidP="00B24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обучающегося, которые формируются в результате прохождения учебной практики «</w:t>
      </w:r>
      <w:r w:rsidRPr="0056122F">
        <w:rPr>
          <w:rFonts w:ascii="Times New Roman" w:hAnsi="Times New Roman" w:cs="Times New Roman"/>
          <w:sz w:val="24"/>
          <w:szCs w:val="24"/>
        </w:rPr>
        <w:t>Механизация технологий растениеводства»</w:t>
      </w:r>
      <w:r w:rsidRPr="0056122F">
        <w:rPr>
          <w:rFonts w:ascii="Times New Roman" w:hAnsi="Times New Roman" w:cs="Times New Roman"/>
          <w:b/>
          <w:sz w:val="24"/>
          <w:szCs w:val="24"/>
        </w:rPr>
        <w:t>:</w:t>
      </w:r>
    </w:p>
    <w:p w14:paraId="10103C19" w14:textId="77777777" w:rsidR="00B24EE1" w:rsidRPr="0056122F" w:rsidRDefault="00B24EE1" w:rsidP="00B24EE1">
      <w:pPr>
        <w:shd w:val="clear" w:color="auto" w:fill="FFFFFF"/>
        <w:tabs>
          <w:tab w:val="left" w:pos="3787"/>
          <w:tab w:val="left" w:pos="6533"/>
          <w:tab w:val="left" w:pos="7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- Выбор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4"/>
          <w:sz w:val="24"/>
          <w:szCs w:val="24"/>
        </w:rPr>
        <w:t>агротехнологий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5"/>
          <w:sz w:val="24"/>
          <w:szCs w:val="24"/>
        </w:rPr>
        <w:t>для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различных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2"/>
          <w:sz w:val="24"/>
          <w:szCs w:val="24"/>
        </w:rPr>
        <w:t>сельскохозяйственных культур.</w:t>
      </w:r>
    </w:p>
    <w:p w14:paraId="59DE338B" w14:textId="77777777" w:rsidR="00B24EE1" w:rsidRPr="0056122F" w:rsidRDefault="00B24EE1" w:rsidP="00B24EE1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Осуществлять уход за посевами и посадками сельскохозяйственных культур.</w:t>
      </w:r>
    </w:p>
    <w:p w14:paraId="3C6C38A2" w14:textId="77777777" w:rsidR="00B24EE1" w:rsidRPr="0056122F" w:rsidRDefault="00B24EE1" w:rsidP="00B24EE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- Проводить уборку и первичную обработку урожая.</w:t>
      </w:r>
    </w:p>
    <w:p w14:paraId="1EC5703A" w14:textId="77777777" w:rsidR="00B24EE1" w:rsidRPr="0056122F" w:rsidRDefault="00B24EE1" w:rsidP="00B24EE1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Проводить агротехнические мероприятия по защите почв от эрозии и дефляции.</w:t>
      </w:r>
    </w:p>
    <w:p w14:paraId="176F1E97" w14:textId="77777777" w:rsidR="00B24EE1" w:rsidRPr="0056122F" w:rsidRDefault="00B24EE1" w:rsidP="00B24EE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- Контролировать состояние мелиоративных систем.</w:t>
      </w:r>
    </w:p>
    <w:p w14:paraId="1CF53F34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14:paraId="07867826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sub_15211"/>
      <w:r w:rsidRPr="0056122F">
        <w:rPr>
          <w:rFonts w:ascii="Times New Roman" w:hAnsi="Times New Roman" w:cs="Times New Roman"/>
          <w:sz w:val="24"/>
          <w:szCs w:val="24"/>
        </w:rPr>
        <w:t>ПК 1.1. Выбирать агротехнологии для различных сельскохозяйственных культур.</w:t>
      </w:r>
    </w:p>
    <w:bookmarkEnd w:id="4"/>
    <w:p w14:paraId="4CBBFD81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ПК 1.2. Готовить посевной и посадочный материал.</w:t>
      </w:r>
    </w:p>
    <w:p w14:paraId="62F92470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ПК 1.3. Осуществлять уход за посевами и посадками сельскохозяйственных культур.</w:t>
      </w:r>
    </w:p>
    <w:p w14:paraId="0AF7D015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ПК 1.4. Определять качество продукции растениеводства.</w:t>
      </w:r>
    </w:p>
    <w:p w14:paraId="5FF65E9D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sub_15215"/>
      <w:r w:rsidRPr="0056122F">
        <w:rPr>
          <w:rFonts w:ascii="Times New Roman" w:hAnsi="Times New Roman" w:cs="Times New Roman"/>
          <w:sz w:val="24"/>
          <w:szCs w:val="24"/>
        </w:rPr>
        <w:t>- ПК 1.5. Проводить уборку и первичную обработку урожая.</w:t>
      </w:r>
      <w:bookmarkEnd w:id="5"/>
    </w:p>
    <w:p w14:paraId="09989497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6" w:name="sub_15221"/>
      <w:r w:rsidRPr="0056122F">
        <w:rPr>
          <w:rFonts w:ascii="Times New Roman" w:hAnsi="Times New Roman" w:cs="Times New Roman"/>
          <w:sz w:val="24"/>
          <w:szCs w:val="24"/>
        </w:rPr>
        <w:t>- ПК 2.1. Повышать плодородие почв.</w:t>
      </w:r>
    </w:p>
    <w:p w14:paraId="3D891961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7" w:name="sub_15222"/>
      <w:bookmarkEnd w:id="6"/>
      <w:r w:rsidRPr="0056122F">
        <w:rPr>
          <w:rFonts w:ascii="Times New Roman" w:hAnsi="Times New Roman" w:cs="Times New Roman"/>
          <w:sz w:val="24"/>
          <w:szCs w:val="24"/>
        </w:rPr>
        <w:t>- ПК 2.2. Проводить агротехнические мероприятия по защите почв от эрозии и дефляции.</w:t>
      </w:r>
    </w:p>
    <w:p w14:paraId="4F9F84BD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8" w:name="sub_15223"/>
      <w:bookmarkEnd w:id="7"/>
      <w:r w:rsidRPr="0056122F">
        <w:rPr>
          <w:rFonts w:ascii="Times New Roman" w:hAnsi="Times New Roman" w:cs="Times New Roman"/>
          <w:sz w:val="24"/>
          <w:szCs w:val="24"/>
        </w:rPr>
        <w:t>- ПК 2.3. Контролировать состояние мелиоративных систем.</w:t>
      </w:r>
    </w:p>
    <w:p w14:paraId="35B43315" w14:textId="77777777" w:rsidR="00B24EE1" w:rsidRPr="0056122F" w:rsidRDefault="00B24EE1" w:rsidP="00B24EE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9" w:name="sub_15231"/>
      <w:bookmarkEnd w:id="8"/>
      <w:r w:rsidRPr="0056122F">
        <w:rPr>
          <w:rFonts w:ascii="Times New Roman" w:hAnsi="Times New Roman" w:cs="Times New Roman"/>
          <w:sz w:val="24"/>
          <w:szCs w:val="24"/>
        </w:rPr>
        <w:t>- ПК 3.1. Выбирать способы и методы закладки продукции растениеводства на хранение.</w:t>
      </w:r>
      <w:bookmarkEnd w:id="9"/>
    </w:p>
    <w:p w14:paraId="5D188019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</w:t>
      </w:r>
    </w:p>
    <w:p w14:paraId="0FF72643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Общая трудоемкость учебной практики </w:t>
      </w:r>
      <w:r w:rsidRPr="0056122F">
        <w:rPr>
          <w:rFonts w:ascii="Times New Roman" w:hAnsi="Times New Roman" w:cs="Times New Roman"/>
          <w:b/>
          <w:sz w:val="24"/>
          <w:szCs w:val="24"/>
          <w:u w:val="single"/>
        </w:rPr>
        <w:t>составляет 216 часов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39064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2D46FAB6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6CE3D" w14:textId="77777777" w:rsidR="00B24EE1" w:rsidRPr="0056122F" w:rsidRDefault="00B24EE1" w:rsidP="009404F3">
      <w:pPr>
        <w:rPr>
          <w:rFonts w:ascii="Times New Roman" w:hAnsi="Times New Roman" w:cs="Times New Roman"/>
          <w:sz w:val="24"/>
          <w:szCs w:val="24"/>
        </w:rPr>
      </w:pPr>
    </w:p>
    <w:p w14:paraId="174EB8E3" w14:textId="77777777" w:rsidR="00B24EE1" w:rsidRPr="0056122F" w:rsidRDefault="00B24EE1" w:rsidP="00B24E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2179B1B" w14:textId="77777777" w:rsidR="00B24EE1" w:rsidRPr="0056122F" w:rsidRDefault="00B24EE1" w:rsidP="00B24E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УП 01.04.  Защита растений</w:t>
      </w:r>
    </w:p>
    <w:p w14:paraId="1EA62EF5" w14:textId="77777777" w:rsidR="00B24EE1" w:rsidRPr="0056122F" w:rsidRDefault="00B24EE1" w:rsidP="00B24E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641FCE" w14:textId="77777777" w:rsidR="00B24EE1" w:rsidRPr="0056122F" w:rsidRDefault="00B24EE1" w:rsidP="00B24E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Для  прохождения и освоения данной практики студенты должны  </w:t>
      </w:r>
      <w:r w:rsidRPr="0056122F">
        <w:rPr>
          <w:rFonts w:ascii="Times New Roman" w:hAnsi="Times New Roman" w:cs="Times New Roman"/>
          <w:b/>
          <w:sz w:val="24"/>
          <w:szCs w:val="24"/>
        </w:rPr>
        <w:t>знать</w:t>
      </w:r>
      <w:r w:rsidRPr="0056122F">
        <w:rPr>
          <w:rFonts w:ascii="Times New Roman" w:hAnsi="Times New Roman" w:cs="Times New Roman"/>
          <w:sz w:val="24"/>
          <w:szCs w:val="24"/>
        </w:rPr>
        <w:t>:</w:t>
      </w:r>
    </w:p>
    <w:p w14:paraId="64250184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 морфологию растений;</w:t>
      </w:r>
    </w:p>
    <w:p w14:paraId="7AB8236E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 основные культурные растения;</w:t>
      </w:r>
    </w:p>
    <w:p w14:paraId="0534242E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технологии и способы выполнения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сельскохозяйственных работ в соответствии  с агротехническими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требованиями;</w:t>
      </w:r>
    </w:p>
    <w:p w14:paraId="3C5CBDDF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требования к выполнению механизированных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операций в растениеводстве;</w:t>
      </w:r>
    </w:p>
    <w:p w14:paraId="4CECE097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методы подготовки машин к работе и их регулировки;</w:t>
      </w:r>
    </w:p>
    <w:p w14:paraId="3670CCC2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lastRenderedPageBreak/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правила эксплуатации, обеспечивающие наиболее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эффективное использование технических средств;</w:t>
      </w:r>
    </w:p>
    <w:p w14:paraId="206C0865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методы контроля качества выполняемых операций;</w:t>
      </w:r>
    </w:p>
    <w:p w14:paraId="6B8ABCF7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основные группы микроорганизмов, их классификацию;</w:t>
      </w:r>
    </w:p>
    <w:p w14:paraId="44804B5D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микроскопические, культуральные и биохимические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методы исследования;</w:t>
      </w:r>
    </w:p>
    <w:p w14:paraId="08D7FD8A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 понятия патогенности и вирулентности;</w:t>
      </w:r>
    </w:p>
    <w:p w14:paraId="612646EF" w14:textId="77777777" w:rsidR="00B24EE1" w:rsidRPr="0056122F" w:rsidRDefault="00B24EE1" w:rsidP="00B24EE1">
      <w:p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болезни и вредителей сельскохозяйственных культур,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меры борьбы с ними;</w:t>
      </w:r>
    </w:p>
    <w:p w14:paraId="147C3AAF" w14:textId="77777777" w:rsidR="00B24EE1" w:rsidRPr="0056122F" w:rsidRDefault="00B24EE1" w:rsidP="00B24EE1">
      <w:p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методы защиты сельскохозяйственных растений от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болезней и вредителей;</w:t>
      </w:r>
    </w:p>
    <w:p w14:paraId="7CE408B6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- нормы использования пестицидов и гербицидов;</w:t>
      </w:r>
    </w:p>
    <w:p w14:paraId="532F36B6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</w:p>
    <w:p w14:paraId="5552C30D" w14:textId="77777777" w:rsidR="00B24EE1" w:rsidRPr="0056122F" w:rsidRDefault="00B24EE1" w:rsidP="00B24EE1">
      <w:pPr>
        <w:shd w:val="clear" w:color="auto" w:fill="FFFFFF"/>
        <w:spacing w:line="240" w:lineRule="auto"/>
        <w:ind w:right="11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311A8E1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распознавать дикорастущие растения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морфологическим признакам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14:paraId="3788B3CE" w14:textId="77777777" w:rsidR="00B24EE1" w:rsidRPr="0056122F" w:rsidRDefault="00B24EE1" w:rsidP="00B24EE1">
      <w:pPr>
        <w:shd w:val="clear" w:color="auto" w:fill="FFFFFF"/>
        <w:spacing w:line="240" w:lineRule="auto"/>
        <w:ind w:right="15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определять виды, разновидности и сорта культурных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растений;</w:t>
      </w:r>
    </w:p>
    <w:p w14:paraId="1266A72D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определять особенности выращивания отдельных </w:t>
      </w: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культур с учетом их биологических особенностей;</w:t>
      </w:r>
    </w:p>
    <w:p w14:paraId="07282BD0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применять в профессиональной деятельности </w:t>
      </w: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средства механизации, 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сельскохозяйственного производства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14:paraId="2B258276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- пользоваться микроскопической оптической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техникой;</w:t>
      </w:r>
    </w:p>
    <w:p w14:paraId="590AAFAC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проводить микробиологические исследования и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давать оценку полученным результатам;</w:t>
      </w:r>
    </w:p>
    <w:p w14:paraId="0A024C47" w14:textId="77777777" w:rsidR="00B24EE1" w:rsidRPr="0056122F" w:rsidRDefault="00B24EE1" w:rsidP="00B24E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- </w:t>
      </w: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дезинфицировать оборудование, инвентарь,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помещения, транспорт и др.;</w:t>
      </w:r>
    </w:p>
    <w:p w14:paraId="1534FDC3" w14:textId="77777777" w:rsidR="00B24EE1" w:rsidRPr="0056122F" w:rsidRDefault="00B24EE1" w:rsidP="00B24E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 проводить необходимые расчеты.</w:t>
      </w:r>
    </w:p>
    <w:p w14:paraId="2CF7DDA2" w14:textId="77777777" w:rsidR="00B24EE1" w:rsidRPr="0056122F" w:rsidRDefault="00B24EE1" w:rsidP="00B24EE1">
      <w:pPr>
        <w:pStyle w:val="a6"/>
        <w:tabs>
          <w:tab w:val="clear" w:pos="360"/>
          <w:tab w:val="clear" w:pos="756"/>
          <w:tab w:val="num" w:pos="0"/>
        </w:tabs>
        <w:spacing w:line="240" w:lineRule="auto"/>
        <w:ind w:left="0"/>
        <w:contextualSpacing/>
        <w:rPr>
          <w:i/>
          <w:u w:val="single"/>
        </w:rPr>
      </w:pPr>
      <w:r w:rsidRPr="0056122F">
        <w:rPr>
          <w:b/>
          <w:i/>
          <w:u w:val="single"/>
        </w:rPr>
        <w:t xml:space="preserve">общие  и </w:t>
      </w:r>
      <w:r w:rsidRPr="0056122F">
        <w:rPr>
          <w:b/>
          <w:i/>
          <w:spacing w:val="-3"/>
          <w:u w:val="single"/>
        </w:rPr>
        <w:t>профессиональные компетенции</w:t>
      </w:r>
      <w:r w:rsidRPr="0056122F">
        <w:rPr>
          <w:i/>
          <w:u w:val="single"/>
        </w:rPr>
        <w:t>:</w:t>
      </w:r>
    </w:p>
    <w:p w14:paraId="3BFE67BE" w14:textId="77777777" w:rsidR="00B24EE1" w:rsidRPr="0056122F" w:rsidRDefault="00B24EE1" w:rsidP="00B24EE1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ОК 1.- ОК.10  </w:t>
      </w:r>
    </w:p>
    <w:p w14:paraId="29DEC056" w14:textId="77777777" w:rsidR="00B24EE1" w:rsidRPr="0056122F" w:rsidRDefault="00B24EE1" w:rsidP="00B24EE1">
      <w:pPr>
        <w:shd w:val="clear" w:color="auto" w:fill="FFFFFF"/>
        <w:tabs>
          <w:tab w:val="left" w:pos="3787"/>
          <w:tab w:val="left" w:pos="6533"/>
          <w:tab w:val="left" w:pos="781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ПК 1.1. –ПК 1.5 </w:t>
      </w:r>
    </w:p>
    <w:p w14:paraId="618574B0" w14:textId="77777777" w:rsidR="00B24EE1" w:rsidRPr="0056122F" w:rsidRDefault="00B24EE1" w:rsidP="00B24EE1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Формы проведения учебной практики: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полевая, лабораторная</w:t>
      </w:r>
      <w:r w:rsidRPr="005612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DA6EC9" w14:textId="77777777" w:rsidR="00B24EE1" w:rsidRPr="0056122F" w:rsidRDefault="00B24EE1" w:rsidP="00B24E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 Место и время проведения учебной практики: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лаборатория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«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Защита растений</w:t>
      </w: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»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поля пригородных хозяйств;  время проведения практики – 2 курс 4 семестр.</w:t>
      </w:r>
      <w:r w:rsidRPr="0056122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1D8EF9B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CFE4D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Общая трудоемкость учебной практики составляет __</w:t>
      </w:r>
      <w:r w:rsidRPr="0056122F">
        <w:rPr>
          <w:rFonts w:ascii="Times New Roman" w:hAnsi="Times New Roman" w:cs="Times New Roman"/>
          <w:b/>
          <w:i/>
          <w:sz w:val="24"/>
          <w:szCs w:val="24"/>
          <w:u w:val="single"/>
        </w:rPr>
        <w:t>36</w:t>
      </w:r>
      <w:r w:rsidRPr="0056122F">
        <w:rPr>
          <w:rFonts w:ascii="Times New Roman" w:hAnsi="Times New Roman" w:cs="Times New Roman"/>
          <w:sz w:val="24"/>
          <w:szCs w:val="24"/>
        </w:rPr>
        <w:t>__ часов</w:t>
      </w:r>
    </w:p>
    <w:p w14:paraId="3264A684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4E7EC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06523E00" w14:textId="77777777" w:rsidR="00B24EE1" w:rsidRPr="0056122F" w:rsidRDefault="00B24EE1" w:rsidP="00B2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98C47" w14:textId="77777777" w:rsidR="009404F3" w:rsidRDefault="009404F3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</w:rPr>
      </w:pPr>
    </w:p>
    <w:p w14:paraId="73287CDB" w14:textId="6F37592E" w:rsidR="00B24EE1" w:rsidRPr="0056122F" w:rsidRDefault="00B24EE1" w:rsidP="009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ОП. 05 «Микробиология, санитария и гигиена»</w:t>
      </w:r>
    </w:p>
    <w:p w14:paraId="734ACA6D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olor w:val="FF0000"/>
        </w:rPr>
      </w:pPr>
      <w:r w:rsidRPr="0056122F">
        <w:rPr>
          <w:rFonts w:ascii="Times New Roman" w:hAnsi="Times New Roman" w:cs="Times New Roman"/>
        </w:rPr>
        <w:tab/>
        <w:t xml:space="preserve">Программа учебной дисциплины является единой для всех форм обучения, реализирующих основные профессиональные образовательные программы среднего профессионального образования. Программа дисциплины может быть использована в дополнительном профессиональном образовании. </w:t>
      </w:r>
    </w:p>
    <w:p w14:paraId="1744B4F5" w14:textId="77777777" w:rsidR="00B24EE1" w:rsidRPr="0056122F" w:rsidRDefault="00B24EE1" w:rsidP="00B24EE1">
      <w:pPr>
        <w:ind w:firstLine="708"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lastRenderedPageBreak/>
        <w:t xml:space="preserve">В результате освоения учебной дисциплины обучающийся должен уметь: </w:t>
      </w:r>
    </w:p>
    <w:p w14:paraId="41DECA22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</w:rPr>
        <w:t xml:space="preserve">      -    </w:t>
      </w:r>
      <w:r w:rsidRPr="0056122F">
        <w:rPr>
          <w:rFonts w:ascii="Times New Roman" w:hAnsi="Times New Roman" w:cs="Times New Roman"/>
        </w:rPr>
        <w:t>обеспечивать асептические условия работы с биоматериалами;</w:t>
      </w:r>
    </w:p>
    <w:p w14:paraId="1AFD5DDC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   пользоваться микроскопической оптической техникой;</w:t>
      </w:r>
    </w:p>
    <w:p w14:paraId="05067CCB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   проводить микробиологические исследования и давать оценку полученным результатам;</w:t>
      </w:r>
    </w:p>
    <w:p w14:paraId="64EE303D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   соблюдать правила личной гигиены и промышленной санитарии, применять необходимые методы и средства защиты;</w:t>
      </w:r>
    </w:p>
    <w:p w14:paraId="20BD92B7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   готовить растворы дезинфицирующих и моющих средств;</w:t>
      </w:r>
    </w:p>
    <w:p w14:paraId="23B2484E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дезинфицировать оборудование, инвентарь, помещения, транспорт.</w:t>
      </w:r>
    </w:p>
    <w:p w14:paraId="098C994D" w14:textId="77777777" w:rsidR="00B24EE1" w:rsidRPr="0056122F" w:rsidRDefault="00B24EE1" w:rsidP="00B24EE1">
      <w:pPr>
        <w:ind w:firstLine="708"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 xml:space="preserve">В результате освоения учебной дисциплины обучающийся должен знать: </w:t>
      </w:r>
    </w:p>
    <w:p w14:paraId="71E1E4F4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основные группы микроорганизмов, их классификацию;</w:t>
      </w:r>
    </w:p>
    <w:p w14:paraId="02195783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- значение микроорганизмов в природе, жизни человека и животных;</w:t>
      </w:r>
    </w:p>
    <w:p w14:paraId="213EDB3D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микроскопические, культуральные и биохимические методы исследования;</w:t>
      </w:r>
    </w:p>
    <w:p w14:paraId="036D71CE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правила отбора, доставки и хранения биоматериала;</w:t>
      </w:r>
    </w:p>
    <w:p w14:paraId="18B3B09F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-методы стерилизации и дезинфекции;</w:t>
      </w:r>
    </w:p>
    <w:p w14:paraId="408B93DC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понятия патогенности и вирулентности;</w:t>
      </w:r>
    </w:p>
    <w:p w14:paraId="45B43F6E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чувствительность микроорганизмов к антибиотикам;</w:t>
      </w:r>
    </w:p>
    <w:p w14:paraId="2EF23701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формы воздействия патогенных микроорганизмов на животных;</w:t>
      </w:r>
    </w:p>
    <w:p w14:paraId="1D34E540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-санитарно-технологические требования к помещениям, оборудованию, инвентарю, одежде, транспорту; </w:t>
      </w:r>
    </w:p>
    <w:p w14:paraId="114B9175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правила личной гигиены работников;</w:t>
      </w:r>
    </w:p>
    <w:p w14:paraId="1B17FABD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-нормы гигиены труда; </w:t>
      </w:r>
    </w:p>
    <w:p w14:paraId="01FAF836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классификацию моющих и дезинфицирующих средств, правила их применения, условия и сроки хранения;</w:t>
      </w:r>
    </w:p>
    <w:p w14:paraId="1410D10A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- правила проведения дезинфекции инвентаря и дератизации помещений;</w:t>
      </w:r>
    </w:p>
    <w:p w14:paraId="6430208F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основные типы пищевых отравлений и инфекций, источники возможного заражения;</w:t>
      </w:r>
    </w:p>
    <w:p w14:paraId="255DFA13" w14:textId="77777777" w:rsidR="00B24EE1" w:rsidRPr="0056122F" w:rsidRDefault="00B24EE1" w:rsidP="00B24EE1">
      <w:pPr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санитарные требования к условиям хранения сырья, полуфабрикатов и продукции.</w:t>
      </w:r>
    </w:p>
    <w:p w14:paraId="214F6280" w14:textId="77777777" w:rsidR="00B24EE1" w:rsidRPr="0056122F" w:rsidRDefault="00B24EE1" w:rsidP="00B24EE1">
      <w:pPr>
        <w:ind w:firstLine="708"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Количество часов на освоение программы  учебной дисциплины:</w:t>
      </w:r>
    </w:p>
    <w:p w14:paraId="7D8299CB" w14:textId="77777777" w:rsidR="00B24EE1" w:rsidRPr="0056122F" w:rsidRDefault="00B24EE1" w:rsidP="00B24EE1">
      <w:pPr>
        <w:ind w:left="567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   Максимальной учебной нагрузки студента 48 </w:t>
      </w:r>
      <w:r w:rsidRPr="0056122F">
        <w:rPr>
          <w:rFonts w:ascii="Times New Roman" w:hAnsi="Times New Roman" w:cs="Times New Roman"/>
          <w:b/>
        </w:rPr>
        <w:t xml:space="preserve"> </w:t>
      </w:r>
      <w:r w:rsidRPr="0056122F">
        <w:rPr>
          <w:rFonts w:ascii="Times New Roman" w:hAnsi="Times New Roman" w:cs="Times New Roman"/>
        </w:rPr>
        <w:t>часов, в том числе:</w:t>
      </w:r>
    </w:p>
    <w:p w14:paraId="16530406" w14:textId="77777777" w:rsidR="00B24EE1" w:rsidRPr="0056122F" w:rsidRDefault="00B24EE1" w:rsidP="00B24EE1">
      <w:pPr>
        <w:ind w:left="567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   обязательной аудиторной учебной нагрузки обучающегося 32 часа;</w:t>
      </w:r>
    </w:p>
    <w:p w14:paraId="09CE16A7" w14:textId="77777777" w:rsidR="00B24EE1" w:rsidRPr="0056122F" w:rsidRDefault="00B24EE1" w:rsidP="00B24EE1">
      <w:pPr>
        <w:ind w:left="567" w:firstLine="36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самостоятельной работы обучающегося 16</w:t>
      </w:r>
      <w:r w:rsidRPr="0056122F">
        <w:rPr>
          <w:rFonts w:ascii="Times New Roman" w:hAnsi="Times New Roman" w:cs="Times New Roman"/>
          <w:b/>
        </w:rPr>
        <w:t xml:space="preserve"> </w:t>
      </w:r>
      <w:r w:rsidRPr="0056122F">
        <w:rPr>
          <w:rFonts w:ascii="Times New Roman" w:hAnsi="Times New Roman" w:cs="Times New Roman"/>
        </w:rPr>
        <w:t>часов</w:t>
      </w:r>
    </w:p>
    <w:p w14:paraId="4247A82F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rStyle w:val="0pt"/>
          <w:rFonts w:eastAsiaTheme="minorHAnsi"/>
          <w:b w:val="0"/>
          <w:sz w:val="24"/>
          <w:szCs w:val="24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1F5C5002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rStyle w:val="0pt"/>
          <w:rFonts w:eastAsiaTheme="minorHAnsi"/>
          <w:b w:val="0"/>
          <w:sz w:val="24"/>
          <w:szCs w:val="24"/>
        </w:rPr>
      </w:pPr>
    </w:p>
    <w:p w14:paraId="590AA6E3" w14:textId="77777777" w:rsidR="00B24EE1" w:rsidRPr="0056122F" w:rsidRDefault="00B24EE1" w:rsidP="00B24E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ОП.01 Ботаника и физиология растений</w:t>
      </w:r>
    </w:p>
    <w:p w14:paraId="08B125B7" w14:textId="77777777" w:rsidR="00B24EE1" w:rsidRPr="0056122F" w:rsidRDefault="00B24EE1" w:rsidP="00B24E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8964" w14:textId="77777777" w:rsidR="00B24EE1" w:rsidRPr="0056122F" w:rsidRDefault="00B24EE1" w:rsidP="00B24E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385BD" w14:textId="77777777" w:rsidR="00B24EE1" w:rsidRPr="0056122F" w:rsidRDefault="00B24EE1" w:rsidP="00B24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Pr="0056122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 xml:space="preserve">35.02.05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Агрономия</w:t>
      </w:r>
    </w:p>
    <w:p w14:paraId="764E7747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3B42D3E8" w14:textId="77777777" w:rsidR="00B24EE1" w:rsidRPr="0056122F" w:rsidRDefault="00B24EE1" w:rsidP="00B24EE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распознавать культурные  и дикорастующие растения по морфологическим признакам;</w:t>
      </w:r>
    </w:p>
    <w:p w14:paraId="0DC84187" w14:textId="77777777" w:rsidR="00B24EE1" w:rsidRPr="0056122F" w:rsidRDefault="00B24EE1" w:rsidP="00B24EE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анализировать физиологическое состояние растений разными методами.</w:t>
      </w:r>
    </w:p>
    <w:p w14:paraId="56868E24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7DA77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5F54C379" w14:textId="77777777" w:rsidR="00B24EE1" w:rsidRPr="0056122F" w:rsidRDefault="00B24EE1" w:rsidP="00B24E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систематику растений;</w:t>
      </w:r>
    </w:p>
    <w:p w14:paraId="51DBD44C" w14:textId="77777777" w:rsidR="00B24EE1" w:rsidRPr="0056122F" w:rsidRDefault="00B24EE1" w:rsidP="00B24E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морфологию и топографию органов растений;</w:t>
      </w:r>
    </w:p>
    <w:p w14:paraId="796C4232" w14:textId="77777777" w:rsidR="00B24EE1" w:rsidRPr="0056122F" w:rsidRDefault="00B24EE1" w:rsidP="00B24E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элементы географии растений;</w:t>
      </w:r>
    </w:p>
    <w:p w14:paraId="49346928" w14:textId="77777777" w:rsidR="00B24EE1" w:rsidRPr="0056122F" w:rsidRDefault="00B24EE1" w:rsidP="00B24E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сущность физиологических процессов в растительном организме; </w:t>
      </w:r>
    </w:p>
    <w:p w14:paraId="7AB2FA12" w14:textId="77777777" w:rsidR="00B24EE1" w:rsidRPr="0056122F" w:rsidRDefault="00B24EE1" w:rsidP="00B24E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закономерности роста и развития растений для формирования высококачественного урожая.</w:t>
      </w:r>
    </w:p>
    <w:p w14:paraId="3F307CE0" w14:textId="77777777" w:rsidR="00B24EE1" w:rsidRPr="0056122F" w:rsidRDefault="00B24EE1" w:rsidP="00B24E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2336C6D" w14:textId="77777777" w:rsidR="00B24EE1" w:rsidRPr="0056122F" w:rsidRDefault="00B24EE1" w:rsidP="00B24E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9D35D46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К</w:t>
      </w: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примерной программы учебной дисциплины:</w:t>
      </w:r>
    </w:p>
    <w:p w14:paraId="4CAE31CD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198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14:paraId="51B96A7A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132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14:paraId="51369E77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64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14:paraId="376A1465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консультации 2 часов.</w:t>
      </w:r>
    </w:p>
    <w:p w14:paraId="7B9D465F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1A8FD" w14:textId="77777777" w:rsidR="00B24EE1" w:rsidRPr="0056122F" w:rsidRDefault="00B24EE1" w:rsidP="00B24EE1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bidi="ru-RU"/>
        </w:rPr>
      </w:pPr>
      <w:r w:rsidRPr="0056122F">
        <w:rPr>
          <w:b/>
          <w:color w:val="000000"/>
          <w:sz w:val="24"/>
          <w:szCs w:val="24"/>
          <w:lang w:bidi="ru-RU"/>
        </w:rPr>
        <w:t>Разработчик:</w:t>
      </w:r>
      <w:r w:rsidRPr="0056122F">
        <w:rPr>
          <w:color w:val="000000"/>
          <w:sz w:val="24"/>
          <w:szCs w:val="24"/>
          <w:lang w:bidi="ru-RU"/>
        </w:rPr>
        <w:t xml:space="preserve"> преподаватель высшей  категории агротехнических  специальностей  А.М.Филиппова.</w:t>
      </w:r>
    </w:p>
    <w:p w14:paraId="63DCE320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22E13" w14:textId="77777777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E5482" w14:textId="77777777" w:rsidR="00B24EE1" w:rsidRPr="0056122F" w:rsidRDefault="00B24EE1" w:rsidP="00B24E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7C0E991" w14:textId="77777777" w:rsidR="00B24EE1" w:rsidRPr="0056122F" w:rsidRDefault="00B24EE1" w:rsidP="00B24EE1">
      <w:pPr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Аннотация</w:t>
      </w:r>
    </w:p>
    <w:p w14:paraId="1ECD455B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2F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14:paraId="43EA7A31" w14:textId="77777777" w:rsidR="00B24EE1" w:rsidRPr="0056122F" w:rsidRDefault="00B24EE1" w:rsidP="00B24E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</w:rPr>
        <w:t>Целями преддипломной практики</w:t>
      </w:r>
      <w:r w:rsidRPr="0056122F">
        <w:rPr>
          <w:rFonts w:ascii="Times New Roman" w:hAnsi="Times New Roman" w:cs="Times New Roman"/>
          <w:b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 xml:space="preserve">по специальности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Агрономия</w:t>
      </w:r>
      <w:r w:rsidRPr="0056122F">
        <w:rPr>
          <w:rFonts w:ascii="Times New Roman" w:hAnsi="Times New Roman" w:cs="Times New Roman"/>
          <w:i/>
          <w:u w:val="single"/>
        </w:rPr>
        <w:t xml:space="preserve">  </w:t>
      </w:r>
      <w:r w:rsidRPr="0056122F">
        <w:rPr>
          <w:rFonts w:ascii="Times New Roman" w:hAnsi="Times New Roman" w:cs="Times New Roman"/>
        </w:rPr>
        <w:t xml:space="preserve"> являются </w:t>
      </w:r>
      <w:r w:rsidRPr="0056122F">
        <w:rPr>
          <w:rFonts w:ascii="Times New Roman" w:hAnsi="Times New Roman" w:cs="Times New Roman"/>
          <w:i/>
          <w:u w:val="single"/>
        </w:rPr>
        <w:t>обобщение знаний по специальности и совершенствование</w:t>
      </w:r>
      <w:r w:rsidRPr="0056122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первоначального профессионального опыта, развитие общих и профессиональных компетенций,  а также проверка возможности самостоятельной работы в условиях конкретного хозяйства.</w:t>
      </w:r>
    </w:p>
    <w:p w14:paraId="155E843E" w14:textId="77777777" w:rsidR="00B24EE1" w:rsidRPr="0056122F" w:rsidRDefault="00B24EE1" w:rsidP="00B24E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Преддипломная  практика  базируется на все общепрофессиональные дисциплины и профессиональные модули профессионального цикла.  </w:t>
      </w:r>
    </w:p>
    <w:p w14:paraId="6603FB37" w14:textId="77777777" w:rsidR="00B24EE1" w:rsidRPr="0056122F" w:rsidRDefault="00B24EE1" w:rsidP="00B24E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i/>
        </w:rPr>
        <w:t xml:space="preserve"> </w:t>
      </w:r>
      <w:r w:rsidRPr="0056122F">
        <w:rPr>
          <w:rFonts w:ascii="Times New Roman" w:hAnsi="Times New Roman" w:cs="Times New Roman"/>
        </w:rPr>
        <w:t xml:space="preserve">Для  прохождения и освоения данной практики студенты должны  </w:t>
      </w:r>
      <w:r w:rsidRPr="0056122F">
        <w:rPr>
          <w:rFonts w:ascii="Times New Roman" w:hAnsi="Times New Roman" w:cs="Times New Roman"/>
          <w:b/>
        </w:rPr>
        <w:t>знать</w:t>
      </w:r>
      <w:r w:rsidRPr="0056122F">
        <w:rPr>
          <w:rFonts w:ascii="Times New Roman" w:hAnsi="Times New Roman" w:cs="Times New Roman"/>
        </w:rPr>
        <w:t>:</w:t>
      </w:r>
    </w:p>
    <w:p w14:paraId="41C94BC4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системы земледелия;</w:t>
      </w:r>
    </w:p>
    <w:p w14:paraId="626C6F6C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основные технологии производства растениеводческой продукции;</w:t>
      </w:r>
    </w:p>
    <w:p w14:paraId="74FB7E8A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общее устройство и принципы работы сельскохозяйственных машин;</w:t>
      </w:r>
    </w:p>
    <w:p w14:paraId="6F325B15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основы автоматизации технологических процессов </w:t>
      </w:r>
      <w:r w:rsidRPr="0056122F">
        <w:rPr>
          <w:rFonts w:ascii="Times New Roman" w:hAnsi="Times New Roman" w:cs="Times New Roman"/>
          <w:sz w:val="24"/>
          <w:szCs w:val="24"/>
        </w:rPr>
        <w:t>сельскохозяйственного производства;</w:t>
      </w:r>
    </w:p>
    <w:p w14:paraId="79DD24A5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основы селекции и семеноводства сельскохозяйственных культур;</w:t>
      </w:r>
    </w:p>
    <w:p w14:paraId="33D3BD10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методы программирования урожаев;</w:t>
      </w:r>
    </w:p>
    <w:p w14:paraId="5D08D0AC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болезни и вредителей сельскохозяйственных культур, </w:t>
      </w:r>
      <w:r w:rsidRPr="0056122F">
        <w:rPr>
          <w:rFonts w:ascii="Times New Roman" w:hAnsi="Times New Roman" w:cs="Times New Roman"/>
          <w:sz w:val="24"/>
          <w:szCs w:val="24"/>
        </w:rPr>
        <w:t>меры борьбы с ними;</w:t>
      </w:r>
    </w:p>
    <w:p w14:paraId="363A49BA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методы защиты сельскохозяйственных растений от </w:t>
      </w:r>
      <w:r w:rsidRPr="0056122F">
        <w:rPr>
          <w:rFonts w:ascii="Times New Roman" w:hAnsi="Times New Roman" w:cs="Times New Roman"/>
          <w:sz w:val="24"/>
          <w:szCs w:val="24"/>
        </w:rPr>
        <w:t>сорняков, болезней и вредителей;</w:t>
      </w:r>
    </w:p>
    <w:p w14:paraId="752B25FB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нормы использования пестицидов и гербицидов основные понятия почвоведения, сущность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почвообразования, состав, свойства и классификацию </w:t>
      </w:r>
      <w:r w:rsidRPr="0056122F">
        <w:rPr>
          <w:rFonts w:ascii="Times New Roman" w:hAnsi="Times New Roman" w:cs="Times New Roman"/>
          <w:sz w:val="24"/>
          <w:szCs w:val="24"/>
        </w:rPr>
        <w:t>почв;</w:t>
      </w:r>
    </w:p>
    <w:p w14:paraId="135CFDFB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основные морфологические признаки почв и строение </w:t>
      </w:r>
      <w:r w:rsidRPr="0056122F">
        <w:rPr>
          <w:rFonts w:ascii="Times New Roman" w:hAnsi="Times New Roman" w:cs="Times New Roman"/>
          <w:sz w:val="24"/>
          <w:szCs w:val="24"/>
        </w:rPr>
        <w:t>почвенного профиля;</w:t>
      </w:r>
    </w:p>
    <w:p w14:paraId="718839F5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62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правила составления почвенных карт хозяйства; </w:t>
      </w:r>
      <w:r w:rsidRPr="0056122F">
        <w:rPr>
          <w:rFonts w:ascii="Times New Roman" w:hAnsi="Times New Roman" w:cs="Times New Roman"/>
          <w:sz w:val="24"/>
          <w:szCs w:val="24"/>
        </w:rPr>
        <w:t>основы бонитировки почв;</w:t>
      </w:r>
    </w:p>
    <w:p w14:paraId="1224598D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характеристику землепользования; 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агроклиматические и почвенные ресурсы; </w:t>
      </w:r>
    </w:p>
    <w:p w14:paraId="178C3F48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92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структуру посевных площадей;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факторы и приемы регулирования плодородия почв; 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экологическую направленность мероприятий по </w:t>
      </w:r>
      <w:r w:rsidRPr="0056122F">
        <w:rPr>
          <w:rFonts w:ascii="Times New Roman" w:hAnsi="Times New Roman" w:cs="Times New Roman"/>
          <w:sz w:val="24"/>
          <w:szCs w:val="24"/>
        </w:rPr>
        <w:t>воспроизводству плодородия почвы;</w:t>
      </w:r>
    </w:p>
    <w:p w14:paraId="7A646473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1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технологические приемы обработки почв; </w:t>
      </w:r>
    </w:p>
    <w:p w14:paraId="786E91ED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195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принципы разработки, ведения и освоения </w:t>
      </w:r>
      <w:r w:rsidRPr="0056122F">
        <w:rPr>
          <w:rFonts w:ascii="Times New Roman" w:hAnsi="Times New Roman" w:cs="Times New Roman"/>
          <w:sz w:val="24"/>
          <w:szCs w:val="24"/>
        </w:rPr>
        <w:t>севооборотов, их классификацию;</w:t>
      </w:r>
    </w:p>
    <w:p w14:paraId="44E11E91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 xml:space="preserve">классификацию и основные типы удобрений, их </w:t>
      </w:r>
      <w:r w:rsidRPr="0056122F">
        <w:rPr>
          <w:rFonts w:ascii="Times New Roman" w:hAnsi="Times New Roman" w:cs="Times New Roman"/>
          <w:sz w:val="24"/>
          <w:szCs w:val="24"/>
        </w:rPr>
        <w:t>свойства;</w:t>
      </w:r>
    </w:p>
    <w:p w14:paraId="0B5E890E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системы удобрения в севооборотах; </w:t>
      </w:r>
    </w:p>
    <w:p w14:paraId="44BC9289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53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способы, сроки и нормы применения удобрений, </w:t>
      </w:r>
      <w:r w:rsidRPr="0056122F">
        <w:rPr>
          <w:rFonts w:ascii="Times New Roman" w:hAnsi="Times New Roman" w:cs="Times New Roman"/>
          <w:sz w:val="24"/>
          <w:szCs w:val="24"/>
        </w:rPr>
        <w:t>условия их хранения;</w:t>
      </w:r>
    </w:p>
    <w:p w14:paraId="114E714E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процессы превращения в почве </w:t>
      </w:r>
    </w:p>
    <w:p w14:paraId="095D8785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основы стандартизации и подтверждения качества </w:t>
      </w:r>
      <w:r w:rsidRPr="0056122F">
        <w:rPr>
          <w:rFonts w:ascii="Times New Roman" w:hAnsi="Times New Roman" w:cs="Times New Roman"/>
          <w:sz w:val="24"/>
          <w:szCs w:val="24"/>
        </w:rPr>
        <w:t>продукции растениеводства;</w:t>
      </w:r>
    </w:p>
    <w:p w14:paraId="6424A60C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технологии ее хранения;</w:t>
      </w:r>
    </w:p>
    <w:p w14:paraId="6D03050E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15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 к режимам и срокам хранения продукции </w:t>
      </w:r>
      <w:r w:rsidRPr="0056122F">
        <w:rPr>
          <w:rFonts w:ascii="Times New Roman" w:hAnsi="Times New Roman" w:cs="Times New Roman"/>
          <w:sz w:val="24"/>
          <w:szCs w:val="24"/>
        </w:rPr>
        <w:t>растениеводства;</w:t>
      </w:r>
    </w:p>
    <w:p w14:paraId="27E5DD1A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 xml:space="preserve">характеристики объектов и оборудования для </w:t>
      </w:r>
      <w:r w:rsidRPr="0056122F">
        <w:rPr>
          <w:rFonts w:ascii="Times New Roman" w:hAnsi="Times New Roman" w:cs="Times New Roman"/>
          <w:sz w:val="24"/>
          <w:szCs w:val="24"/>
        </w:rPr>
        <w:t>хранения продукции растениеводства;</w:t>
      </w:r>
    </w:p>
    <w:p w14:paraId="38600164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условия транспортировки продукции растениеводства;</w:t>
      </w:r>
    </w:p>
    <w:p w14:paraId="56223617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нормы потерь при транспортировке, хранении и </w:t>
      </w:r>
      <w:r w:rsidRPr="0056122F">
        <w:rPr>
          <w:rFonts w:ascii="Times New Roman" w:hAnsi="Times New Roman" w:cs="Times New Roman"/>
          <w:sz w:val="24"/>
          <w:szCs w:val="24"/>
        </w:rPr>
        <w:t>реализации продукции растениеводства</w:t>
      </w:r>
    </w:p>
    <w:p w14:paraId="7981E53F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основы организации производства и переработки </w:t>
      </w:r>
      <w:r w:rsidRPr="0056122F">
        <w:rPr>
          <w:rFonts w:ascii="Times New Roman" w:hAnsi="Times New Roman" w:cs="Times New Roman"/>
          <w:sz w:val="24"/>
          <w:szCs w:val="24"/>
        </w:rPr>
        <w:t>продукции растениеводства;</w:t>
      </w:r>
    </w:p>
    <w:p w14:paraId="07449A60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структуру организации и руководимого подразделения;</w:t>
      </w:r>
    </w:p>
    <w:p w14:paraId="6DE30B58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14:paraId="3A373132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функциональные обязанности работников и </w:t>
      </w:r>
      <w:r w:rsidRPr="0056122F">
        <w:rPr>
          <w:rFonts w:ascii="Times New Roman" w:hAnsi="Times New Roman" w:cs="Times New Roman"/>
          <w:sz w:val="24"/>
          <w:szCs w:val="24"/>
        </w:rPr>
        <w:t>руководителей;</w:t>
      </w:r>
    </w:p>
    <w:p w14:paraId="72671950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основные производственные показатели работы </w:t>
      </w:r>
      <w:r w:rsidRPr="0056122F">
        <w:rPr>
          <w:rFonts w:ascii="Times New Roman" w:hAnsi="Times New Roman" w:cs="Times New Roman"/>
          <w:sz w:val="24"/>
          <w:szCs w:val="24"/>
        </w:rPr>
        <w:t>организации отрасли и его структурных</w:t>
      </w:r>
    </w:p>
    <w:p w14:paraId="7842FD35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подразделений;</w:t>
      </w:r>
    </w:p>
    <w:p w14:paraId="3CF8D0DE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26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методы планирования, контроля и оценки работ </w:t>
      </w:r>
      <w:r w:rsidRPr="0056122F">
        <w:rPr>
          <w:rFonts w:ascii="Times New Roman" w:hAnsi="Times New Roman" w:cs="Times New Roman"/>
          <w:sz w:val="24"/>
          <w:szCs w:val="24"/>
        </w:rPr>
        <w:t>исполнителей;</w:t>
      </w:r>
    </w:p>
    <w:p w14:paraId="30719CCE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ind w:right="26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виды, формы и методы мотивации персонала, в т. ч. 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материальное и нематериальное стимулирование </w:t>
      </w:r>
      <w:r w:rsidRPr="0056122F">
        <w:rPr>
          <w:rFonts w:ascii="Times New Roman" w:hAnsi="Times New Roman" w:cs="Times New Roman"/>
          <w:sz w:val="24"/>
          <w:szCs w:val="24"/>
        </w:rPr>
        <w:t>работников;</w:t>
      </w:r>
    </w:p>
    <w:p w14:paraId="1199619B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методы оценивания качества выполняемых работ;</w:t>
      </w:r>
    </w:p>
    <w:p w14:paraId="444237D2" w14:textId="77777777" w:rsidR="00B24EE1" w:rsidRPr="0056122F" w:rsidRDefault="00B24EE1" w:rsidP="00B24EE1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правила первичного документооборота, учета и </w:t>
      </w:r>
      <w:r w:rsidRPr="0056122F">
        <w:rPr>
          <w:rFonts w:ascii="Times New Roman" w:hAnsi="Times New Roman" w:cs="Times New Roman"/>
          <w:sz w:val="24"/>
          <w:szCs w:val="24"/>
        </w:rPr>
        <w:t>отчетности.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</w:p>
    <w:p w14:paraId="3B645C30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уметь:</w:t>
      </w:r>
    </w:p>
    <w:p w14:paraId="143182AB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составлять агротехническую часть технологической </w:t>
      </w:r>
      <w:r w:rsidRPr="0056122F">
        <w:rPr>
          <w:rFonts w:ascii="Times New Roman" w:hAnsi="Times New Roman" w:cs="Times New Roman"/>
          <w:sz w:val="24"/>
          <w:szCs w:val="24"/>
        </w:rPr>
        <w:t>карты возделывания полевых культур;</w:t>
      </w:r>
    </w:p>
    <w:p w14:paraId="4A6E9CCF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нормы, сроки и способы посева и </w:t>
      </w:r>
      <w:r w:rsidRPr="0056122F">
        <w:rPr>
          <w:rFonts w:ascii="Times New Roman" w:hAnsi="Times New Roman" w:cs="Times New Roman"/>
          <w:sz w:val="24"/>
          <w:szCs w:val="24"/>
        </w:rPr>
        <w:t>посадки;</w:t>
      </w:r>
    </w:p>
    <w:p w14:paraId="10827E01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выполнять основные технологические регулировки сельскохозяйственных машин, составлять машинно - </w:t>
      </w:r>
      <w:r w:rsidRPr="0056122F">
        <w:rPr>
          <w:rFonts w:ascii="Times New Roman" w:hAnsi="Times New Roman" w:cs="Times New Roman"/>
          <w:sz w:val="24"/>
          <w:szCs w:val="24"/>
        </w:rPr>
        <w:t>тракторные агрегаты;</w:t>
      </w:r>
    </w:p>
    <w:p w14:paraId="7928A6CE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оценивать состояние производственных посевов;</w:t>
      </w:r>
    </w:p>
    <w:p w14:paraId="279420C0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определять качество семян;</w:t>
      </w:r>
    </w:p>
    <w:p w14:paraId="78B93F96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оценивать качество полевых работ;</w:t>
      </w:r>
    </w:p>
    <w:p w14:paraId="75C95586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биологический урожай и анализировать </w:t>
      </w:r>
      <w:r w:rsidRPr="0056122F">
        <w:rPr>
          <w:rFonts w:ascii="Times New Roman" w:hAnsi="Times New Roman" w:cs="Times New Roman"/>
          <w:sz w:val="24"/>
          <w:szCs w:val="24"/>
        </w:rPr>
        <w:t>его структуру;</w:t>
      </w:r>
    </w:p>
    <w:p w14:paraId="47E2F595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lastRenderedPageBreak/>
        <w:t>определять способ уборки урожая;</w:t>
      </w:r>
    </w:p>
    <w:p w14:paraId="68F4315D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основные агрометеорологические </w:t>
      </w:r>
      <w:r w:rsidRPr="0056122F">
        <w:rPr>
          <w:rFonts w:ascii="Times New Roman" w:hAnsi="Times New Roman" w:cs="Times New Roman"/>
          <w:sz w:val="24"/>
          <w:szCs w:val="24"/>
        </w:rPr>
        <w:t>показатели вегетационного периода;</w:t>
      </w:r>
    </w:p>
    <w:p w14:paraId="7B16ADA0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прогнозировать погоду по местным признакам;</w:t>
      </w:r>
    </w:p>
    <w:p w14:paraId="300FC218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 xml:space="preserve">проводить обследование сельскохозяйственных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угодий по выявлению распространения вредителей, </w:t>
      </w:r>
      <w:r w:rsidRPr="0056122F">
        <w:rPr>
          <w:rFonts w:ascii="Times New Roman" w:hAnsi="Times New Roman" w:cs="Times New Roman"/>
          <w:sz w:val="24"/>
          <w:szCs w:val="24"/>
        </w:rPr>
        <w:t>болезней, сорняков;</w:t>
      </w:r>
    </w:p>
    <w:p w14:paraId="6795ED01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определять вредителей и болезни </w:t>
      </w:r>
      <w:r w:rsidRPr="0056122F">
        <w:rPr>
          <w:rFonts w:ascii="Times New Roman" w:hAnsi="Times New Roman" w:cs="Times New Roman"/>
          <w:spacing w:val="-2"/>
          <w:sz w:val="24"/>
          <w:szCs w:val="24"/>
        </w:rPr>
        <w:t>сельскохозяйственных культур по морфологическим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 признакам, характеру повреждений и поражений </w:t>
      </w:r>
      <w:r w:rsidRPr="0056122F">
        <w:rPr>
          <w:rFonts w:ascii="Times New Roman" w:hAnsi="Times New Roman" w:cs="Times New Roman"/>
          <w:sz w:val="24"/>
          <w:szCs w:val="24"/>
        </w:rPr>
        <w:t>растений;</w:t>
      </w:r>
    </w:p>
    <w:p w14:paraId="7DB23AD7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pacing w:val="-2"/>
          <w:u w:val="single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составлять годовой план защитных мероприятий; </w:t>
      </w:r>
    </w:p>
    <w:p w14:paraId="3988577F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основные типы почв по морфологическим </w:t>
      </w:r>
      <w:r w:rsidRPr="0056122F">
        <w:rPr>
          <w:rFonts w:ascii="Times New Roman" w:hAnsi="Times New Roman" w:cs="Times New Roman"/>
          <w:sz w:val="24"/>
          <w:szCs w:val="24"/>
        </w:rPr>
        <w:t>признакам;</w:t>
      </w:r>
    </w:p>
    <w:p w14:paraId="3E9173AF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5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читать почвенные карты и проводить начальную </w:t>
      </w:r>
      <w:r w:rsidRPr="0056122F">
        <w:rPr>
          <w:rFonts w:ascii="Times New Roman" w:hAnsi="Times New Roman" w:cs="Times New Roman"/>
          <w:sz w:val="24"/>
          <w:szCs w:val="24"/>
        </w:rPr>
        <w:t>бонитировку почв;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D0FE487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54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читать схемы севооборотов, характерных для данной </w:t>
      </w:r>
      <w:r w:rsidRPr="0056122F">
        <w:rPr>
          <w:rFonts w:ascii="Times New Roman" w:hAnsi="Times New Roman" w:cs="Times New Roman"/>
          <w:sz w:val="24"/>
          <w:szCs w:val="24"/>
        </w:rPr>
        <w:t>зоны, переходные и ротационные таблицы;</w:t>
      </w:r>
    </w:p>
    <w:p w14:paraId="15BEF4B9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67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проектировать систему обработки почвы в различных </w:t>
      </w:r>
      <w:r w:rsidRPr="0056122F">
        <w:rPr>
          <w:rFonts w:ascii="Times New Roman" w:hAnsi="Times New Roman" w:cs="Times New Roman"/>
          <w:sz w:val="24"/>
          <w:szCs w:val="24"/>
        </w:rPr>
        <w:t>севооборотах;</w:t>
      </w:r>
    </w:p>
    <w:p w14:paraId="59BF236A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разрабатывать мероприятия по воспроизводству </w:t>
      </w:r>
      <w:r w:rsidRPr="0056122F">
        <w:rPr>
          <w:rFonts w:ascii="Times New Roman" w:hAnsi="Times New Roman" w:cs="Times New Roman"/>
          <w:sz w:val="24"/>
          <w:szCs w:val="24"/>
        </w:rPr>
        <w:t>плодородия почв;</w:t>
      </w:r>
    </w:p>
    <w:p w14:paraId="14BE7AEB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533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рассчитывать нормы удобрений под культуры в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системе севооборота хозяйства на запланированную </w:t>
      </w:r>
      <w:r w:rsidRPr="0056122F">
        <w:rPr>
          <w:rFonts w:ascii="Times New Roman" w:hAnsi="Times New Roman" w:cs="Times New Roman"/>
          <w:sz w:val="24"/>
          <w:szCs w:val="24"/>
        </w:rPr>
        <w:t>урожайность;</w:t>
      </w:r>
    </w:p>
    <w:p w14:paraId="6A7E41F1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подготавливать объекты и оборудование для хранения продукции растениеводства к работе;</w:t>
      </w:r>
    </w:p>
    <w:p w14:paraId="08B499B7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определять способы и методы хранения;</w:t>
      </w:r>
    </w:p>
    <w:p w14:paraId="1379A8D2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анализировать условия хранения продукции </w:t>
      </w:r>
      <w:r w:rsidRPr="0056122F">
        <w:rPr>
          <w:rFonts w:ascii="Times New Roman" w:hAnsi="Times New Roman" w:cs="Times New Roman"/>
          <w:sz w:val="24"/>
          <w:szCs w:val="24"/>
        </w:rPr>
        <w:t>растениеводства;</w:t>
      </w:r>
    </w:p>
    <w:p w14:paraId="3D4E41A1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 xml:space="preserve">рассчитывать потери при транспортировке, хранении </w:t>
      </w:r>
      <w:r w:rsidRPr="0056122F">
        <w:rPr>
          <w:rFonts w:ascii="Times New Roman" w:hAnsi="Times New Roman" w:cs="Times New Roman"/>
          <w:sz w:val="24"/>
          <w:szCs w:val="24"/>
        </w:rPr>
        <w:t>и реализации продукции растениеводства;</w:t>
      </w:r>
    </w:p>
    <w:p w14:paraId="7E387FF2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определять качество зерна, плодоовощной продукции, технических культур в целях их реализации;</w:t>
      </w:r>
    </w:p>
    <w:p w14:paraId="58916B89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рассчитывать по принятой методике основные </w:t>
      </w:r>
      <w:r w:rsidRPr="0056122F">
        <w:rPr>
          <w:rFonts w:ascii="Times New Roman" w:hAnsi="Times New Roman" w:cs="Times New Roman"/>
          <w:sz w:val="24"/>
          <w:szCs w:val="24"/>
        </w:rPr>
        <w:t>производственные показатели в области растениеводства;</w:t>
      </w:r>
    </w:p>
    <w:p w14:paraId="5DD75417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14:paraId="28C1D0B9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инструктировать и контролировать исполнителей на </w:t>
      </w:r>
      <w:r w:rsidRPr="0056122F">
        <w:rPr>
          <w:rFonts w:ascii="Times New Roman" w:hAnsi="Times New Roman" w:cs="Times New Roman"/>
          <w:sz w:val="24"/>
          <w:szCs w:val="24"/>
        </w:rPr>
        <w:t>всех стадиях работ;</w:t>
      </w:r>
    </w:p>
    <w:p w14:paraId="2E70FEEF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подбирать и осуществлять мероприятия по мотивации </w:t>
      </w:r>
      <w:r w:rsidRPr="0056122F">
        <w:rPr>
          <w:rFonts w:ascii="Times New Roman" w:hAnsi="Times New Roman" w:cs="Times New Roman"/>
          <w:sz w:val="24"/>
          <w:szCs w:val="24"/>
        </w:rPr>
        <w:t>и стимулированию персонала;</w:t>
      </w:r>
    </w:p>
    <w:p w14:paraId="3FF0D35E" w14:textId="77777777" w:rsidR="00B24EE1" w:rsidRPr="0056122F" w:rsidRDefault="00B24EE1" w:rsidP="00B24EE1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оценивать качество выполняемых работ. </w:t>
      </w:r>
    </w:p>
    <w:p w14:paraId="14E98E00" w14:textId="77777777" w:rsidR="00B24EE1" w:rsidRPr="0056122F" w:rsidRDefault="00B24EE1" w:rsidP="00B24E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EF94919" w14:textId="77777777" w:rsidR="00B24EE1" w:rsidRPr="0056122F" w:rsidRDefault="00B24EE1" w:rsidP="00B24EE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профессиональными компетенциями:</w:t>
      </w:r>
    </w:p>
    <w:p w14:paraId="1C763FA4" w14:textId="77777777" w:rsidR="00B24EE1" w:rsidRPr="0056122F" w:rsidRDefault="00B24EE1" w:rsidP="00B24EE1">
      <w:pPr>
        <w:shd w:val="clear" w:color="auto" w:fill="FFFFFF"/>
        <w:tabs>
          <w:tab w:val="left" w:pos="3787"/>
          <w:tab w:val="left" w:pos="6533"/>
          <w:tab w:val="left" w:pos="78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>ПК 1.1. Выбирать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4"/>
          <w:sz w:val="24"/>
          <w:szCs w:val="24"/>
        </w:rPr>
        <w:t>агротехнологий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5"/>
          <w:sz w:val="24"/>
          <w:szCs w:val="24"/>
        </w:rPr>
        <w:t>для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различных</w:t>
      </w:r>
      <w:r w:rsidRPr="0056122F">
        <w:rPr>
          <w:rFonts w:ascii="Times New Roman" w:hAnsi="Times New Roman" w:cs="Times New Roman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pacing w:val="-2"/>
          <w:sz w:val="24"/>
          <w:szCs w:val="24"/>
        </w:rPr>
        <w:t>сельскохозяйственных культур.</w:t>
      </w:r>
    </w:p>
    <w:p w14:paraId="7F743E35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1.2. Готовить посевной и посадочный материал.</w:t>
      </w:r>
    </w:p>
    <w:p w14:paraId="298369F9" w14:textId="77777777" w:rsidR="00B24EE1" w:rsidRPr="0056122F" w:rsidRDefault="00B24EE1" w:rsidP="00B24EE1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 1.3. Осуществлять уход за посевами и посадками сельскохозяйственных культур.</w:t>
      </w:r>
    </w:p>
    <w:p w14:paraId="31852C88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1.4. Определять качество продукции растениеводства.</w:t>
      </w:r>
    </w:p>
    <w:p w14:paraId="5D0A2449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1.5. Проводить уборку и первичную обработку урожая.</w:t>
      </w:r>
    </w:p>
    <w:p w14:paraId="691EFE47" w14:textId="77777777" w:rsidR="00B24EE1" w:rsidRPr="0056122F" w:rsidRDefault="00B24EE1" w:rsidP="00B24EE1">
      <w:pPr>
        <w:shd w:val="clear" w:color="auto" w:fill="FFFFFF"/>
        <w:tabs>
          <w:tab w:val="left" w:pos="1435"/>
        </w:tabs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>ПК 2.1. Повышать плодородие почв.</w:t>
      </w:r>
    </w:p>
    <w:p w14:paraId="650DCA00" w14:textId="77777777" w:rsidR="00B24EE1" w:rsidRPr="0056122F" w:rsidRDefault="00B24EE1" w:rsidP="00B24EE1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2.2. Проводить агротехнические мероприятия по защите почв от эрозии и дефляции.</w:t>
      </w:r>
    </w:p>
    <w:p w14:paraId="5D0B4487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2.3. Контролировать состояние мелиоративных систем.</w:t>
      </w:r>
    </w:p>
    <w:p w14:paraId="1450E9C7" w14:textId="77777777" w:rsidR="00B24EE1" w:rsidRPr="0056122F" w:rsidRDefault="00B24EE1" w:rsidP="00B24EE1">
      <w:pPr>
        <w:shd w:val="clear" w:color="auto" w:fill="FFFFFF"/>
        <w:tabs>
          <w:tab w:val="left" w:pos="1435"/>
        </w:tabs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3.1. Выбирать способы и методы закладки продукции растениеводства на хранение.</w:t>
      </w:r>
    </w:p>
    <w:p w14:paraId="7F253EFF" w14:textId="77777777" w:rsidR="00B24EE1" w:rsidRPr="0056122F" w:rsidRDefault="00B24EE1" w:rsidP="00B24EE1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3.2. Подготавливать объекты для хранения продукции растениеводства к эксплуатации.</w:t>
      </w:r>
    </w:p>
    <w:p w14:paraId="52EEB652" w14:textId="77777777" w:rsidR="00B24EE1" w:rsidRPr="0056122F" w:rsidRDefault="00B24EE1" w:rsidP="00B24EE1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3.3. Контролировать состояние продукции растениеводства в период хранения.</w:t>
      </w:r>
    </w:p>
    <w:p w14:paraId="2AD54108" w14:textId="77777777" w:rsidR="00B24EE1" w:rsidRPr="0056122F" w:rsidRDefault="00B24EE1" w:rsidP="00B24EE1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ПК 3.4. Организовывать и осуществлять подготовку продукции </w:t>
      </w:r>
      <w:r w:rsidRPr="0056122F">
        <w:rPr>
          <w:rFonts w:ascii="Times New Roman" w:hAnsi="Times New Roman" w:cs="Times New Roman"/>
          <w:sz w:val="24"/>
          <w:szCs w:val="24"/>
        </w:rPr>
        <w:t>растениеводства к реализации и ее транспортировку.</w:t>
      </w:r>
    </w:p>
    <w:p w14:paraId="522C9032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3.5. Реализовывать продукцию растениеводства.</w:t>
      </w:r>
    </w:p>
    <w:p w14:paraId="12A4A229" w14:textId="77777777" w:rsidR="00B24EE1" w:rsidRPr="0056122F" w:rsidRDefault="00B24EE1" w:rsidP="00B24EE1">
      <w:pPr>
        <w:shd w:val="clear" w:color="auto" w:fill="FFFFFF"/>
        <w:tabs>
          <w:tab w:val="left" w:pos="1435"/>
        </w:tabs>
        <w:spacing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14:paraId="50EDCA1F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4.2. Планировать выполнение работ исполнителями.</w:t>
      </w:r>
    </w:p>
    <w:p w14:paraId="4D6FEF30" w14:textId="77777777" w:rsidR="00B24EE1" w:rsidRPr="0056122F" w:rsidRDefault="00B24EE1" w:rsidP="00B24EE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4.3. Организовывать работу трудового коллектива.</w:t>
      </w:r>
    </w:p>
    <w:p w14:paraId="5A37DBCD" w14:textId="77777777" w:rsidR="00B24EE1" w:rsidRPr="0056122F" w:rsidRDefault="00B24EE1" w:rsidP="00B24EE1">
      <w:pPr>
        <w:shd w:val="clear" w:color="auto" w:fill="FFFFFF"/>
        <w:spacing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14:paraId="2BF83FBC" w14:textId="77777777" w:rsidR="00B24EE1" w:rsidRPr="0056122F" w:rsidRDefault="00B24EE1" w:rsidP="00B24EE1">
      <w:pPr>
        <w:shd w:val="clear" w:color="auto" w:fill="FFFFFF"/>
        <w:spacing w:before="1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lastRenderedPageBreak/>
        <w:t>ПК 4.5. Вести утвержденную учетно-отчетную документацию.</w:t>
      </w:r>
    </w:p>
    <w:p w14:paraId="6DB1D73A" w14:textId="77777777" w:rsidR="00B24EE1" w:rsidRPr="0056122F" w:rsidRDefault="00B24EE1" w:rsidP="00B24EE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 xml:space="preserve">Формы промежуточной аттестации (по итогам  преддипломной практики) – </w:t>
      </w:r>
      <w:r w:rsidRPr="0056122F">
        <w:rPr>
          <w:rFonts w:ascii="Times New Roman" w:hAnsi="Times New Roman" w:cs="Times New Roman"/>
          <w:i/>
          <w:u w:val="single"/>
        </w:rPr>
        <w:t>зачет</w:t>
      </w:r>
      <w:r w:rsidRPr="0056122F">
        <w:rPr>
          <w:rFonts w:ascii="Times New Roman" w:hAnsi="Times New Roman" w:cs="Times New Roman"/>
          <w:b/>
        </w:rPr>
        <w:t>.</w:t>
      </w:r>
      <w:r w:rsidRPr="0056122F">
        <w:rPr>
          <w:rFonts w:ascii="Times New Roman" w:hAnsi="Times New Roman" w:cs="Times New Roman"/>
          <w:i/>
        </w:rPr>
        <w:t xml:space="preserve">  </w:t>
      </w:r>
      <w:r w:rsidRPr="0056122F">
        <w:rPr>
          <w:rFonts w:ascii="Times New Roman" w:hAnsi="Times New Roman" w:cs="Times New Roman"/>
          <w:i/>
          <w:u w:val="single"/>
        </w:rPr>
        <w:t>Время проведения аттестации – 3 курс, 6 семестр.</w:t>
      </w:r>
    </w:p>
    <w:p w14:paraId="5A9AB44B" w14:textId="77777777" w:rsidR="00B24EE1" w:rsidRPr="0056122F" w:rsidRDefault="00B24EE1" w:rsidP="00B24EE1">
      <w:pPr>
        <w:pStyle w:val="a6"/>
        <w:tabs>
          <w:tab w:val="clear" w:pos="360"/>
          <w:tab w:val="clear" w:pos="756"/>
        </w:tabs>
        <w:spacing w:line="360" w:lineRule="auto"/>
        <w:ind w:left="0"/>
        <w:contextualSpacing/>
      </w:pPr>
      <w:r w:rsidRPr="0056122F">
        <w:t>Общая трудоемкость  преддипломной практики составляет 144 часа.</w:t>
      </w:r>
    </w:p>
    <w:p w14:paraId="7C03948F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306720B2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3CECF59D" w14:textId="77777777" w:rsidR="00B24EE1" w:rsidRPr="0056122F" w:rsidRDefault="00B24EE1" w:rsidP="00B24EE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7C68D08" w14:textId="77777777" w:rsidR="00B24EE1" w:rsidRPr="0056122F" w:rsidRDefault="00B24EE1" w:rsidP="00B24EE1">
      <w:pPr>
        <w:pStyle w:val="20"/>
        <w:shd w:val="clear" w:color="auto" w:fill="auto"/>
        <w:spacing w:line="240" w:lineRule="auto"/>
        <w:rPr>
          <w:rStyle w:val="20pt"/>
          <w:b/>
          <w:bCs/>
          <w:sz w:val="24"/>
          <w:szCs w:val="24"/>
        </w:rPr>
      </w:pPr>
      <w:r w:rsidRPr="0056122F">
        <w:rPr>
          <w:rStyle w:val="20pt"/>
          <w:b/>
          <w:bCs/>
          <w:sz w:val="24"/>
          <w:szCs w:val="24"/>
        </w:rPr>
        <w:t>ПМ.01 Реализация агротехнологий различной интенсивности</w:t>
      </w:r>
    </w:p>
    <w:p w14:paraId="471D5EEC" w14:textId="77777777" w:rsidR="00B24EE1" w:rsidRPr="0056122F" w:rsidRDefault="00B24EE1" w:rsidP="00B24EE1">
      <w:pPr>
        <w:pStyle w:val="20"/>
        <w:shd w:val="clear" w:color="auto" w:fill="auto"/>
        <w:spacing w:line="240" w:lineRule="auto"/>
        <w:rPr>
          <w:rStyle w:val="20pt"/>
          <w:b/>
          <w:bCs/>
          <w:sz w:val="24"/>
          <w:szCs w:val="24"/>
        </w:rPr>
      </w:pPr>
    </w:p>
    <w:p w14:paraId="4CCF569B" w14:textId="77777777" w:rsidR="00B24EE1" w:rsidRPr="0056122F" w:rsidRDefault="00B24EE1" w:rsidP="00B24EE1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493A4E1A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left="20" w:right="440" w:firstLine="720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56122F">
        <w:rPr>
          <w:rStyle w:val="0pt0"/>
          <w:sz w:val="24"/>
          <w:szCs w:val="24"/>
        </w:rPr>
        <w:t xml:space="preserve">35.02.05 Агрономия </w:t>
      </w:r>
      <w:r w:rsidRPr="0056122F">
        <w:rPr>
          <w:rStyle w:val="0pt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56122F">
        <w:rPr>
          <w:rStyle w:val="0pt0"/>
          <w:sz w:val="24"/>
          <w:szCs w:val="24"/>
        </w:rPr>
        <w:t xml:space="preserve">Реализация агротехнологий интенсивности </w:t>
      </w:r>
      <w:r w:rsidRPr="0056122F">
        <w:rPr>
          <w:rStyle w:val="0pt"/>
          <w:sz w:val="24"/>
          <w:szCs w:val="24"/>
        </w:rPr>
        <w:t>и соответствующих профессиональных компетенций (ПК):</w:t>
      </w:r>
    </w:p>
    <w:p w14:paraId="5CD31475" w14:textId="77777777" w:rsidR="00B24EE1" w:rsidRPr="0056122F" w:rsidRDefault="00B24EE1" w:rsidP="00B24EE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ПК 1.1. Выбирать агротехнологии для различных сельскохозяйственных культур.</w:t>
      </w:r>
    </w:p>
    <w:p w14:paraId="28C4C49E" w14:textId="77777777" w:rsidR="00B24EE1" w:rsidRPr="0056122F" w:rsidRDefault="00B24EE1" w:rsidP="00B24EE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ПК 1.2. Готовить посевной и посадочный материал.</w:t>
      </w:r>
    </w:p>
    <w:p w14:paraId="1FB79B65" w14:textId="77777777" w:rsidR="00B24EE1" w:rsidRPr="0056122F" w:rsidRDefault="00B24EE1" w:rsidP="00B24EE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ПК 1.3. Осуществлять уход за посевами и посадками сельскохозяйственных культур.</w:t>
      </w:r>
    </w:p>
    <w:p w14:paraId="61D13BCB" w14:textId="77777777" w:rsidR="00B24EE1" w:rsidRPr="0056122F" w:rsidRDefault="00B24EE1" w:rsidP="00B24EE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ПК 1.4. Определять качество продукции растениеводства.</w:t>
      </w:r>
    </w:p>
    <w:p w14:paraId="32EFCD3D" w14:textId="77777777" w:rsidR="00B24EE1" w:rsidRPr="0056122F" w:rsidRDefault="00B24EE1" w:rsidP="00B24EE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ПК 1.5. Проводить уборку и первичную обработку урожая.</w:t>
      </w:r>
    </w:p>
    <w:p w14:paraId="34A1659E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right="440"/>
        <w:jc w:val="both"/>
        <w:rPr>
          <w:sz w:val="24"/>
          <w:szCs w:val="24"/>
        </w:rPr>
      </w:pPr>
      <w:r w:rsidRPr="0056122F">
        <w:rPr>
          <w:sz w:val="24"/>
          <w:szCs w:val="24"/>
        </w:rPr>
        <w:t xml:space="preserve">       </w:t>
      </w:r>
      <w:r w:rsidRPr="0056122F">
        <w:rPr>
          <w:rStyle w:val="0p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56122F">
        <w:rPr>
          <w:rStyle w:val="0pt0"/>
          <w:sz w:val="24"/>
          <w:szCs w:val="24"/>
        </w:rPr>
        <w:t>иметь практический опыт:</w:t>
      </w:r>
    </w:p>
    <w:p w14:paraId="2EC42AAD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подготовки сельскохозяйственной техники к работе;</w:t>
      </w:r>
    </w:p>
    <w:p w14:paraId="36A6053E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подготовки семян (посадочного материала) к посеву (посадке);</w:t>
      </w:r>
    </w:p>
    <w:p w14:paraId="1A23DF90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транспортировки и первичной обработки урожая;</w:t>
      </w:r>
    </w:p>
    <w:p w14:paraId="6D444817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right="1840"/>
        <w:jc w:val="both"/>
        <w:rPr>
          <w:rStyle w:val="0pt0"/>
          <w:sz w:val="24"/>
          <w:szCs w:val="24"/>
        </w:rPr>
      </w:pPr>
      <w:r w:rsidRPr="0056122F">
        <w:rPr>
          <w:rStyle w:val="0pt0"/>
          <w:sz w:val="24"/>
          <w:szCs w:val="24"/>
        </w:rPr>
        <w:t>уметь:</w:t>
      </w:r>
    </w:p>
    <w:p w14:paraId="6F8E7DB5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составлять агротехническую часть технологической карты возделывания полевых культур;</w:t>
      </w:r>
    </w:p>
    <w:p w14:paraId="48798390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определять нормы, сроки и способы посева и посадки;</w:t>
      </w:r>
    </w:p>
    <w:p w14:paraId="78B8FA0F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выполнять основные технологические регулировки сельскохозяйственных машин,             составлять машинно-тракторные агрегаты;</w:t>
      </w:r>
    </w:p>
    <w:p w14:paraId="6B5E0DFA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оценивать состояние производственных посевов;</w:t>
      </w:r>
    </w:p>
    <w:p w14:paraId="124B2BD4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оценивать качество полевых работ;</w:t>
      </w:r>
    </w:p>
    <w:p w14:paraId="68DD2F2B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определять биологический урожай и анализировать его структуру;</w:t>
      </w:r>
    </w:p>
    <w:p w14:paraId="08676595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определять способ уборки урожая;</w:t>
      </w:r>
    </w:p>
    <w:p w14:paraId="01B0BA42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проводить обследование сельскохозяйственных угодий по выявлению и распространению вредителей, болезней и сорняков,</w:t>
      </w:r>
    </w:p>
    <w:p w14:paraId="73E62122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- составлять годовой план защитных мероприятий;</w:t>
      </w:r>
    </w:p>
    <w:p w14:paraId="5E92072B" w14:textId="77777777" w:rsidR="00B24EE1" w:rsidRPr="0056122F" w:rsidRDefault="00B24EE1" w:rsidP="00B24EE1">
      <w:pPr>
        <w:pStyle w:val="13"/>
        <w:shd w:val="clear" w:color="auto" w:fill="auto"/>
        <w:spacing w:line="240" w:lineRule="auto"/>
        <w:jc w:val="both"/>
        <w:rPr>
          <w:rStyle w:val="10pt"/>
          <w:sz w:val="24"/>
          <w:szCs w:val="24"/>
        </w:rPr>
      </w:pPr>
      <w:bookmarkStart w:id="10" w:name="bookmark0"/>
      <w:r w:rsidRPr="0056122F">
        <w:rPr>
          <w:rStyle w:val="10pt"/>
          <w:sz w:val="24"/>
          <w:szCs w:val="24"/>
        </w:rPr>
        <w:t>знать:</w:t>
      </w:r>
      <w:bookmarkEnd w:id="10"/>
    </w:p>
    <w:p w14:paraId="2329EA18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системы земледелия;</w:t>
      </w:r>
    </w:p>
    <w:p w14:paraId="1A065CA9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основные технологии производства растениеводческой продукции;</w:t>
      </w:r>
    </w:p>
    <w:p w14:paraId="011D6CE1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общее устройство и принципы работы сельскохозяйственных машин;</w:t>
      </w:r>
    </w:p>
    <w:p w14:paraId="60E6B107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основы автоматизации технологических процессов сельскохозяйственного производства;</w:t>
      </w:r>
    </w:p>
    <w:p w14:paraId="0D2249B7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основы селекции и семеноводства сельскохозяйственных культур;</w:t>
      </w:r>
    </w:p>
    <w:p w14:paraId="7772AD32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методы программирования урожаев;</w:t>
      </w:r>
    </w:p>
    <w:p w14:paraId="056B4E74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lastRenderedPageBreak/>
        <w:t xml:space="preserve">      - болезни и вредителей сельскохозяйственных культур, меры борьбы с ними;</w:t>
      </w:r>
    </w:p>
    <w:p w14:paraId="00AD7237" w14:textId="77777777" w:rsidR="00B24EE1" w:rsidRPr="0056122F" w:rsidRDefault="00B24EE1" w:rsidP="00B24EE1">
      <w:pPr>
        <w:pStyle w:val="a7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- методы защиты сельскохозяйственных растений от сорняков, болезней и вредителей;</w:t>
      </w:r>
    </w:p>
    <w:p w14:paraId="190352B1" w14:textId="77777777" w:rsidR="00B24EE1" w:rsidRPr="0056122F" w:rsidRDefault="00B24EE1" w:rsidP="00B24EE1">
      <w:pPr>
        <w:pStyle w:val="13"/>
        <w:shd w:val="clear" w:color="auto" w:fill="auto"/>
        <w:spacing w:line="240" w:lineRule="auto"/>
        <w:jc w:val="both"/>
        <w:rPr>
          <w:rStyle w:val="10pt"/>
          <w:sz w:val="24"/>
          <w:szCs w:val="24"/>
        </w:rPr>
      </w:pPr>
      <w:r w:rsidRPr="0056122F">
        <w:rPr>
          <w:b w:val="0"/>
        </w:rPr>
        <w:t xml:space="preserve">       - нормы использования пестицидов</w:t>
      </w:r>
      <w:r w:rsidRPr="0056122F">
        <w:t xml:space="preserve"> </w:t>
      </w:r>
      <w:r w:rsidRPr="0056122F">
        <w:rPr>
          <w:b w:val="0"/>
        </w:rPr>
        <w:t xml:space="preserve"> и гербицидов</w:t>
      </w:r>
    </w:p>
    <w:p w14:paraId="2F88184F" w14:textId="77777777" w:rsidR="00B24EE1" w:rsidRPr="0056122F" w:rsidRDefault="00B24EE1" w:rsidP="00B24EE1">
      <w:pPr>
        <w:pStyle w:val="13"/>
        <w:shd w:val="clear" w:color="auto" w:fill="auto"/>
        <w:tabs>
          <w:tab w:val="left" w:pos="571"/>
        </w:tabs>
        <w:spacing w:line="240" w:lineRule="auto"/>
        <w:ind w:right="280"/>
        <w:jc w:val="both"/>
        <w:rPr>
          <w:b w:val="0"/>
          <w:sz w:val="24"/>
          <w:szCs w:val="24"/>
        </w:rPr>
      </w:pPr>
      <w:bookmarkStart w:id="11" w:name="bookmark1"/>
      <w:r w:rsidRPr="0056122F">
        <w:rPr>
          <w:rStyle w:val="10pt"/>
          <w:sz w:val="24"/>
          <w:szCs w:val="24"/>
        </w:rPr>
        <w:t xml:space="preserve">         Количество часов на освоение программы профессионального модуля</w:t>
      </w:r>
      <w:bookmarkEnd w:id="11"/>
    </w:p>
    <w:p w14:paraId="13196309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6122F">
        <w:rPr>
          <w:rStyle w:val="0pt"/>
          <w:sz w:val="24"/>
          <w:szCs w:val="24"/>
        </w:rPr>
        <w:t>всего - 1790 часа, в том числе:</w:t>
      </w:r>
    </w:p>
    <w:p w14:paraId="4FF9014F" w14:textId="77777777" w:rsidR="00B24EE1" w:rsidRPr="0056122F" w:rsidRDefault="00B24EE1" w:rsidP="00B24EE1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6122F">
        <w:rPr>
          <w:rStyle w:val="0pt"/>
          <w:sz w:val="24"/>
          <w:szCs w:val="24"/>
        </w:rPr>
        <w:t xml:space="preserve"> максимальной учебной нагрузки обучающегося - 1178 часов, включая:</w:t>
      </w:r>
    </w:p>
    <w:p w14:paraId="1EB41C44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 w:rsidRPr="0056122F">
        <w:rPr>
          <w:rStyle w:val="0pt"/>
          <w:sz w:val="24"/>
          <w:szCs w:val="24"/>
        </w:rPr>
        <w:t>-  обязательной аудиторной учебной нагрузки обучающегося — 788 часов;</w:t>
      </w:r>
    </w:p>
    <w:p w14:paraId="7EAD0F5A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 w:rsidRPr="0056122F">
        <w:rPr>
          <w:rStyle w:val="0pt"/>
          <w:sz w:val="24"/>
          <w:szCs w:val="24"/>
        </w:rPr>
        <w:t>-  самостоятельной работы обучающегося - 388 часов;</w:t>
      </w:r>
    </w:p>
    <w:p w14:paraId="5032E7CE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 w:rsidRPr="0056122F">
        <w:rPr>
          <w:rStyle w:val="0pt"/>
          <w:sz w:val="24"/>
          <w:szCs w:val="24"/>
        </w:rPr>
        <w:t>-  консультация - 2 часов;</w:t>
      </w:r>
    </w:p>
    <w:p w14:paraId="4BF3AA45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left="740"/>
        <w:jc w:val="both"/>
        <w:rPr>
          <w:rStyle w:val="0pt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56122F">
        <w:rPr>
          <w:rStyle w:val="0pt"/>
          <w:sz w:val="24"/>
          <w:szCs w:val="24"/>
        </w:rPr>
        <w:t>-  учебной и производственной практики - 612 часов.</w:t>
      </w:r>
    </w:p>
    <w:p w14:paraId="5DD7EA23" w14:textId="77777777" w:rsidR="00B24EE1" w:rsidRPr="0056122F" w:rsidRDefault="00B24EE1" w:rsidP="00B24EE1">
      <w:pPr>
        <w:pStyle w:val="11"/>
        <w:shd w:val="clear" w:color="auto" w:fill="auto"/>
        <w:spacing w:line="240" w:lineRule="auto"/>
        <w:ind w:firstLine="567"/>
        <w:jc w:val="both"/>
        <w:rPr>
          <w:rStyle w:val="0pt"/>
          <w:b/>
          <w:sz w:val="24"/>
          <w:szCs w:val="24"/>
        </w:rPr>
      </w:pPr>
      <w:r w:rsidRPr="0056122F">
        <w:rPr>
          <w:rStyle w:val="0pt"/>
          <w:b/>
          <w:sz w:val="24"/>
          <w:szCs w:val="24"/>
        </w:rPr>
        <w:t>Профессиональный модуль включает</w:t>
      </w:r>
      <w:r w:rsidRPr="0056122F">
        <w:rPr>
          <w:rStyle w:val="0pt"/>
          <w:sz w:val="24"/>
          <w:szCs w:val="24"/>
        </w:rPr>
        <w:t>:</w:t>
      </w:r>
    </w:p>
    <w:p w14:paraId="3F3E2F16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Технологии производства продукции растениеводства: Раздел 1. Агрометеорология;</w:t>
      </w:r>
    </w:p>
    <w:p w14:paraId="4FA127D2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Технологии производства продукции растениеводства: Раздел 2. Растениеводства;</w:t>
      </w:r>
    </w:p>
    <w:p w14:paraId="74819268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Технологии производства продукции растениеводства: Раздел 3. Кормопроизводства;</w:t>
      </w:r>
    </w:p>
    <w:p w14:paraId="29DA87EF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Технологии производства продукции растениеводства: Раздел 4. Механизация технологий в растениеводстве;</w:t>
      </w:r>
    </w:p>
    <w:p w14:paraId="3F9DA1E2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Технологии производства продукции растениеводства: Раздел 5. Защита растений;</w:t>
      </w:r>
    </w:p>
    <w:p w14:paraId="1D582E93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Технологии производства продукции растениеводства: Раздел 6. Селекция и семеноводства;</w:t>
      </w:r>
    </w:p>
    <w:p w14:paraId="5AFF7E37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УП 01.01. Растениеводство;</w:t>
      </w:r>
    </w:p>
    <w:p w14:paraId="1699E265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УП 01.02 Селекция и семеноводство;</w:t>
      </w:r>
    </w:p>
    <w:p w14:paraId="288EEB13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УП.01.03 Механизация технологий в растениеводстве;</w:t>
      </w:r>
    </w:p>
    <w:p w14:paraId="0DDCFC17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УП.01.04 Защита растений;</w:t>
      </w:r>
    </w:p>
    <w:p w14:paraId="71BFBD11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ПП.01.01 Производственная практика по профилю специальности.</w:t>
      </w:r>
    </w:p>
    <w:p w14:paraId="63C536A6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56122F">
        <w:rPr>
          <w:rStyle w:val="0pt"/>
          <w:sz w:val="24"/>
          <w:szCs w:val="24"/>
        </w:rPr>
        <w:t>МДК.01.01 Курсовые работы</w:t>
      </w:r>
    </w:p>
    <w:p w14:paraId="1FCE79B7" w14:textId="77777777" w:rsidR="00B24EE1" w:rsidRPr="0056122F" w:rsidRDefault="00B24EE1" w:rsidP="00B24EE1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6122F">
        <w:rPr>
          <w:sz w:val="24"/>
          <w:szCs w:val="24"/>
        </w:rPr>
        <w:t>ПМ.01.ЭК Экзамен квалификационный.</w:t>
      </w:r>
    </w:p>
    <w:p w14:paraId="4F201B2D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rStyle w:val="0pt"/>
          <w:rFonts w:eastAsiaTheme="minorHAnsi"/>
          <w:sz w:val="24"/>
          <w:szCs w:val="24"/>
        </w:rPr>
      </w:pPr>
    </w:p>
    <w:p w14:paraId="1DBF61F2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высшей категории агротехнических специальностей А.М.Филиппова</w:t>
      </w:r>
      <w:r w:rsidRPr="0056122F">
        <w:rPr>
          <w:rStyle w:val="20pt"/>
          <w:sz w:val="24"/>
          <w:szCs w:val="24"/>
        </w:rPr>
        <w:t xml:space="preserve"> </w:t>
      </w:r>
    </w:p>
    <w:p w14:paraId="521D3729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581855DB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</w:p>
    <w:p w14:paraId="520BF0A9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2010DD53" w14:textId="77777777" w:rsidR="00B24EE1" w:rsidRPr="0056122F" w:rsidRDefault="00B24EE1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2076FB3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22F">
        <w:rPr>
          <w:rFonts w:ascii="Times New Roman" w:hAnsi="Times New Roman" w:cs="Times New Roman"/>
          <w:b/>
          <w:sz w:val="28"/>
          <w:szCs w:val="28"/>
        </w:rPr>
        <w:t xml:space="preserve">ПП 01.01 Реализация агротехнологий различной интенсивности </w:t>
      </w:r>
    </w:p>
    <w:p w14:paraId="325508DC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0341A9CE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091BFB10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117B4346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0D09037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составлять агротехническую часть технологической</w:t>
      </w:r>
    </w:p>
    <w:p w14:paraId="1C3956A0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карты возделывания полевых культур;</w:t>
      </w:r>
    </w:p>
    <w:p w14:paraId="5EBD029A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определять нормы, сроки и способы посева и</w:t>
      </w:r>
    </w:p>
    <w:p w14:paraId="1419BCEB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посадки;</w:t>
      </w:r>
    </w:p>
    <w:p w14:paraId="3A713739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lastRenderedPageBreak/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выполнять основные технологические регулировки</w:t>
      </w:r>
    </w:p>
    <w:p w14:paraId="246053DC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сельскохозяйственных машин, составлять машинно-</w:t>
      </w:r>
    </w:p>
    <w:p w14:paraId="1E7DE3B5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тракторные агрегаты;</w:t>
      </w:r>
    </w:p>
    <w:p w14:paraId="5E9566DA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оценивать состояние производственных посевов;</w:t>
      </w:r>
    </w:p>
    <w:p w14:paraId="249799B4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определять качество семян;</w:t>
      </w:r>
    </w:p>
    <w:p w14:paraId="66F0666E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оценивать качество полевых работ;</w:t>
      </w:r>
    </w:p>
    <w:p w14:paraId="2F967436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определять биологический урожай и анализировать</w:t>
      </w:r>
    </w:p>
    <w:p w14:paraId="39F504D3" w14:textId="77777777" w:rsidR="00B24EE1" w:rsidRPr="0056122F" w:rsidRDefault="00B24EE1" w:rsidP="00B24EE1">
      <w:pPr>
        <w:shd w:val="clear" w:color="auto" w:fill="FFFFFF"/>
        <w:spacing w:after="120"/>
        <w:ind w:left="1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его структуру;</w:t>
      </w:r>
    </w:p>
    <w:p w14:paraId="07C6D7E4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определять способ уборки урожая;</w:t>
      </w:r>
    </w:p>
    <w:p w14:paraId="7254F302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определять основные агрометеорологические</w:t>
      </w:r>
    </w:p>
    <w:p w14:paraId="3FFB81DF" w14:textId="77777777" w:rsidR="00B24EE1" w:rsidRPr="0056122F" w:rsidRDefault="00B24EE1" w:rsidP="00B24EE1">
      <w:pPr>
        <w:shd w:val="clear" w:color="auto" w:fill="FFFFFF"/>
        <w:spacing w:after="120"/>
        <w:ind w:left="1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показатели вегетационного периода;</w:t>
      </w:r>
    </w:p>
    <w:p w14:paraId="2EB22274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прогнозировать погоду по местным признакам;</w:t>
      </w:r>
    </w:p>
    <w:p w14:paraId="02E078D6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проводить обследование сельскохозяйственных</w:t>
      </w:r>
    </w:p>
    <w:p w14:paraId="78886229" w14:textId="77777777" w:rsidR="00B24EE1" w:rsidRPr="0056122F" w:rsidRDefault="00B24EE1" w:rsidP="00B24EE1">
      <w:pPr>
        <w:shd w:val="clear" w:color="auto" w:fill="FFFFFF"/>
        <w:spacing w:after="120"/>
        <w:ind w:left="1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угодий по выявлению распространения вредителей,</w:t>
      </w:r>
    </w:p>
    <w:p w14:paraId="232AB67C" w14:textId="77777777" w:rsidR="00B24EE1" w:rsidRPr="0056122F" w:rsidRDefault="00B24EE1" w:rsidP="00B24EE1">
      <w:pPr>
        <w:shd w:val="clear" w:color="auto" w:fill="FFFFFF"/>
        <w:spacing w:after="120"/>
        <w:ind w:left="1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болезней, сорняков;</w:t>
      </w:r>
    </w:p>
    <w:p w14:paraId="38A779B4" w14:textId="77777777" w:rsidR="00B24EE1" w:rsidRPr="0056122F" w:rsidRDefault="00B24EE1" w:rsidP="00B24EE1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определять вредителей и болезни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сельскохозяйственных культур по морфологическим</w:t>
      </w: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признакам, характеру повреждений и поражений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растений;</w:t>
      </w:r>
    </w:p>
    <w:p w14:paraId="0BF4D33F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С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оставлять годовой план защитных мероприятий; </w:t>
      </w:r>
    </w:p>
    <w:p w14:paraId="4A58DE18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14:paraId="4E4D2020" w14:textId="77777777" w:rsidR="00B24EE1" w:rsidRPr="0056122F" w:rsidRDefault="00B24EE1" w:rsidP="00B24EE1">
      <w:pPr>
        <w:shd w:val="clear" w:color="auto" w:fill="FFFFFF"/>
        <w:spacing w:after="120" w:line="274" w:lineRule="exac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системы земледелия;</w:t>
      </w:r>
    </w:p>
    <w:p w14:paraId="7FD64A8E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технологии производства растениеводческой продукции;</w:t>
      </w:r>
    </w:p>
    <w:p w14:paraId="5AF72F1B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общее устройство и принципы работы сельскохозяйственных машин;</w:t>
      </w:r>
    </w:p>
    <w:p w14:paraId="57D71305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основы автоматизации технологических процессов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сельскохозяйственного производства;</w:t>
      </w:r>
    </w:p>
    <w:p w14:paraId="71019C73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основы селекции и семеноводства сельскохозяйственных культур;</w:t>
      </w:r>
    </w:p>
    <w:p w14:paraId="65DBEEB9" w14:textId="77777777" w:rsidR="00B24EE1" w:rsidRPr="0056122F" w:rsidRDefault="00B24EE1" w:rsidP="00B24EE1">
      <w:pPr>
        <w:shd w:val="clear" w:color="auto" w:fill="FFFFFF"/>
        <w:spacing w:after="120" w:line="274" w:lineRule="exac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методы программирования урожаев;</w:t>
      </w:r>
    </w:p>
    <w:p w14:paraId="41620E4B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болезни и вредителей сельскохозяйственных культур,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меры борьбы с ними;</w:t>
      </w:r>
    </w:p>
    <w:p w14:paraId="69CB19FA" w14:textId="77777777" w:rsidR="00B24EE1" w:rsidRPr="0056122F" w:rsidRDefault="00B24EE1" w:rsidP="00B24EE1">
      <w:pPr>
        <w:shd w:val="clear" w:color="auto" w:fill="FFFFFF"/>
        <w:spacing w:after="120" w:line="274" w:lineRule="exact"/>
        <w:ind w:right="5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</w:t>
      </w: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методы защиты сельскохозяйственных растений от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сорняков, болезней и вредителей;</w:t>
      </w:r>
    </w:p>
    <w:p w14:paraId="2FB077A5" w14:textId="77777777" w:rsidR="00B24EE1" w:rsidRPr="0056122F" w:rsidRDefault="00B24EE1" w:rsidP="00B24EE1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нормы использования пестицидов и гербицидов</w:t>
      </w: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.</w:t>
      </w:r>
    </w:p>
    <w:p w14:paraId="1FEAB708" w14:textId="77777777" w:rsidR="00B24EE1" w:rsidRPr="0056122F" w:rsidRDefault="00B24EE1" w:rsidP="00B24E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Процесс изучения профессионального модуля направлен на формирование следующих профессиональных компетенций обучающегося: </w:t>
      </w:r>
    </w:p>
    <w:p w14:paraId="0A7C6954" w14:textId="77777777" w:rsidR="00B24EE1" w:rsidRPr="0056122F" w:rsidRDefault="00B24EE1" w:rsidP="00B24EE1">
      <w:pPr>
        <w:shd w:val="clear" w:color="auto" w:fill="FFFFFF"/>
        <w:spacing w:after="120" w:line="326" w:lineRule="exac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ОК 1. Понимать сущность и социальную значимость своей будущей </w:t>
      </w: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профессии, проявлять к ней устойчивый интерес.</w:t>
      </w:r>
    </w:p>
    <w:p w14:paraId="61E17090" w14:textId="77777777" w:rsidR="00B24EE1" w:rsidRPr="0056122F" w:rsidRDefault="00B24EE1" w:rsidP="00B24EE1">
      <w:pPr>
        <w:shd w:val="clear" w:color="auto" w:fill="FFFFFF"/>
        <w:spacing w:after="120" w:line="317" w:lineRule="exact"/>
        <w:ind w:left="8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ОК 2. Организовывать собственную деятельность, определять </w:t>
      </w: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методы и способы выполнения профессиональных задач, оценивать их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эффективность и качество.</w:t>
      </w:r>
    </w:p>
    <w:p w14:paraId="20A8353B" w14:textId="77777777" w:rsidR="00B24EE1" w:rsidRPr="0056122F" w:rsidRDefault="00B24EE1" w:rsidP="00B24EE1">
      <w:pPr>
        <w:shd w:val="clear" w:color="auto" w:fill="FFFFFF"/>
        <w:spacing w:after="120" w:line="317" w:lineRule="exact"/>
        <w:ind w:left="8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ОКЗ. Решать проблемы, оценивать риски и принимать решения в нестандартных ситуациях.</w:t>
      </w:r>
    </w:p>
    <w:p w14:paraId="700EE801" w14:textId="77777777" w:rsidR="00B24EE1" w:rsidRPr="0056122F" w:rsidRDefault="00B24EE1" w:rsidP="00B24EE1">
      <w:pPr>
        <w:shd w:val="clear" w:color="auto" w:fill="FFFFFF"/>
        <w:spacing w:after="120" w:line="317" w:lineRule="exact"/>
        <w:ind w:left="82" w:right="1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ОК 4. Осуществлять поиск, анализ и оценку информации, </w:t>
      </w: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необходимой для постановки и решения профессиональных задач,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профессионального и личностного развития.</w:t>
      </w:r>
    </w:p>
    <w:p w14:paraId="06E76AD3" w14:textId="77777777" w:rsidR="00B24EE1" w:rsidRPr="0056122F" w:rsidRDefault="00B24EE1" w:rsidP="00B24EE1">
      <w:pPr>
        <w:shd w:val="clear" w:color="auto" w:fill="FFFFFF"/>
        <w:spacing w:after="120" w:line="317" w:lineRule="exact"/>
        <w:ind w:left="72" w:right="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ОК 5. Использовать информационно-коммуникационные технологии </w:t>
      </w: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для совершенствования профессиональной деятельности.</w:t>
      </w:r>
    </w:p>
    <w:p w14:paraId="76F9C8E3" w14:textId="77777777" w:rsidR="00B24EE1" w:rsidRPr="0056122F" w:rsidRDefault="00B24EE1" w:rsidP="00B24EE1">
      <w:pPr>
        <w:shd w:val="clear" w:color="auto" w:fill="FFFFFF"/>
        <w:spacing w:after="120" w:line="317" w:lineRule="exact"/>
        <w:ind w:left="72" w:right="1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ОК 6. Работать в коллективе и команде, обеспечивать ее сплочение, </w:t>
      </w: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эффективно общаться с коллегами, руководством, потребителями.</w:t>
      </w:r>
    </w:p>
    <w:p w14:paraId="679C9B0F" w14:textId="77777777" w:rsidR="00B24EE1" w:rsidRPr="0056122F" w:rsidRDefault="00B24EE1" w:rsidP="00B24EE1">
      <w:pPr>
        <w:shd w:val="clear" w:color="auto" w:fill="FFFFFF"/>
        <w:spacing w:after="120" w:line="317" w:lineRule="exact"/>
        <w:ind w:left="77" w:right="1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ОК 7. Ставить цели, мотивировать деятельность подчиненных,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7DF56C2E" w14:textId="77777777" w:rsidR="00B24EE1" w:rsidRPr="0056122F" w:rsidRDefault="00B24EE1" w:rsidP="00B24EE1">
      <w:pPr>
        <w:shd w:val="clear" w:color="auto" w:fill="FFFFFF"/>
        <w:spacing w:after="120" w:line="317" w:lineRule="exact"/>
        <w:ind w:left="67" w:right="1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ОК 8. Самостоятельно определять задачи профессионального и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личностного развития, заниматься самообразованием, осознанно планировать повышение квалификации.</w:t>
      </w:r>
    </w:p>
    <w:p w14:paraId="4B4429D4" w14:textId="77777777" w:rsidR="00B24EE1" w:rsidRPr="0056122F" w:rsidRDefault="00B24EE1" w:rsidP="00B24EE1">
      <w:pPr>
        <w:shd w:val="clear" w:color="auto" w:fill="FFFFFF"/>
        <w:spacing w:after="120" w:line="317" w:lineRule="exact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ОК 9. Быть готовым к смене технологий в профессиональной деятельности.</w:t>
      </w:r>
    </w:p>
    <w:p w14:paraId="11059371" w14:textId="77777777" w:rsidR="00B24EE1" w:rsidRPr="0056122F" w:rsidRDefault="00B24EE1" w:rsidP="00B24EE1">
      <w:pPr>
        <w:shd w:val="clear" w:color="auto" w:fill="FFFFFF"/>
        <w:spacing w:after="120" w:line="317" w:lineRule="exact"/>
        <w:ind w:left="62" w:right="1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ОК10. Исполнять воинскую обязанность, в том числе с применением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полученных профессиональных знаний (для юношей).</w:t>
      </w:r>
    </w:p>
    <w:p w14:paraId="1DF61F55" w14:textId="77777777" w:rsidR="00B24EE1" w:rsidRPr="0056122F" w:rsidRDefault="00B24EE1" w:rsidP="00B24EE1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</w:rPr>
        <w:t>Структура и содержание производственной практики _</w:t>
      </w:r>
      <w:r w:rsidRPr="0056122F">
        <w:rPr>
          <w:rFonts w:ascii="Times New Roman" w:hAnsi="Times New Roman" w:cs="Times New Roman"/>
        </w:rPr>
        <w:t>«Реализация агротехнологий различной интенсивности».</w:t>
      </w:r>
    </w:p>
    <w:p w14:paraId="061CCC16" w14:textId="77777777" w:rsidR="00B24EE1" w:rsidRPr="0056122F" w:rsidRDefault="00B24EE1" w:rsidP="00B24EE1">
      <w:pPr>
        <w:pStyle w:val="a6"/>
        <w:tabs>
          <w:tab w:val="clear" w:pos="360"/>
          <w:tab w:val="left" w:pos="708"/>
        </w:tabs>
        <w:spacing w:line="360" w:lineRule="auto"/>
        <w:ind w:left="0"/>
        <w:contextualSpacing/>
      </w:pPr>
      <w:r w:rsidRPr="0056122F">
        <w:t xml:space="preserve">Общая трудоемкость производственной практики составляет </w:t>
      </w:r>
      <w:r w:rsidRPr="0056122F">
        <w:rPr>
          <w:b/>
        </w:rPr>
        <w:t>216</w:t>
      </w:r>
      <w:r w:rsidRPr="0056122F">
        <w:t xml:space="preserve"> часов.</w:t>
      </w:r>
    </w:p>
    <w:p w14:paraId="19CE110E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11710E3F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189C0351" w14:textId="77777777" w:rsidR="009404F3" w:rsidRDefault="009404F3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DCF55CF" w14:textId="1E861338" w:rsidR="00B24EE1" w:rsidRPr="0056122F" w:rsidRDefault="00B24EE1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61BDB51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ЗЕМЛЕДЕЛИЕ С ПОЧВОВЕДЕНИЕМ</w:t>
      </w:r>
    </w:p>
    <w:p w14:paraId="45B9624E" w14:textId="77777777" w:rsidR="00B24EE1" w:rsidRPr="0056122F" w:rsidRDefault="00B24EE1" w:rsidP="00B24E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</w:rPr>
        <w:t xml:space="preserve">Целями производственной практики </w:t>
      </w:r>
      <w:r w:rsidRPr="0056122F">
        <w:rPr>
          <w:rFonts w:ascii="Times New Roman" w:hAnsi="Times New Roman" w:cs="Times New Roman"/>
          <w:i/>
          <w:u w:val="single"/>
        </w:rPr>
        <w:t xml:space="preserve">«Земледелие с почвоведением» </w:t>
      </w:r>
      <w:r w:rsidRPr="0056122F">
        <w:rPr>
          <w:rFonts w:ascii="Times New Roman" w:hAnsi="Times New Roman" w:cs="Times New Roman"/>
        </w:rPr>
        <w:t xml:space="preserve"> являются </w:t>
      </w:r>
      <w:r w:rsidRPr="0056122F">
        <w:rPr>
          <w:rFonts w:ascii="Times New Roman" w:hAnsi="Times New Roman" w:cs="Times New Roman"/>
          <w:i/>
          <w:u w:val="single"/>
        </w:rPr>
        <w:t xml:space="preserve">закрепление и углубление теоретической </w:t>
      </w:r>
      <w:r w:rsidRPr="0056122F">
        <w:rPr>
          <w:rFonts w:ascii="Times New Roman" w:hAnsi="Times New Roman" w:cs="Times New Roman"/>
          <w:i/>
          <w:spacing w:val="-3"/>
          <w:u w:val="single"/>
        </w:rPr>
        <w:t>подготовки</w:t>
      </w:r>
      <w:r w:rsidRPr="0056122F">
        <w:rPr>
          <w:rFonts w:ascii="Times New Roman" w:hAnsi="Times New Roman" w:cs="Times New Roman"/>
          <w:i/>
          <w:u w:val="single"/>
        </w:rPr>
        <w:t xml:space="preserve"> обучающегося и приобретение ими практических умений, навыков и компетенций в сфере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профессиональной </w:t>
      </w:r>
      <w:r w:rsidRPr="0056122F">
        <w:rPr>
          <w:rFonts w:ascii="Times New Roman" w:hAnsi="Times New Roman" w:cs="Times New Roman"/>
          <w:i/>
          <w:u w:val="single"/>
        </w:rPr>
        <w:t>деятельности по з</w:t>
      </w:r>
      <w:r w:rsidRPr="0056122F">
        <w:rPr>
          <w:rFonts w:ascii="Times New Roman" w:eastAsia="Times New Roman" w:hAnsi="Times New Roman" w:cs="Times New Roman"/>
          <w:i/>
          <w:u w:val="single"/>
        </w:rPr>
        <w:t>ащит</w:t>
      </w:r>
      <w:r w:rsidRPr="0056122F">
        <w:rPr>
          <w:rFonts w:ascii="Times New Roman" w:hAnsi="Times New Roman" w:cs="Times New Roman"/>
          <w:i/>
          <w:u w:val="single"/>
        </w:rPr>
        <w:t>е</w:t>
      </w:r>
      <w:r w:rsidRPr="0056122F">
        <w:rPr>
          <w:rFonts w:ascii="Times New Roman" w:eastAsia="Times New Roman" w:hAnsi="Times New Roman" w:cs="Times New Roman"/>
          <w:i/>
          <w:u w:val="single"/>
        </w:rPr>
        <w:t xml:space="preserve"> почв от эр</w:t>
      </w:r>
      <w:r w:rsidRPr="0056122F">
        <w:rPr>
          <w:rFonts w:ascii="Times New Roman" w:hAnsi="Times New Roman" w:cs="Times New Roman"/>
          <w:i/>
          <w:u w:val="single"/>
        </w:rPr>
        <w:t>озии и дефляции, воспроизводству</w:t>
      </w:r>
      <w:r w:rsidRPr="0056122F">
        <w:rPr>
          <w:rFonts w:ascii="Times New Roman" w:eastAsia="Times New Roman" w:hAnsi="Times New Roman" w:cs="Times New Roman"/>
          <w:i/>
          <w:u w:val="single"/>
        </w:rPr>
        <w:t xml:space="preserve"> их плодородия,</w:t>
      </w:r>
      <w:r w:rsidRPr="0056122F">
        <w:rPr>
          <w:rFonts w:ascii="Times New Roman" w:hAnsi="Times New Roman" w:cs="Times New Roman"/>
          <w:i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 xml:space="preserve">а также опыта самостоятельной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профессиональной </w:t>
      </w:r>
      <w:r w:rsidRPr="0056122F">
        <w:rPr>
          <w:rFonts w:ascii="Times New Roman" w:hAnsi="Times New Roman" w:cs="Times New Roman"/>
          <w:i/>
          <w:u w:val="single"/>
        </w:rPr>
        <w:t>деятельности.</w:t>
      </w:r>
    </w:p>
    <w:p w14:paraId="73FD26CB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51C63F7E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3D7EA774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3EEAEF72" w14:textId="77777777" w:rsidR="00B24EE1" w:rsidRPr="0056122F" w:rsidRDefault="00B24EE1" w:rsidP="00B24EE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Для  прохождения и освоения данной практики студенты должны  </w:t>
      </w:r>
      <w:r w:rsidRPr="0056122F">
        <w:rPr>
          <w:rFonts w:ascii="Times New Roman" w:hAnsi="Times New Roman" w:cs="Times New Roman"/>
          <w:b/>
        </w:rPr>
        <w:t>знать</w:t>
      </w:r>
      <w:r w:rsidRPr="0056122F">
        <w:rPr>
          <w:rFonts w:ascii="Times New Roman" w:hAnsi="Times New Roman" w:cs="Times New Roman"/>
        </w:rPr>
        <w:t>:</w:t>
      </w:r>
    </w:p>
    <w:p w14:paraId="55F0CE3E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u w:val="single"/>
        </w:rPr>
        <w:t>- мокрый метод  определения механического состава почвы;</w:t>
      </w:r>
    </w:p>
    <w:p w14:paraId="1224F499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u w:val="single"/>
        </w:rPr>
        <w:t>- метод определения структурного состояния почвы;</w:t>
      </w:r>
    </w:p>
    <w:p w14:paraId="2EC83D6B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u w:val="single"/>
        </w:rPr>
        <w:t xml:space="preserve"> - методику оценки контроля качества обработки почвы;</w:t>
      </w:r>
    </w:p>
    <w:p w14:paraId="52E8EF50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u w:val="single"/>
        </w:rPr>
        <w:t xml:space="preserve"> - методику учета засоренности полей;</w:t>
      </w:r>
    </w:p>
    <w:p w14:paraId="4D31A7CE" w14:textId="77777777" w:rsidR="00B24EE1" w:rsidRPr="0056122F" w:rsidRDefault="00B24EE1" w:rsidP="00B24EE1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lastRenderedPageBreak/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>методы подготовки машин к работе и их регулировки;</w:t>
      </w:r>
    </w:p>
    <w:p w14:paraId="04FF5837" w14:textId="77777777" w:rsidR="00B24EE1" w:rsidRPr="0056122F" w:rsidRDefault="00B24EE1" w:rsidP="00B24EE1">
      <w:pPr>
        <w:shd w:val="clear" w:color="auto" w:fill="FFFFFF"/>
        <w:spacing w:line="360" w:lineRule="auto"/>
        <w:ind w:right="1195"/>
        <w:contextualSpacing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 xml:space="preserve">технологические приемы обработки почв; </w:t>
      </w:r>
    </w:p>
    <w:p w14:paraId="52E7E94E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>принципы разработки, ведения и освоения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u w:val="single"/>
        </w:rPr>
        <w:t>севооборотов, их классификацию;</w:t>
      </w:r>
    </w:p>
    <w:p w14:paraId="25EE3F70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u w:val="single"/>
        </w:rPr>
        <w:t xml:space="preserve"> - методику оценки продуктивности севооборота и др.</w:t>
      </w:r>
    </w:p>
    <w:p w14:paraId="400466F5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уметь:</w:t>
      </w:r>
    </w:p>
    <w:p w14:paraId="03EE927C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 xml:space="preserve">определять   морфологические </w:t>
      </w:r>
      <w:r w:rsidRPr="0056122F">
        <w:rPr>
          <w:rFonts w:ascii="Times New Roman" w:eastAsia="Times New Roman" w:hAnsi="Times New Roman" w:cs="Times New Roman"/>
          <w:i/>
          <w:u w:val="single"/>
        </w:rPr>
        <w:t>признаки почвенного профиля;</w:t>
      </w:r>
    </w:p>
    <w:p w14:paraId="72764B7A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>читать почвенные карты</w:t>
      </w:r>
      <w:r w:rsidRPr="0056122F">
        <w:rPr>
          <w:rFonts w:ascii="Times New Roman" w:eastAsia="Times New Roman" w:hAnsi="Times New Roman" w:cs="Times New Roman"/>
          <w:i/>
          <w:u w:val="single"/>
        </w:rPr>
        <w:t>;</w:t>
      </w:r>
    </w:p>
    <w:p w14:paraId="3F3A7C82" w14:textId="77777777" w:rsidR="00B24EE1" w:rsidRPr="0056122F" w:rsidRDefault="00B24EE1" w:rsidP="00B24EE1">
      <w:pPr>
        <w:shd w:val="clear" w:color="auto" w:fill="FFFFFF"/>
        <w:spacing w:line="360" w:lineRule="auto"/>
        <w:ind w:right="154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 xml:space="preserve">читать схемы севооборотов, характерных для данной </w:t>
      </w:r>
      <w:r w:rsidRPr="0056122F">
        <w:rPr>
          <w:rFonts w:ascii="Times New Roman" w:eastAsia="Times New Roman" w:hAnsi="Times New Roman" w:cs="Times New Roman"/>
          <w:i/>
          <w:u w:val="single"/>
        </w:rPr>
        <w:t>зоны, переходные и ротационные таблицы;</w:t>
      </w:r>
    </w:p>
    <w:p w14:paraId="41C7645D" w14:textId="77777777" w:rsidR="00B24EE1" w:rsidRPr="0056122F" w:rsidRDefault="00B24EE1" w:rsidP="00B24EE1">
      <w:pPr>
        <w:shd w:val="clear" w:color="auto" w:fill="FFFFFF"/>
        <w:spacing w:line="360" w:lineRule="auto"/>
        <w:ind w:right="67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 xml:space="preserve">проектировать систему обработки почвы в различных </w:t>
      </w:r>
      <w:r w:rsidRPr="0056122F">
        <w:rPr>
          <w:rFonts w:ascii="Times New Roman" w:eastAsia="Times New Roman" w:hAnsi="Times New Roman" w:cs="Times New Roman"/>
          <w:i/>
          <w:u w:val="single"/>
        </w:rPr>
        <w:t>севооборотах;</w:t>
      </w:r>
    </w:p>
    <w:p w14:paraId="19621529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1"/>
          <w:u w:val="single"/>
        </w:rPr>
        <w:t xml:space="preserve">- </w:t>
      </w:r>
      <w:r w:rsidRPr="0056122F">
        <w:rPr>
          <w:rFonts w:ascii="Times New Roman" w:eastAsia="Times New Roman" w:hAnsi="Times New Roman" w:cs="Times New Roman"/>
          <w:i/>
          <w:spacing w:val="-1"/>
          <w:u w:val="single"/>
        </w:rPr>
        <w:t>разрабатывать мероприятия по воспроизводству</w:t>
      </w:r>
      <w:r w:rsidRPr="0056122F">
        <w:rPr>
          <w:rFonts w:ascii="Times New Roman" w:hAnsi="Times New Roman" w:cs="Times New Roman"/>
          <w:i/>
          <w:spacing w:val="-1"/>
          <w:u w:val="single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u w:val="single"/>
        </w:rPr>
        <w:t>плодородия почв.</w:t>
      </w:r>
    </w:p>
    <w:p w14:paraId="62D28369" w14:textId="77777777" w:rsidR="00B24EE1" w:rsidRPr="0056122F" w:rsidRDefault="00B24EE1" w:rsidP="00B24EE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56122F">
        <w:rPr>
          <w:rFonts w:ascii="Times New Roman" w:hAnsi="Times New Roman" w:cs="Times New Roman"/>
          <w:i/>
          <w:u w:val="single"/>
        </w:rPr>
        <w:t xml:space="preserve">Прохождению данной учебной  практики должны предшествовать УП.02.02 Агрохимия и ПП.02.01. </w:t>
      </w: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 xml:space="preserve">Технологии обработки </w:t>
      </w:r>
      <w:r w:rsidRPr="0056122F">
        <w:rPr>
          <w:rFonts w:ascii="Times New Roman" w:eastAsia="Times New Roman" w:hAnsi="Times New Roman" w:cs="Times New Roman"/>
          <w:i/>
          <w:u w:val="single"/>
        </w:rPr>
        <w:t>и воспроизводства плодородия почв</w:t>
      </w:r>
      <w:r w:rsidRPr="0056122F">
        <w:rPr>
          <w:rFonts w:ascii="Times New Roman" w:hAnsi="Times New Roman" w:cs="Times New Roman"/>
          <w:i/>
          <w:u w:val="single"/>
        </w:rPr>
        <w:t xml:space="preserve"> профессионального модуля ПМ.02. Защита почв от эрозии и дефляции, воспроизводство их плодородия;</w:t>
      </w:r>
      <w:r w:rsidRPr="0056122F">
        <w:rPr>
          <w:rFonts w:ascii="Times New Roman" w:hAnsi="Times New Roman" w:cs="Times New Roman"/>
          <w:i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>ПМ.05.</w:t>
      </w:r>
      <w:r w:rsidRPr="0056122F">
        <w:rPr>
          <w:rFonts w:ascii="Times New Roman" w:hAnsi="Times New Roman" w:cs="Times New Roman"/>
          <w:b/>
          <w:i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 xml:space="preserve">Выполнение работ </w:t>
      </w:r>
      <w:r w:rsidRPr="0056122F">
        <w:rPr>
          <w:rFonts w:ascii="Times New Roman" w:eastAsia="Times New Roman" w:hAnsi="Times New Roman" w:cs="Times New Roman"/>
          <w:i/>
          <w:u w:val="single"/>
        </w:rPr>
        <w:t xml:space="preserve">по </w:t>
      </w:r>
      <w:r w:rsidRPr="0056122F">
        <w:rPr>
          <w:rFonts w:ascii="Times New Roman" w:hAnsi="Times New Roman" w:cs="Times New Roman"/>
          <w:i/>
          <w:u w:val="single"/>
        </w:rPr>
        <w:t xml:space="preserve">рабочей профессии </w:t>
      </w:r>
      <w:r w:rsidRPr="0056122F">
        <w:rPr>
          <w:rFonts w:ascii="Times New Roman" w:eastAsia="Times New Roman" w:hAnsi="Times New Roman" w:cs="Times New Roman"/>
          <w:i/>
          <w:u w:val="single"/>
        </w:rPr>
        <w:t>тракторист-машинист сельскохозяйственного производства</w:t>
      </w:r>
      <w:r w:rsidRPr="0056122F">
        <w:rPr>
          <w:rFonts w:ascii="Times New Roman" w:hAnsi="Times New Roman" w:cs="Times New Roman"/>
          <w:i/>
          <w:u w:val="single"/>
        </w:rPr>
        <w:t>.</w:t>
      </w:r>
    </w:p>
    <w:p w14:paraId="410831DB" w14:textId="77777777" w:rsidR="00B24EE1" w:rsidRPr="0056122F" w:rsidRDefault="00B24EE1" w:rsidP="00B24EE1">
      <w:pPr>
        <w:spacing w:line="360" w:lineRule="auto"/>
        <w:ind w:firstLine="709"/>
        <w:contextualSpacing/>
        <w:rPr>
          <w:rFonts w:ascii="Times New Roman" w:hAnsi="Times New Roman" w:cs="Times New Roman"/>
          <w:i/>
        </w:rPr>
      </w:pPr>
      <w:r w:rsidRPr="0056122F">
        <w:rPr>
          <w:rFonts w:ascii="Times New Roman" w:hAnsi="Times New Roman" w:cs="Times New Roman"/>
          <w:i/>
        </w:rPr>
        <w:t xml:space="preserve"> </w:t>
      </w:r>
    </w:p>
    <w:p w14:paraId="726D68CF" w14:textId="77777777" w:rsidR="00B24EE1" w:rsidRPr="0056122F" w:rsidRDefault="00B24EE1" w:rsidP="00B24EE1">
      <w:pPr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 xml:space="preserve">4. Формы проведения производственной практики  </w:t>
      </w:r>
      <w:r w:rsidRPr="0056122F">
        <w:rPr>
          <w:rFonts w:ascii="Times New Roman" w:hAnsi="Times New Roman" w:cs="Times New Roman"/>
          <w:i/>
          <w:u w:val="single"/>
        </w:rPr>
        <w:t>полевые</w:t>
      </w:r>
      <w:r w:rsidRPr="0056122F">
        <w:rPr>
          <w:rFonts w:ascii="Times New Roman" w:hAnsi="Times New Roman" w:cs="Times New Roman"/>
          <w:b/>
        </w:rPr>
        <w:t xml:space="preserve"> .</w:t>
      </w:r>
    </w:p>
    <w:p w14:paraId="6A5ACDA0" w14:textId="77777777" w:rsidR="00B24EE1" w:rsidRPr="0056122F" w:rsidRDefault="00B24EE1" w:rsidP="00B24E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 xml:space="preserve">5. Место и время проведения производственной практики </w:t>
      </w:r>
      <w:r w:rsidRPr="0056122F">
        <w:rPr>
          <w:rFonts w:ascii="Times New Roman" w:hAnsi="Times New Roman" w:cs="Times New Roman"/>
          <w:i/>
          <w:u w:val="single"/>
        </w:rPr>
        <w:t xml:space="preserve">  поля организаций различной формы хозяйствования;  время проведения практики – 2 курс 4 семестр</w:t>
      </w:r>
      <w:r w:rsidRPr="0056122F">
        <w:rPr>
          <w:rFonts w:ascii="Times New Roman" w:hAnsi="Times New Roman" w:cs="Times New Roman"/>
          <w:b/>
        </w:rPr>
        <w:t xml:space="preserve">  </w:t>
      </w:r>
    </w:p>
    <w:p w14:paraId="388F59DA" w14:textId="77777777" w:rsidR="00B24EE1" w:rsidRPr="0056122F" w:rsidRDefault="00B24EE1" w:rsidP="00B24EE1">
      <w:pPr>
        <w:pStyle w:val="a6"/>
        <w:tabs>
          <w:tab w:val="clear" w:pos="360"/>
          <w:tab w:val="clear" w:pos="756"/>
        </w:tabs>
        <w:spacing w:line="360" w:lineRule="auto"/>
        <w:ind w:left="0"/>
        <w:contextualSpacing/>
      </w:pPr>
      <w:r w:rsidRPr="0056122F">
        <w:t xml:space="preserve">Общая трудоемкость производственной практики составляет </w:t>
      </w:r>
      <w:r w:rsidRPr="0056122F">
        <w:rPr>
          <w:b/>
          <w:i/>
          <w:u w:val="single"/>
        </w:rPr>
        <w:t>36</w:t>
      </w:r>
      <w:r w:rsidRPr="0056122F">
        <w:t xml:space="preserve"> часов.</w:t>
      </w:r>
    </w:p>
    <w:p w14:paraId="6E76DB28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60C27B00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649F7B32" w14:textId="77777777" w:rsidR="009404F3" w:rsidRDefault="009404F3" w:rsidP="00B24E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E00F20" w14:textId="34380834" w:rsidR="00B24EE1" w:rsidRPr="0056122F" w:rsidRDefault="00B24EE1" w:rsidP="00B24E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22F">
        <w:rPr>
          <w:rFonts w:ascii="Times New Roman" w:hAnsi="Times New Roman" w:cs="Times New Roman"/>
          <w:b/>
          <w:sz w:val="28"/>
          <w:szCs w:val="28"/>
          <w:u w:val="single"/>
        </w:rPr>
        <w:t>Аннотация</w:t>
      </w:r>
    </w:p>
    <w:p w14:paraId="23B1431A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22F">
        <w:rPr>
          <w:rFonts w:ascii="Times New Roman" w:hAnsi="Times New Roman" w:cs="Times New Roman"/>
          <w:b/>
          <w:sz w:val="28"/>
          <w:szCs w:val="28"/>
          <w:u w:val="single"/>
        </w:rPr>
        <w:t>ПП 02.02 Агрохимия</w:t>
      </w:r>
    </w:p>
    <w:p w14:paraId="6267F550" w14:textId="77777777" w:rsidR="00B24EE1" w:rsidRPr="0056122F" w:rsidRDefault="00B24EE1" w:rsidP="00B24EE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производственной практики: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>Целями производственной практики являются: приобретение студентами профессиональных умений, закрепление, расширение и систематизация знаний, полученных при изучении профессионального модуля «Защита почв от эрозии и дефляции, воспроизводство их плодородия».</w:t>
      </w:r>
    </w:p>
    <w:p w14:paraId="493AF918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7672F14C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329FD9CF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3973B4F0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</w:rPr>
        <w:t>Для  прохождения и освоения данной практики студенты должны</w:t>
      </w:r>
      <w:r w:rsidRPr="0056122F">
        <w:rPr>
          <w:rFonts w:ascii="Times New Roman" w:hAnsi="Times New Roman" w:cs="Times New Roman"/>
          <w:i/>
          <w:u w:val="single"/>
        </w:rPr>
        <w:t xml:space="preserve">  </w:t>
      </w:r>
      <w:r w:rsidRPr="0056122F">
        <w:rPr>
          <w:rFonts w:ascii="Times New Roman" w:hAnsi="Times New Roman" w:cs="Times New Roman"/>
          <w:b/>
          <w:i/>
          <w:u w:val="single"/>
        </w:rPr>
        <w:t>знать</w:t>
      </w:r>
      <w:r w:rsidRPr="0056122F">
        <w:rPr>
          <w:rFonts w:ascii="Times New Roman" w:hAnsi="Times New Roman" w:cs="Times New Roman"/>
          <w:i/>
          <w:u w:val="single"/>
        </w:rPr>
        <w:t>:</w:t>
      </w:r>
    </w:p>
    <w:p w14:paraId="26F133C1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Правила хранения, перевозок и размещения минеральных удобрений в складском помещении, меры безопасности при обращении с ними;</w:t>
      </w:r>
    </w:p>
    <w:p w14:paraId="0E5B416B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Рассчитывать потребность хозяйства в удобрениях и составлять заявку на их приобретение;</w:t>
      </w:r>
    </w:p>
    <w:p w14:paraId="5DE9523A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Технику закладки и проведения полевого опыта; </w:t>
      </w:r>
    </w:p>
    <w:p w14:paraId="5B04694A" w14:textId="77777777" w:rsidR="00B24EE1" w:rsidRPr="0056122F" w:rsidRDefault="00B24EE1" w:rsidP="00B24EE1">
      <w:pPr>
        <w:spacing w:after="0"/>
        <w:jc w:val="both"/>
        <w:rPr>
          <w:rFonts w:ascii="Times New Roman" w:hAnsi="Times New Roman" w:cs="Times New Roman"/>
          <w:bCs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lastRenderedPageBreak/>
        <w:t>- Отбор образцов поле для химических анализов</w:t>
      </w:r>
    </w:p>
    <w:p w14:paraId="53481D24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Использовать картограммы агрохимического обследования почв, закладывать полевые опыты с удобрениями, рассчитывать дозы внесения удобрения.</w:t>
      </w:r>
    </w:p>
    <w:p w14:paraId="1092BF14" w14:textId="77777777" w:rsidR="00B24EE1" w:rsidRPr="0056122F" w:rsidRDefault="00B24EE1" w:rsidP="00B24EE1">
      <w:pPr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Готовить исходную документацию для разработки проектно-сметной документации на химическую мелиорацию почв;</w:t>
      </w:r>
    </w:p>
    <w:p w14:paraId="68B9234D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color w:val="FF0000"/>
          <w:spacing w:val="-3"/>
          <w:u w:val="single"/>
        </w:rPr>
      </w:pPr>
      <w:r w:rsidRPr="0056122F">
        <w:rPr>
          <w:rFonts w:ascii="Times New Roman" w:hAnsi="Times New Roman" w:cs="Times New Roman"/>
          <w:b/>
          <w:i/>
          <w:u w:val="single"/>
        </w:rPr>
        <w:t>уметь:</w:t>
      </w:r>
      <w:r w:rsidRPr="0056122F">
        <w:rPr>
          <w:rFonts w:ascii="Times New Roman" w:hAnsi="Times New Roman" w:cs="Times New Roman"/>
          <w:i/>
          <w:color w:val="FF0000"/>
          <w:spacing w:val="-3"/>
          <w:u w:val="single"/>
        </w:rPr>
        <w:t xml:space="preserve"> </w:t>
      </w:r>
    </w:p>
    <w:p w14:paraId="218C344A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color w:val="FF0000"/>
          <w:spacing w:val="-3"/>
          <w:u w:val="single"/>
        </w:rPr>
        <w:t xml:space="preserve">- </w:t>
      </w:r>
      <w:r w:rsidRPr="0056122F">
        <w:rPr>
          <w:rFonts w:ascii="Times New Roman" w:hAnsi="Times New Roman" w:cs="Times New Roman"/>
          <w:i/>
          <w:spacing w:val="-3"/>
          <w:u w:val="single"/>
        </w:rPr>
        <w:t>Определять реакцию, степень кислотности, щелочности, обеспеченность почвы питательными веществами;</w:t>
      </w:r>
    </w:p>
    <w:p w14:paraId="1ABEC344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Определять недостаток питательных веществ по внешним признакам растений;</w:t>
      </w:r>
    </w:p>
    <w:p w14:paraId="2355CD04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Проводить диагностику питания растений, рассчитывать дозы  удобрений  и гербицидов под посевы сельскохозяйственных культур:</w:t>
      </w:r>
    </w:p>
    <w:p w14:paraId="2DA6C69B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-Распознавать минеральные удобрения внешнему виду;</w:t>
      </w:r>
    </w:p>
    <w:p w14:paraId="721DEBF7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Определять экономическую эффективность применения удобрений; </w:t>
      </w:r>
    </w:p>
    <w:p w14:paraId="00F263C3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- Оформлять документацию по результатам агрохимических исследований; </w:t>
      </w:r>
    </w:p>
    <w:p w14:paraId="6DE9DB39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Оставлять и пользовать картограммы кислотности и обеспеченности почвы формами подвижного фосфора и обменного калия;</w:t>
      </w:r>
    </w:p>
    <w:p w14:paraId="3F8BFA11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Составлять агрохимический паспорт поля, план применения удобрений в хозяйстве для каждого севооборота;</w:t>
      </w:r>
    </w:p>
    <w:p w14:paraId="780533D1" w14:textId="77777777" w:rsidR="00B24EE1" w:rsidRPr="0056122F" w:rsidRDefault="00B24EE1" w:rsidP="00B24EE1">
      <w:pPr>
        <w:pStyle w:val="a5"/>
        <w:shd w:val="clear" w:color="auto" w:fill="FFFFFF"/>
        <w:tabs>
          <w:tab w:val="left" w:pos="3787"/>
          <w:tab w:val="left" w:pos="6533"/>
          <w:tab w:val="left" w:pos="7810"/>
        </w:tabs>
        <w:spacing w:line="322" w:lineRule="exact"/>
        <w:ind w:left="0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Выбирать технологические схемы внесения удобрений, комплектовать агрегат, подготавливать сельскохозяйственные машины к работе, контролировать и оценивать качество работы по внесению минеральных и органических удобрений;</w:t>
      </w:r>
    </w:p>
    <w:p w14:paraId="7AA1CA5D" w14:textId="77777777" w:rsidR="00B24EE1" w:rsidRPr="0056122F" w:rsidRDefault="00B24EE1" w:rsidP="00B24EE1">
      <w:pPr>
        <w:rPr>
          <w:rFonts w:ascii="Times New Roman" w:hAnsi="Times New Roman" w:cs="Times New Roman"/>
          <w:i/>
          <w:spacing w:val="-3"/>
          <w:u w:val="single"/>
        </w:rPr>
      </w:pPr>
      <w:r w:rsidRPr="0056122F">
        <w:rPr>
          <w:rFonts w:ascii="Times New Roman" w:hAnsi="Times New Roman" w:cs="Times New Roman"/>
          <w:i/>
          <w:spacing w:val="-3"/>
          <w:u w:val="single"/>
        </w:rPr>
        <w:t>- Рассчитывать потребность хозяйства в удобрениях и составлять заявку на их приоб</w:t>
      </w:r>
    </w:p>
    <w:p w14:paraId="2BDD524A" w14:textId="77777777" w:rsidR="00B24EE1" w:rsidRPr="0056122F" w:rsidRDefault="00B24EE1" w:rsidP="00B24EE1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pacing w:val="-2"/>
          <w:u w:val="single"/>
        </w:rPr>
      </w:pPr>
      <w:r w:rsidRPr="0056122F">
        <w:rPr>
          <w:rFonts w:ascii="Times New Roman" w:hAnsi="Times New Roman" w:cs="Times New Roman"/>
          <w:b/>
          <w:i/>
          <w:u w:val="single"/>
        </w:rPr>
        <w:t>Компетенции обучающегося, которые формируются в результате прохождения производственной практики «Агрохимия»:</w:t>
      </w:r>
      <w:r w:rsidRPr="0056122F">
        <w:rPr>
          <w:rFonts w:ascii="Times New Roman" w:hAnsi="Times New Roman" w:cs="Times New Roman"/>
          <w:i/>
          <w:spacing w:val="-2"/>
          <w:u w:val="single"/>
        </w:rPr>
        <w:t xml:space="preserve"> </w:t>
      </w:r>
    </w:p>
    <w:p w14:paraId="64AAA823" w14:textId="77777777" w:rsidR="00B24EE1" w:rsidRPr="0056122F" w:rsidRDefault="00B24EE1" w:rsidP="00B24EE1">
      <w:pPr>
        <w:pStyle w:val="a5"/>
        <w:shd w:val="clear" w:color="auto" w:fill="FFFFFF"/>
        <w:spacing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2"/>
          <w:u w:val="single"/>
        </w:rPr>
        <w:t xml:space="preserve">ОК 1. Понимать сущность и социальную значимость своей будущей </w:t>
      </w:r>
      <w:r w:rsidRPr="0056122F">
        <w:rPr>
          <w:rFonts w:ascii="Times New Roman" w:eastAsia="Times New Roman" w:hAnsi="Times New Roman" w:cs="Times New Roman"/>
          <w:i/>
          <w:u w:val="single"/>
        </w:rPr>
        <w:t>профессии, проявлять к ней устойчивый интерес.</w:t>
      </w:r>
    </w:p>
    <w:p w14:paraId="02013CF5" w14:textId="77777777" w:rsidR="00B24EE1" w:rsidRPr="0056122F" w:rsidRDefault="00B24EE1" w:rsidP="00B24EE1">
      <w:pPr>
        <w:pStyle w:val="a5"/>
        <w:shd w:val="clear" w:color="auto" w:fill="FFFFFF"/>
        <w:spacing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3"/>
          <w:u w:val="single"/>
        </w:rPr>
        <w:t xml:space="preserve">ОК 2. Организовывать собственную деятельность, выбирать типовые </w:t>
      </w:r>
      <w:r w:rsidRPr="0056122F">
        <w:rPr>
          <w:rFonts w:ascii="Times New Roman" w:eastAsia="Times New Roman" w:hAnsi="Times New Roman" w:cs="Times New Roman"/>
          <w:i/>
          <w:u w:val="single"/>
        </w:rPr>
        <w:t>методы и способы выполнения профессиональных задач, оценивать их эффективность и качество.</w:t>
      </w:r>
    </w:p>
    <w:p w14:paraId="048C283F" w14:textId="77777777" w:rsidR="00B24EE1" w:rsidRPr="0056122F" w:rsidRDefault="00B24EE1" w:rsidP="00B24EE1">
      <w:pPr>
        <w:pStyle w:val="a5"/>
        <w:shd w:val="clear" w:color="auto" w:fill="FFFFFF"/>
        <w:spacing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u w:val="single"/>
        </w:rPr>
        <w:t>ОК 3. Принимать решения в стандартных и нестандартных ситуациях и нести за них ответственность.</w:t>
      </w:r>
    </w:p>
    <w:p w14:paraId="0FF0B6EF" w14:textId="77777777" w:rsidR="00B24EE1" w:rsidRPr="0056122F" w:rsidRDefault="00B24EE1" w:rsidP="00B24EE1">
      <w:pPr>
        <w:pStyle w:val="a5"/>
        <w:shd w:val="clear" w:color="auto" w:fill="FFFFFF"/>
        <w:spacing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u w:val="single"/>
        </w:rPr>
        <w:t xml:space="preserve">ОК 4. Осуществлять поиск и использование информации, </w:t>
      </w:r>
      <w:r w:rsidRPr="0056122F">
        <w:rPr>
          <w:rFonts w:ascii="Times New Roman" w:eastAsia="Times New Roman" w:hAnsi="Times New Roman" w:cs="Times New Roman"/>
          <w:i/>
          <w:spacing w:val="-1"/>
          <w:u w:val="single"/>
        </w:rPr>
        <w:t xml:space="preserve">необходимой для эффективного выполнения профессиональных задач, </w:t>
      </w:r>
      <w:r w:rsidRPr="0056122F">
        <w:rPr>
          <w:rFonts w:ascii="Times New Roman" w:eastAsia="Times New Roman" w:hAnsi="Times New Roman" w:cs="Times New Roman"/>
          <w:i/>
          <w:u w:val="single"/>
        </w:rPr>
        <w:t>профессионального и личностного развития.</w:t>
      </w:r>
    </w:p>
    <w:p w14:paraId="20A6A238" w14:textId="77777777" w:rsidR="00B24EE1" w:rsidRPr="0056122F" w:rsidRDefault="00B24EE1" w:rsidP="00B24EE1">
      <w:pPr>
        <w:pStyle w:val="a5"/>
        <w:shd w:val="clear" w:color="auto" w:fill="FFFFFF"/>
        <w:spacing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1"/>
          <w:u w:val="single"/>
        </w:rPr>
        <w:t xml:space="preserve">ОК 5. Использовать информационно-коммуникационные технологии </w:t>
      </w:r>
      <w:r w:rsidRPr="0056122F">
        <w:rPr>
          <w:rFonts w:ascii="Times New Roman" w:eastAsia="Times New Roman" w:hAnsi="Times New Roman" w:cs="Times New Roman"/>
          <w:i/>
          <w:u w:val="single"/>
        </w:rPr>
        <w:t>в профессиональной деятельности.</w:t>
      </w:r>
    </w:p>
    <w:p w14:paraId="33A9F9CD" w14:textId="77777777" w:rsidR="00B24EE1" w:rsidRPr="0056122F" w:rsidRDefault="00B24EE1" w:rsidP="00B24EE1">
      <w:pPr>
        <w:pStyle w:val="a5"/>
        <w:shd w:val="clear" w:color="auto" w:fill="FFFFFF"/>
        <w:spacing w:after="0"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u w:val="single"/>
        </w:rPr>
        <w:t>ОК 6. Работать в коллективе и команде, эффективно общаться с коллегами, руководством, потребителями.</w:t>
      </w:r>
    </w:p>
    <w:p w14:paraId="1AE0F931" w14:textId="77777777" w:rsidR="00B24EE1" w:rsidRPr="0056122F" w:rsidRDefault="00B24EE1" w:rsidP="00B24EE1">
      <w:pPr>
        <w:pStyle w:val="a5"/>
        <w:shd w:val="clear" w:color="auto" w:fill="FFFFFF"/>
        <w:spacing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u w:val="single"/>
        </w:rPr>
        <w:t>ОК 7. Брать на себя ответственность за работу членов команды, за результат выполнения заданий.</w:t>
      </w:r>
    </w:p>
    <w:p w14:paraId="43C4821D" w14:textId="77777777" w:rsidR="00B24EE1" w:rsidRPr="0056122F" w:rsidRDefault="00B24EE1" w:rsidP="00B24EE1">
      <w:pPr>
        <w:pStyle w:val="a5"/>
        <w:shd w:val="clear" w:color="auto" w:fill="FFFFFF"/>
        <w:spacing w:after="0"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u w:val="singl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4C0624B" w14:textId="77777777" w:rsidR="00B24EE1" w:rsidRPr="0056122F" w:rsidRDefault="00B24EE1" w:rsidP="00B24EE1">
      <w:pPr>
        <w:pStyle w:val="a5"/>
        <w:shd w:val="clear" w:color="auto" w:fill="FFFFFF"/>
        <w:spacing w:after="0"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6122F">
        <w:rPr>
          <w:rFonts w:ascii="Times New Roman" w:eastAsia="Times New Roman" w:hAnsi="Times New Roman" w:cs="Times New Roman"/>
          <w:i/>
          <w:u w:val="single"/>
        </w:rPr>
        <w:t>ОК 9. Ориентироваться в условиях частой смены технологий в профессиональной деятельности.</w:t>
      </w:r>
    </w:p>
    <w:p w14:paraId="4387D1FB" w14:textId="77777777" w:rsidR="00B24EE1" w:rsidRPr="0056122F" w:rsidRDefault="00B24EE1" w:rsidP="00B24EE1">
      <w:pPr>
        <w:pStyle w:val="a5"/>
        <w:shd w:val="clear" w:color="auto" w:fill="FFFFFF"/>
        <w:spacing w:after="0" w:line="317" w:lineRule="exact"/>
        <w:ind w:left="0" w:right="19"/>
        <w:jc w:val="both"/>
        <w:rPr>
          <w:rFonts w:ascii="Times New Roman" w:eastAsia="Times New Roman" w:hAnsi="Times New Roman" w:cs="Times New Roman"/>
          <w:i/>
          <w:u w:val="single"/>
        </w:rPr>
      </w:pPr>
    </w:p>
    <w:p w14:paraId="4C8F51E4" w14:textId="77777777" w:rsidR="00B24EE1" w:rsidRPr="0056122F" w:rsidRDefault="00B24EE1" w:rsidP="00B24EE1">
      <w:pPr>
        <w:shd w:val="clear" w:color="auto" w:fill="FFFFFF"/>
        <w:spacing w:before="5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1"/>
          <w:u w:val="single"/>
        </w:rPr>
        <w:t>ПК 2.1. Повышать плодородие почв.</w:t>
      </w:r>
    </w:p>
    <w:p w14:paraId="31456B26" w14:textId="77777777" w:rsidR="00B24EE1" w:rsidRPr="0056122F" w:rsidRDefault="00B24EE1" w:rsidP="00B24EE1">
      <w:pPr>
        <w:shd w:val="clear" w:color="auto" w:fill="FFFFFF"/>
        <w:spacing w:before="10" w:line="307" w:lineRule="exact"/>
        <w:ind w:right="38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u w:val="single"/>
        </w:rPr>
        <w:lastRenderedPageBreak/>
        <w:t>ПК 2.2. Проводить агротехнические мероприятия по защите почв от          эрозии и дефляции.</w:t>
      </w:r>
    </w:p>
    <w:p w14:paraId="4F2C6A0B" w14:textId="77777777" w:rsidR="00B24EE1" w:rsidRPr="0056122F" w:rsidRDefault="00B24EE1" w:rsidP="00B24EE1">
      <w:pPr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b/>
        </w:rPr>
        <w:t xml:space="preserve">Формы промежуточной аттестации (по итогам производственной практики) – </w:t>
      </w:r>
      <w:r w:rsidRPr="0056122F">
        <w:rPr>
          <w:rFonts w:ascii="Times New Roman" w:hAnsi="Times New Roman" w:cs="Times New Roman"/>
          <w:i/>
          <w:u w:val="single"/>
        </w:rPr>
        <w:t>зачет</w:t>
      </w:r>
      <w:r w:rsidRPr="0056122F">
        <w:rPr>
          <w:rFonts w:ascii="Times New Roman" w:hAnsi="Times New Roman" w:cs="Times New Roman"/>
          <w:b/>
        </w:rPr>
        <w:t>.</w:t>
      </w:r>
      <w:r w:rsidRPr="0056122F">
        <w:rPr>
          <w:rFonts w:ascii="Times New Roman" w:hAnsi="Times New Roman" w:cs="Times New Roman"/>
          <w:i/>
        </w:rPr>
        <w:t xml:space="preserve">  </w:t>
      </w:r>
      <w:r w:rsidRPr="0056122F">
        <w:rPr>
          <w:rFonts w:ascii="Times New Roman" w:hAnsi="Times New Roman" w:cs="Times New Roman"/>
          <w:i/>
          <w:u w:val="single"/>
        </w:rPr>
        <w:t>Время проведения аттестации – 2  курс, 4 семестр.</w:t>
      </w:r>
    </w:p>
    <w:p w14:paraId="75ED0EA5" w14:textId="77777777" w:rsidR="00B24EE1" w:rsidRPr="0056122F" w:rsidRDefault="00B24EE1" w:rsidP="00B24EE1">
      <w:pPr>
        <w:pStyle w:val="a6"/>
        <w:tabs>
          <w:tab w:val="clear" w:pos="756"/>
        </w:tabs>
        <w:spacing w:line="360" w:lineRule="auto"/>
        <w:ind w:left="0"/>
        <w:contextualSpacing/>
        <w:rPr>
          <w:i/>
          <w:sz w:val="22"/>
          <w:szCs w:val="22"/>
          <w:u w:val="single"/>
        </w:rPr>
      </w:pPr>
      <w:r w:rsidRPr="0056122F">
        <w:rPr>
          <w:i/>
          <w:sz w:val="22"/>
          <w:szCs w:val="22"/>
          <w:u w:val="single"/>
        </w:rPr>
        <w:t xml:space="preserve">Общая трудоемкость производственной практики составляет </w:t>
      </w:r>
      <w:r w:rsidRPr="0056122F">
        <w:rPr>
          <w:b/>
          <w:i/>
          <w:sz w:val="22"/>
          <w:szCs w:val="22"/>
          <w:u w:val="single"/>
        </w:rPr>
        <w:t>36</w:t>
      </w:r>
      <w:r w:rsidRPr="0056122F">
        <w:rPr>
          <w:i/>
          <w:sz w:val="22"/>
          <w:szCs w:val="22"/>
          <w:u w:val="single"/>
        </w:rPr>
        <w:t xml:space="preserve"> часов.</w:t>
      </w:r>
    </w:p>
    <w:p w14:paraId="2257CA4D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1CF8B747" w14:textId="77777777" w:rsidR="00B24EE1" w:rsidRPr="0056122F" w:rsidRDefault="00B24EE1" w:rsidP="00B24EE1">
      <w:pPr>
        <w:pStyle w:val="a6"/>
        <w:tabs>
          <w:tab w:val="clear" w:pos="756"/>
        </w:tabs>
        <w:spacing w:line="360" w:lineRule="auto"/>
        <w:ind w:left="0"/>
        <w:contextualSpacing/>
        <w:rPr>
          <w:i/>
          <w:sz w:val="22"/>
          <w:szCs w:val="22"/>
          <w:u w:val="single"/>
        </w:rPr>
      </w:pPr>
    </w:p>
    <w:p w14:paraId="0C9BE754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0A701B71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Аннотация</w:t>
      </w:r>
    </w:p>
    <w:p w14:paraId="09D975BA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 xml:space="preserve">ПП.03.01. Хранение, транспортировка предпродажная подготовка и реализация продукции растениеводства  </w:t>
      </w:r>
    </w:p>
    <w:p w14:paraId="76861278" w14:textId="77777777" w:rsidR="00B24EE1" w:rsidRPr="0056122F" w:rsidRDefault="00B24EE1" w:rsidP="00B24EE1">
      <w:pPr>
        <w:spacing w:line="36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</w:rPr>
        <w:t xml:space="preserve">Целями производственной практики </w:t>
      </w:r>
      <w:r w:rsidRPr="0056122F">
        <w:rPr>
          <w:rFonts w:ascii="Times New Roman" w:hAnsi="Times New Roman" w:cs="Times New Roman"/>
          <w:i/>
          <w:u w:val="single"/>
        </w:rPr>
        <w:t xml:space="preserve">«Хранение, транспортировка предпродажная подготовка и реализация продукции растениеводства» </w:t>
      </w:r>
      <w:r w:rsidRPr="0056122F">
        <w:rPr>
          <w:rFonts w:ascii="Times New Roman" w:hAnsi="Times New Roman" w:cs="Times New Roman"/>
        </w:rPr>
        <w:t xml:space="preserve"> являются </w:t>
      </w:r>
      <w:r w:rsidRPr="0056122F">
        <w:rPr>
          <w:rFonts w:ascii="Times New Roman" w:hAnsi="Times New Roman" w:cs="Times New Roman"/>
          <w:i/>
          <w:u w:val="single"/>
        </w:rPr>
        <w:t xml:space="preserve">закрепление и углубление теоретической </w:t>
      </w:r>
      <w:r w:rsidRPr="0056122F">
        <w:rPr>
          <w:rFonts w:ascii="Times New Roman" w:hAnsi="Times New Roman" w:cs="Times New Roman"/>
          <w:i/>
          <w:spacing w:val="-3"/>
          <w:u w:val="single"/>
        </w:rPr>
        <w:t>подготовки</w:t>
      </w:r>
      <w:r w:rsidRPr="0056122F">
        <w:rPr>
          <w:rFonts w:ascii="Times New Roman" w:hAnsi="Times New Roman" w:cs="Times New Roman"/>
          <w:i/>
          <w:u w:val="single"/>
        </w:rPr>
        <w:t xml:space="preserve"> обучающегося и приобретение ими практических умений, навыков и компетенций в сфере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профессиональной </w:t>
      </w:r>
      <w:r w:rsidRPr="0056122F">
        <w:rPr>
          <w:rFonts w:ascii="Times New Roman" w:hAnsi="Times New Roman" w:cs="Times New Roman"/>
          <w:i/>
          <w:u w:val="single"/>
        </w:rPr>
        <w:t>деятельности по</w:t>
      </w:r>
      <w:r w:rsidRPr="0056122F">
        <w:rPr>
          <w:rFonts w:ascii="Times New Roman" w:hAnsi="Times New Roman" w:cs="Times New Roman"/>
          <w:b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>хранению, транспортировки предпродажной подготовки и реализацию продукции растениеводства</w:t>
      </w:r>
      <w:r w:rsidRPr="0056122F">
        <w:rPr>
          <w:rFonts w:ascii="Times New Roman" w:eastAsia="Times New Roman" w:hAnsi="Times New Roman" w:cs="Times New Roman"/>
          <w:i/>
          <w:u w:val="single"/>
        </w:rPr>
        <w:t>,</w:t>
      </w:r>
      <w:r w:rsidRPr="0056122F">
        <w:rPr>
          <w:rFonts w:ascii="Times New Roman" w:hAnsi="Times New Roman" w:cs="Times New Roman"/>
          <w:i/>
        </w:rPr>
        <w:t xml:space="preserve"> </w:t>
      </w:r>
      <w:r w:rsidRPr="0056122F">
        <w:rPr>
          <w:rFonts w:ascii="Times New Roman" w:hAnsi="Times New Roman" w:cs="Times New Roman"/>
          <w:i/>
          <w:u w:val="single"/>
        </w:rPr>
        <w:t xml:space="preserve">а также опыта самостоятельной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профессиональной </w:t>
      </w:r>
      <w:r w:rsidRPr="0056122F">
        <w:rPr>
          <w:rFonts w:ascii="Times New Roman" w:hAnsi="Times New Roman" w:cs="Times New Roman"/>
          <w:i/>
          <w:u w:val="single"/>
        </w:rPr>
        <w:t>деятельности.</w:t>
      </w:r>
    </w:p>
    <w:p w14:paraId="107F84C0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071476AC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37194B73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60703FA3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14:paraId="4D462748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-подготавливать объекты и оборудование для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хранения продукции растениеводства к работе;</w:t>
      </w:r>
    </w:p>
    <w:p w14:paraId="175DD18C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-определять способы и методы хранения;</w:t>
      </w:r>
    </w:p>
    <w:p w14:paraId="053C99EA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-анализировать условия хранения продукции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растениеводства;</w:t>
      </w:r>
    </w:p>
    <w:p w14:paraId="00E96660" w14:textId="77777777" w:rsidR="00B24EE1" w:rsidRPr="0056122F" w:rsidRDefault="00B24EE1" w:rsidP="00B24EE1">
      <w:pPr>
        <w:shd w:val="clear" w:color="auto" w:fill="FFFFFF"/>
        <w:ind w:right="120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-рассчитывать потери при транспортировке, хранении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и реализации продукции растениеводства;</w:t>
      </w:r>
    </w:p>
    <w:p w14:paraId="1509257A" w14:textId="77777777" w:rsidR="00B24EE1" w:rsidRPr="0056122F" w:rsidRDefault="00B24EE1" w:rsidP="00B24EE1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-определять качество зерна, плодоовощной продукции,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технических культур в целях их реализации;</w:t>
      </w:r>
    </w:p>
    <w:p w14:paraId="1AEF806E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6122F">
        <w:rPr>
          <w:rFonts w:ascii="Times New Roman" w:hAnsi="Times New Roman" w:cs="Times New Roman"/>
          <w:b/>
        </w:rPr>
        <w:t>знать</w:t>
      </w:r>
      <w:r w:rsidRPr="0056122F">
        <w:rPr>
          <w:rFonts w:ascii="Times New Roman" w:hAnsi="Times New Roman" w:cs="Times New Roman"/>
        </w:rPr>
        <w:t>: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11EC966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-основы стандартизации и подтверждения качества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продукции растениеводства;</w:t>
      </w:r>
    </w:p>
    <w:p w14:paraId="4521308C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-технологии ее хранения;</w:t>
      </w:r>
    </w:p>
    <w:p w14:paraId="25504F0A" w14:textId="77777777" w:rsidR="00B24EE1" w:rsidRPr="0056122F" w:rsidRDefault="00B24EE1" w:rsidP="00B24EE1">
      <w:pPr>
        <w:shd w:val="clear" w:color="auto" w:fill="FFFFFF"/>
        <w:ind w:right="115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-требования к режимам и срокам хранения продукции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растениеводства;</w:t>
      </w:r>
    </w:p>
    <w:p w14:paraId="14F506DB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-характеристики объектов и оборудования для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хранения продукции растениеводства;</w:t>
      </w:r>
    </w:p>
    <w:p w14:paraId="1714B955" w14:textId="77777777" w:rsidR="00B24EE1" w:rsidRPr="0056122F" w:rsidRDefault="00B24EE1" w:rsidP="00B24EE1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-условия транспортировки продукции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растениеводства;</w:t>
      </w:r>
    </w:p>
    <w:p w14:paraId="1116A715" w14:textId="77777777" w:rsidR="00B24EE1" w:rsidRPr="0056122F" w:rsidRDefault="00B24EE1" w:rsidP="00B24E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lastRenderedPageBreak/>
        <w:t>-нормы потерь при транспортировке, хранении и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реализации продукции растениеводства</w:t>
      </w:r>
    </w:p>
    <w:p w14:paraId="2D1482C2" w14:textId="77777777" w:rsidR="00B24EE1" w:rsidRPr="0056122F" w:rsidRDefault="00B24EE1" w:rsidP="00B24EE1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</w:t>
      </w:r>
      <w:r w:rsidRPr="0056122F">
        <w:rPr>
          <w:rFonts w:ascii="Times New Roman" w:hAnsi="Times New Roman" w:cs="Times New Roman"/>
          <w:spacing w:val="-3"/>
        </w:rPr>
        <w:t>профессиональные компетенции</w:t>
      </w:r>
      <w:r w:rsidRPr="0056122F">
        <w:rPr>
          <w:rFonts w:ascii="Times New Roman" w:hAnsi="Times New Roman" w:cs="Times New Roman"/>
        </w:rPr>
        <w:t>:</w:t>
      </w:r>
    </w:p>
    <w:p w14:paraId="06E913D0" w14:textId="77777777" w:rsidR="00B24EE1" w:rsidRPr="0056122F" w:rsidRDefault="00B24EE1" w:rsidP="00B24EE1">
      <w:pPr>
        <w:shd w:val="clear" w:color="auto" w:fill="FFFFFF"/>
        <w:spacing w:line="240" w:lineRule="auto"/>
        <w:ind w:left="62" w:right="14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ПК 3.1. Выбирать способы и методы закладки продукции растениеводства на хранение.</w:t>
      </w:r>
    </w:p>
    <w:p w14:paraId="36A9C30B" w14:textId="77777777" w:rsidR="00B24EE1" w:rsidRPr="0056122F" w:rsidRDefault="00B24EE1" w:rsidP="00B24EE1">
      <w:pPr>
        <w:shd w:val="clear" w:color="auto" w:fill="FFFFFF"/>
        <w:spacing w:line="240" w:lineRule="auto"/>
        <w:ind w:left="62" w:right="14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ПК 3.2. Подготавливать объекты для хранения продукции растениеводства к эксплуатации.</w:t>
      </w:r>
    </w:p>
    <w:p w14:paraId="29AC447B" w14:textId="77777777" w:rsidR="00B24EE1" w:rsidRPr="0056122F" w:rsidRDefault="00B24EE1" w:rsidP="00B24EE1">
      <w:pPr>
        <w:shd w:val="clear" w:color="auto" w:fill="FFFFFF"/>
        <w:spacing w:line="240" w:lineRule="auto"/>
        <w:ind w:left="62" w:right="14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56122F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ПК 3.3. Контролировать состояние продукции растениеводства в период хранения.</w:t>
      </w:r>
    </w:p>
    <w:p w14:paraId="50CBE119" w14:textId="77777777" w:rsidR="00B24EE1" w:rsidRPr="0056122F" w:rsidRDefault="00B24EE1" w:rsidP="00B24EE1">
      <w:pPr>
        <w:shd w:val="clear" w:color="auto" w:fill="FFFFFF"/>
        <w:spacing w:line="240" w:lineRule="auto"/>
        <w:ind w:left="48" w:right="24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8"/>
          <w:u w:val="single"/>
        </w:rPr>
        <w:t xml:space="preserve">ПК 3.4. Организовывать и осуществлять подготовку продукции </w:t>
      </w:r>
      <w:r w:rsidRPr="0056122F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растениеводства к реализации и ее транспортировку.</w:t>
      </w:r>
    </w:p>
    <w:p w14:paraId="388761B0" w14:textId="77777777" w:rsidR="00B24EE1" w:rsidRPr="0056122F" w:rsidRDefault="00B24EE1" w:rsidP="00B24E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56122F">
        <w:rPr>
          <w:rFonts w:ascii="Times New Roman" w:eastAsia="Times New Roman" w:hAnsi="Times New Roman" w:cs="Times New Roman"/>
          <w:i/>
          <w:spacing w:val="-1"/>
          <w:sz w:val="24"/>
          <w:szCs w:val="28"/>
          <w:u w:val="single"/>
        </w:rPr>
        <w:t>ПК 3.5. Реализовывать продукцию растениеводства.</w:t>
      </w:r>
    </w:p>
    <w:p w14:paraId="3CBB5C1A" w14:textId="77777777" w:rsidR="00B24EE1" w:rsidRPr="0056122F" w:rsidRDefault="00B24EE1" w:rsidP="00B24EE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AC93000" w14:textId="77777777" w:rsidR="00B24EE1" w:rsidRPr="0056122F" w:rsidRDefault="00B24EE1" w:rsidP="00B24EE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 xml:space="preserve">Место и время проведения производственной практики </w:t>
      </w:r>
      <w:r w:rsidRPr="0056122F">
        <w:rPr>
          <w:rFonts w:ascii="Times New Roman" w:hAnsi="Times New Roman" w:cs="Times New Roman"/>
          <w:i/>
          <w:u w:val="single"/>
        </w:rPr>
        <w:t xml:space="preserve"> предприятия по переработке продукции растениеводства и хранилища  сельскохозяйственных предприятий различных форм хозяйствования;  время проведения практики – 3 курс 5 семестр.</w:t>
      </w:r>
      <w:r w:rsidRPr="0056122F">
        <w:rPr>
          <w:rFonts w:ascii="Times New Roman" w:hAnsi="Times New Roman" w:cs="Times New Roman"/>
          <w:b/>
        </w:rPr>
        <w:t xml:space="preserve">  </w:t>
      </w:r>
    </w:p>
    <w:p w14:paraId="1343790C" w14:textId="77777777" w:rsidR="00B24EE1" w:rsidRPr="0056122F" w:rsidRDefault="00B24EE1" w:rsidP="00B24EE1">
      <w:pPr>
        <w:pStyle w:val="a6"/>
        <w:tabs>
          <w:tab w:val="clear" w:pos="360"/>
          <w:tab w:val="left" w:pos="708"/>
        </w:tabs>
        <w:spacing w:line="360" w:lineRule="auto"/>
        <w:ind w:left="0"/>
        <w:contextualSpacing/>
      </w:pPr>
      <w:r w:rsidRPr="0056122F">
        <w:t xml:space="preserve">Общая трудоемкость производственной практики составляет </w:t>
      </w:r>
      <w:r w:rsidRPr="0056122F">
        <w:rPr>
          <w:b/>
          <w:i/>
          <w:u w:val="single"/>
        </w:rPr>
        <w:t>36</w:t>
      </w:r>
      <w:r w:rsidRPr="0056122F">
        <w:t xml:space="preserve"> часов.</w:t>
      </w:r>
    </w:p>
    <w:p w14:paraId="1E877D61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4EE1B8AC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281627DB" w14:textId="77777777" w:rsidR="009404F3" w:rsidRDefault="009404F3" w:rsidP="00B24E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3A9B7" w14:textId="5E52C32B" w:rsidR="00B24EE1" w:rsidRPr="0056122F" w:rsidRDefault="00B24EE1" w:rsidP="00B24E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CB2AD58" w14:textId="77777777" w:rsidR="00B24EE1" w:rsidRPr="0056122F" w:rsidRDefault="00B24EE1" w:rsidP="00B24E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0D6F9" w14:textId="77777777" w:rsidR="00B24EE1" w:rsidRPr="0056122F" w:rsidRDefault="00B24EE1" w:rsidP="00B24EE1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ПП. 04. </w:t>
      </w:r>
      <w:r w:rsidRPr="0056122F">
        <w:rPr>
          <w:rFonts w:ascii="Times New Roman" w:hAnsi="Times New Roman" w:cs="Times New Roman"/>
          <w:b/>
          <w:caps/>
          <w:sz w:val="24"/>
          <w:szCs w:val="24"/>
        </w:rPr>
        <w:t>Организация, планирование и управление сельскохозяйственным производством</w:t>
      </w:r>
    </w:p>
    <w:p w14:paraId="5433C54E" w14:textId="77777777" w:rsidR="00B24EE1" w:rsidRPr="0056122F" w:rsidRDefault="00B24EE1" w:rsidP="00B24EE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Целями производственной практики ПП. 04. Организация, планирование и управление сельскохозяйственным производством являются углубление теоретической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подготовки и</w:t>
      </w:r>
      <w:r w:rsidRPr="0056122F">
        <w:rPr>
          <w:rFonts w:ascii="Times New Roman" w:hAnsi="Times New Roman" w:cs="Times New Roman"/>
          <w:sz w:val="24"/>
          <w:szCs w:val="24"/>
        </w:rPr>
        <w:t xml:space="preserve"> приобретение практического опыта 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профессиональной </w:t>
      </w:r>
      <w:r w:rsidRPr="0056122F">
        <w:rPr>
          <w:rFonts w:ascii="Times New Roman" w:hAnsi="Times New Roman" w:cs="Times New Roman"/>
          <w:sz w:val="24"/>
          <w:szCs w:val="24"/>
        </w:rPr>
        <w:t>деятельности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12519AD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Cs/>
          <w:sz w:val="24"/>
          <w:szCs w:val="24"/>
        </w:rPr>
        <w:t>умения:</w:t>
      </w:r>
    </w:p>
    <w:p w14:paraId="6756E19B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right="158" w:firstLine="709"/>
        <w:jc w:val="both"/>
        <w:rPr>
          <w:rFonts w:ascii="Times New Roman" w:hAnsi="Times New Roman" w:cs="Times New Roman"/>
          <w:spacing w:val="-1"/>
        </w:rPr>
      </w:pPr>
      <w:r w:rsidRPr="0056122F">
        <w:rPr>
          <w:rFonts w:ascii="Times New Roman" w:hAnsi="Times New Roman" w:cs="Times New Roman"/>
          <w:spacing w:val="-3"/>
        </w:rPr>
        <w:t xml:space="preserve">определять особенности выращивания отдельных </w:t>
      </w:r>
      <w:r w:rsidRPr="0056122F">
        <w:rPr>
          <w:rFonts w:ascii="Times New Roman" w:hAnsi="Times New Roman" w:cs="Times New Roman"/>
          <w:spacing w:val="-1"/>
        </w:rPr>
        <w:t xml:space="preserve">культур с учетом их биологических особенностей; </w:t>
      </w:r>
    </w:p>
    <w:p w14:paraId="0B19D665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right="158" w:firstLine="709"/>
        <w:jc w:val="both"/>
        <w:rPr>
          <w:rFonts w:ascii="Times New Roman" w:hAnsi="Times New Roman" w:cs="Times New Roman"/>
          <w:spacing w:val="-1"/>
        </w:rPr>
      </w:pPr>
      <w:r w:rsidRPr="0056122F">
        <w:rPr>
          <w:rFonts w:ascii="Times New Roman" w:hAnsi="Times New Roman" w:cs="Times New Roman"/>
          <w:spacing w:val="-1"/>
        </w:rPr>
        <w:t xml:space="preserve">применять в профессиональной деятельности </w:t>
      </w:r>
      <w:r w:rsidRPr="0056122F">
        <w:rPr>
          <w:rFonts w:ascii="Times New Roman" w:hAnsi="Times New Roman" w:cs="Times New Roman"/>
          <w:spacing w:val="-2"/>
        </w:rPr>
        <w:t xml:space="preserve">средства механизации, электрификации и автоматизации </w:t>
      </w:r>
      <w:r w:rsidRPr="0056122F">
        <w:rPr>
          <w:rFonts w:ascii="Times New Roman" w:hAnsi="Times New Roman" w:cs="Times New Roman"/>
        </w:rPr>
        <w:t>сельскохозяйственного производства;</w:t>
      </w:r>
    </w:p>
    <w:p w14:paraId="7942A76C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использовать нормативно-правовые документы, </w:t>
      </w:r>
      <w:r w:rsidRPr="0056122F">
        <w:rPr>
          <w:rFonts w:ascii="Times New Roman" w:hAnsi="Times New Roman" w:cs="Times New Roman"/>
          <w:spacing w:val="-3"/>
        </w:rPr>
        <w:t>регламентирующие профессиональную деятельность;</w:t>
      </w:r>
    </w:p>
    <w:p w14:paraId="0D1DC60F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использовать в профессиональной деятельности различные виды программного обеспечения, в т.ч. </w:t>
      </w:r>
      <w:r w:rsidRPr="0056122F">
        <w:rPr>
          <w:rFonts w:ascii="Times New Roman" w:hAnsi="Times New Roman" w:cs="Times New Roman"/>
        </w:rPr>
        <w:t>специального;</w:t>
      </w:r>
    </w:p>
    <w:p w14:paraId="4A43EF9C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составлять агротехническую часть технологической </w:t>
      </w:r>
      <w:r w:rsidRPr="0056122F">
        <w:rPr>
          <w:rFonts w:ascii="Times New Roman" w:hAnsi="Times New Roman" w:cs="Times New Roman"/>
        </w:rPr>
        <w:t>карты возделывания полевых культур;</w:t>
      </w:r>
    </w:p>
    <w:p w14:paraId="2B4C1C6C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оценивать состояние производственных посевов;</w:t>
      </w:r>
    </w:p>
    <w:p w14:paraId="21EB3287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определять качество семян;</w:t>
      </w:r>
    </w:p>
    <w:p w14:paraId="56FE2FF8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оценивать качество полевых работ;</w:t>
      </w:r>
    </w:p>
    <w:p w14:paraId="70832F82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lastRenderedPageBreak/>
        <w:t xml:space="preserve">проводить обследование сельскохозяйственных </w:t>
      </w:r>
      <w:r w:rsidRPr="0056122F">
        <w:rPr>
          <w:rFonts w:ascii="Times New Roman" w:hAnsi="Times New Roman" w:cs="Times New Roman"/>
          <w:spacing w:val="-3"/>
        </w:rPr>
        <w:t xml:space="preserve">угодий по выявлению распространения вредителей, </w:t>
      </w:r>
      <w:r w:rsidRPr="0056122F">
        <w:rPr>
          <w:rFonts w:ascii="Times New Roman" w:hAnsi="Times New Roman" w:cs="Times New Roman"/>
        </w:rPr>
        <w:t>болезней, сорняков;</w:t>
      </w:r>
    </w:p>
    <w:p w14:paraId="73C27613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right="158" w:firstLine="709"/>
        <w:jc w:val="both"/>
        <w:rPr>
          <w:rFonts w:ascii="Times New Roman" w:hAnsi="Times New Roman" w:cs="Times New Roman"/>
          <w:spacing w:val="-1"/>
        </w:rPr>
      </w:pPr>
      <w:r w:rsidRPr="0056122F">
        <w:rPr>
          <w:rFonts w:ascii="Times New Roman" w:hAnsi="Times New Roman" w:cs="Times New Roman"/>
          <w:spacing w:val="-3"/>
        </w:rPr>
        <w:t>составлять годовой план защитных мероприятий;</w:t>
      </w:r>
    </w:p>
    <w:p w14:paraId="0638ADD1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right="67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проектировать систему обработки почвы в различных </w:t>
      </w:r>
      <w:r w:rsidRPr="0056122F">
        <w:rPr>
          <w:rFonts w:ascii="Times New Roman" w:hAnsi="Times New Roman" w:cs="Times New Roman"/>
        </w:rPr>
        <w:t>севооборотах;</w:t>
      </w:r>
    </w:p>
    <w:p w14:paraId="4770E897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разрабатывать мероприятия по воспроизводству </w:t>
      </w:r>
      <w:r w:rsidRPr="0056122F">
        <w:rPr>
          <w:rFonts w:ascii="Times New Roman" w:hAnsi="Times New Roman" w:cs="Times New Roman"/>
        </w:rPr>
        <w:t>плодородия почв;</w:t>
      </w:r>
    </w:p>
    <w:p w14:paraId="5197D580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рассчитывать нормы удобрений под культуры в </w:t>
      </w:r>
      <w:r w:rsidRPr="0056122F">
        <w:rPr>
          <w:rFonts w:ascii="Times New Roman" w:hAnsi="Times New Roman" w:cs="Times New Roman"/>
          <w:spacing w:val="-3"/>
        </w:rPr>
        <w:t xml:space="preserve">системе севооборота хозяйства на запланированную </w:t>
      </w:r>
      <w:r w:rsidRPr="0056122F">
        <w:rPr>
          <w:rFonts w:ascii="Times New Roman" w:hAnsi="Times New Roman" w:cs="Times New Roman"/>
        </w:rPr>
        <w:t>урожайность;</w:t>
      </w:r>
    </w:p>
    <w:p w14:paraId="48E677E0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определять способы и методы хранения;</w:t>
      </w:r>
    </w:p>
    <w:p w14:paraId="4C91A730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анализировать условия хранения продукции </w:t>
      </w:r>
      <w:r w:rsidRPr="0056122F">
        <w:rPr>
          <w:rFonts w:ascii="Times New Roman" w:hAnsi="Times New Roman" w:cs="Times New Roman"/>
        </w:rPr>
        <w:t>растениеводства;</w:t>
      </w:r>
    </w:p>
    <w:p w14:paraId="0AC7BBFA" w14:textId="77777777" w:rsidR="00B24EE1" w:rsidRPr="0056122F" w:rsidRDefault="00B24EE1" w:rsidP="00B24EE1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 xml:space="preserve">рассчитывать потери при транспортировке, хранении </w:t>
      </w:r>
      <w:r w:rsidRPr="0056122F">
        <w:rPr>
          <w:rFonts w:ascii="Times New Roman" w:hAnsi="Times New Roman" w:cs="Times New Roman"/>
        </w:rPr>
        <w:t>и реализации продукции растениеводства;</w:t>
      </w:r>
    </w:p>
    <w:p w14:paraId="2B8309A3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14:paraId="5D15854F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основные культурные растения и их сорта;</w:t>
      </w:r>
    </w:p>
    <w:p w14:paraId="1DA81266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>основные приемы и методы растениеводства</w:t>
      </w:r>
      <w:r w:rsidRPr="0056122F">
        <w:rPr>
          <w:rFonts w:ascii="Times New Roman" w:hAnsi="Times New Roman" w:cs="Times New Roman"/>
        </w:rPr>
        <w:t xml:space="preserve"> </w:t>
      </w:r>
    </w:p>
    <w:p w14:paraId="53D69FB5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29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принципы обеспечения животноводства </w:t>
      </w:r>
      <w:r w:rsidRPr="0056122F">
        <w:rPr>
          <w:rFonts w:ascii="Times New Roman" w:hAnsi="Times New Roman" w:cs="Times New Roman"/>
          <w:spacing w:val="-2"/>
        </w:rPr>
        <w:t xml:space="preserve">высококачественными кормами и технологии заготовки </w:t>
      </w:r>
      <w:r w:rsidRPr="0056122F">
        <w:rPr>
          <w:rFonts w:ascii="Times New Roman" w:hAnsi="Times New Roman" w:cs="Times New Roman"/>
        </w:rPr>
        <w:t xml:space="preserve">и хранения кормов; </w:t>
      </w:r>
    </w:p>
    <w:p w14:paraId="6BB9B59F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29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правила составления рационов для сельскохозяйственных животных;</w:t>
      </w:r>
    </w:p>
    <w:p w14:paraId="4E7990EB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технологии и способы выполнения </w:t>
      </w:r>
      <w:r w:rsidRPr="0056122F">
        <w:rPr>
          <w:rFonts w:ascii="Times New Roman" w:hAnsi="Times New Roman" w:cs="Times New Roman"/>
          <w:spacing w:val="-3"/>
        </w:rPr>
        <w:t>сельскохозяйственных работ в соответствии с агротехническими и зоотехническими требованиями;</w:t>
      </w:r>
    </w:p>
    <w:p w14:paraId="28B96076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 </w:t>
      </w:r>
      <w:r w:rsidRPr="0056122F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14:paraId="6AB66794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базовые системные программные продукты и пакеты </w:t>
      </w:r>
      <w:r w:rsidRPr="0056122F">
        <w:rPr>
          <w:rFonts w:ascii="Times New Roman" w:hAnsi="Times New Roman" w:cs="Times New Roman"/>
          <w:spacing w:val="-1"/>
        </w:rPr>
        <w:t xml:space="preserve">прикладных программ в области профессиональной </w:t>
      </w:r>
      <w:r w:rsidRPr="0056122F">
        <w:rPr>
          <w:rFonts w:ascii="Times New Roman" w:hAnsi="Times New Roman" w:cs="Times New Roman"/>
        </w:rPr>
        <w:t>деятельности;</w:t>
      </w:r>
    </w:p>
    <w:p w14:paraId="72B09B5D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основные технологии производства растениеводческой продукции;</w:t>
      </w:r>
    </w:p>
    <w:p w14:paraId="7C452FA0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методы программирования урожаев;</w:t>
      </w:r>
    </w:p>
    <w:p w14:paraId="0540FC3F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методы защиты сельскохозяйственных растений от </w:t>
      </w:r>
      <w:r w:rsidRPr="0056122F">
        <w:rPr>
          <w:rFonts w:ascii="Times New Roman" w:hAnsi="Times New Roman" w:cs="Times New Roman"/>
        </w:rPr>
        <w:t>сорняков, болезней и вредителей;</w:t>
      </w:r>
    </w:p>
    <w:p w14:paraId="2919BEC0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>нормы использования пестицидов и гербицидов</w:t>
      </w:r>
    </w:p>
    <w:p w14:paraId="5BB798A0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факторы и приемы регулирования плодородия почв</w:t>
      </w:r>
    </w:p>
    <w:p w14:paraId="2D6719E7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технологические приемы обработки почв;</w:t>
      </w:r>
    </w:p>
    <w:p w14:paraId="67597C58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принципы разработки, ведения и освоения </w:t>
      </w:r>
      <w:r w:rsidRPr="0056122F">
        <w:rPr>
          <w:rFonts w:ascii="Times New Roman" w:hAnsi="Times New Roman" w:cs="Times New Roman"/>
        </w:rPr>
        <w:t>севооборотов</w:t>
      </w:r>
    </w:p>
    <w:p w14:paraId="6F043C78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способы, сроки и нормы применения удобрений, </w:t>
      </w:r>
      <w:r w:rsidRPr="0056122F">
        <w:rPr>
          <w:rFonts w:ascii="Times New Roman" w:hAnsi="Times New Roman" w:cs="Times New Roman"/>
        </w:rPr>
        <w:t>условия их хранения;</w:t>
      </w:r>
    </w:p>
    <w:p w14:paraId="1090B524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технологии  хранения</w:t>
      </w:r>
      <w:r w:rsidRPr="0056122F">
        <w:rPr>
          <w:rFonts w:ascii="Times New Roman" w:hAnsi="Times New Roman" w:cs="Times New Roman"/>
          <w:spacing w:val="-3"/>
        </w:rPr>
        <w:t xml:space="preserve"> продукции </w:t>
      </w:r>
      <w:r w:rsidRPr="0056122F">
        <w:rPr>
          <w:rFonts w:ascii="Times New Roman" w:hAnsi="Times New Roman" w:cs="Times New Roman"/>
        </w:rPr>
        <w:t>растениеводства;</w:t>
      </w:r>
    </w:p>
    <w:p w14:paraId="1A81EF23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основы организации производства и переработки </w:t>
      </w:r>
      <w:r w:rsidRPr="0056122F">
        <w:rPr>
          <w:rFonts w:ascii="Times New Roman" w:hAnsi="Times New Roman" w:cs="Times New Roman"/>
        </w:rPr>
        <w:t>продукции растениеводства;</w:t>
      </w:r>
    </w:p>
    <w:p w14:paraId="05BFC904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структуру организации и руководимого подразделения;</w:t>
      </w:r>
    </w:p>
    <w:p w14:paraId="298F53E1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характер взаимодействия с другими подразделениями;</w:t>
      </w:r>
    </w:p>
    <w:p w14:paraId="7A91A5C4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функциональные обязанности работников и </w:t>
      </w:r>
      <w:r w:rsidRPr="0056122F">
        <w:rPr>
          <w:rFonts w:ascii="Times New Roman" w:hAnsi="Times New Roman" w:cs="Times New Roman"/>
        </w:rPr>
        <w:t>руководителей;</w:t>
      </w:r>
    </w:p>
    <w:p w14:paraId="409157E6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 xml:space="preserve">основные производственные показатели работы </w:t>
      </w:r>
      <w:r w:rsidRPr="0056122F">
        <w:rPr>
          <w:rFonts w:ascii="Times New Roman" w:hAnsi="Times New Roman" w:cs="Times New Roman"/>
        </w:rPr>
        <w:t>организации отрасли и его структурных подразделений;</w:t>
      </w:r>
    </w:p>
    <w:p w14:paraId="22E5EA99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методы планирования, контроля и оценки работ </w:t>
      </w:r>
      <w:r w:rsidRPr="0056122F">
        <w:rPr>
          <w:rFonts w:ascii="Times New Roman" w:hAnsi="Times New Roman" w:cs="Times New Roman"/>
        </w:rPr>
        <w:t>исполнителей;</w:t>
      </w:r>
    </w:p>
    <w:p w14:paraId="6965B377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виды, формы и методы мотивации персонала, в т. ч. </w:t>
      </w:r>
      <w:r w:rsidRPr="0056122F">
        <w:rPr>
          <w:rFonts w:ascii="Times New Roman" w:hAnsi="Times New Roman" w:cs="Times New Roman"/>
          <w:spacing w:val="-1"/>
        </w:rPr>
        <w:t xml:space="preserve">материальное и нематериальное стимулирование </w:t>
      </w:r>
      <w:r w:rsidRPr="0056122F">
        <w:rPr>
          <w:rFonts w:ascii="Times New Roman" w:hAnsi="Times New Roman" w:cs="Times New Roman"/>
        </w:rPr>
        <w:t>работников;</w:t>
      </w:r>
    </w:p>
    <w:p w14:paraId="7DA2CBCC" w14:textId="77777777" w:rsidR="00B24EE1" w:rsidRPr="0056122F" w:rsidRDefault="00B24EE1" w:rsidP="00B24E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right="538"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1"/>
        </w:rPr>
        <w:t>методы оценивания качества выполняемых работ;</w:t>
      </w:r>
    </w:p>
    <w:p w14:paraId="69713CB4" w14:textId="77777777" w:rsidR="00B24EE1" w:rsidRPr="0056122F" w:rsidRDefault="00B24EE1" w:rsidP="00B24EE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</w:rPr>
        <w:t xml:space="preserve">правила первичного документооборота, учета и </w:t>
      </w:r>
      <w:r w:rsidRPr="0056122F">
        <w:rPr>
          <w:rFonts w:ascii="Times New Roman" w:hAnsi="Times New Roman" w:cs="Times New Roman"/>
        </w:rPr>
        <w:t>отчетности</w:t>
      </w:r>
    </w:p>
    <w:p w14:paraId="3832BF4D" w14:textId="77777777" w:rsidR="00B24EE1" w:rsidRPr="0056122F" w:rsidRDefault="00B24EE1" w:rsidP="00B24EE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сформировать общие  и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 w:rsidRPr="0056122F">
        <w:rPr>
          <w:rFonts w:ascii="Times New Roman" w:hAnsi="Times New Roman" w:cs="Times New Roman"/>
          <w:sz w:val="24"/>
          <w:szCs w:val="24"/>
        </w:rPr>
        <w:t>:</w:t>
      </w:r>
      <w:r w:rsidRPr="005612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E1B4C2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2"/>
          <w:sz w:val="24"/>
          <w:szCs w:val="24"/>
        </w:rPr>
        <w:t xml:space="preserve">ОК 1. Понимать сущность и социальную значимость своей будущей </w:t>
      </w:r>
      <w:r w:rsidRPr="0056122F">
        <w:rPr>
          <w:rFonts w:ascii="Times New Roman" w:hAnsi="Times New Roman" w:cs="Times New Roman"/>
          <w:sz w:val="24"/>
          <w:szCs w:val="24"/>
        </w:rPr>
        <w:t>профессии, проявлять к ней устойчивый интерес.</w:t>
      </w:r>
    </w:p>
    <w:p w14:paraId="26E02A67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ОК 2. Организовывать собственную деятельность, выбирать типовые </w:t>
      </w:r>
      <w:r w:rsidRPr="0056122F">
        <w:rPr>
          <w:rFonts w:ascii="Times New Roman" w:hAnsi="Times New Roman" w:cs="Times New Roman"/>
          <w:sz w:val="24"/>
          <w:szCs w:val="24"/>
        </w:rPr>
        <w:t>методы и способы выполнения профессиональных задач, оценивать их эффективность и качество.</w:t>
      </w:r>
    </w:p>
    <w:p w14:paraId="00C7868A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14:paraId="01811CCD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</w:t>
      </w: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56122F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развития.</w:t>
      </w:r>
    </w:p>
    <w:p w14:paraId="513A8E95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 xml:space="preserve">ОК 5. Использовать информационно-коммуникационные технологии </w:t>
      </w:r>
      <w:r w:rsidRPr="0056122F"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14:paraId="4E7CD29D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25A8B285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53D557DB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A984799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EFF86A7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5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14:paraId="2BDDBF36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4.2. Планировать выполнение работ исполнителями.</w:t>
      </w:r>
    </w:p>
    <w:p w14:paraId="74FD4EE9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pacing w:val="-1"/>
          <w:sz w:val="24"/>
          <w:szCs w:val="24"/>
        </w:rPr>
        <w:t>ПК 4.3. Организовывать работу трудового коллектива.</w:t>
      </w:r>
    </w:p>
    <w:p w14:paraId="34C927BF" w14:textId="77777777" w:rsidR="00B24EE1" w:rsidRPr="0056122F" w:rsidRDefault="00B24EE1" w:rsidP="00B24EE1">
      <w:pPr>
        <w:shd w:val="clear" w:color="auto" w:fill="FFFFFF"/>
        <w:tabs>
          <w:tab w:val="left" w:pos="993"/>
        </w:tabs>
        <w:spacing w:after="0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14:paraId="2406A1D4" w14:textId="77777777" w:rsidR="00B24EE1" w:rsidRPr="0056122F" w:rsidRDefault="00B24EE1" w:rsidP="00B24EE1">
      <w:pPr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трудоемкость производственной практики составляет 36 часов.</w:t>
      </w:r>
    </w:p>
    <w:p w14:paraId="2D7B1AE2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66C313E9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0A2AF648" w14:textId="77777777" w:rsidR="009404F3" w:rsidRDefault="00B24EE1" w:rsidP="00B24EE1">
      <w:pPr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650348DF" w14:textId="032F9CE2" w:rsidR="00B24EE1" w:rsidRPr="007E6899" w:rsidRDefault="009404F3" w:rsidP="007E6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24EE1" w:rsidRPr="0056122F">
        <w:rPr>
          <w:rFonts w:ascii="Times New Roman" w:hAnsi="Times New Roman" w:cs="Times New Roman"/>
          <w:b/>
          <w:sz w:val="24"/>
          <w:szCs w:val="24"/>
        </w:rPr>
        <w:t xml:space="preserve">   Аннотация</w:t>
      </w:r>
    </w:p>
    <w:p w14:paraId="4A0F7F82" w14:textId="77777777" w:rsidR="00B24EE1" w:rsidRPr="0056122F" w:rsidRDefault="00B24EE1" w:rsidP="00B2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b/>
          <w:sz w:val="24"/>
          <w:szCs w:val="24"/>
          <w:u w:val="single"/>
        </w:rPr>
        <w:t>УП 01.01 Растениеводство</w:t>
      </w:r>
    </w:p>
    <w:p w14:paraId="4F9B78AA" w14:textId="77777777" w:rsidR="00B24EE1" w:rsidRPr="0056122F" w:rsidRDefault="00B24EE1" w:rsidP="00B2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0F4D1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7A6CAE58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36695D8E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0336E688" w14:textId="77777777" w:rsidR="00B24EE1" w:rsidRPr="0056122F" w:rsidRDefault="00B24EE1" w:rsidP="00B24E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Целями учебной практики «Растениеводство» являются закрепление и углубление теоретической подготовки обучающегося и приобретение ими практических умений, навыков и компетенций в сфере профессиональной деятельности по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реализацию агротехнологий различной интенсивности.</w:t>
      </w:r>
    </w:p>
    <w:p w14:paraId="6C36AFFE" w14:textId="77777777" w:rsidR="00B24EE1" w:rsidRPr="0056122F" w:rsidRDefault="00B24EE1" w:rsidP="00B24EE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составлять агротехническую часть технологической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карты возделывания полевых культур;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определять нормы, сроки и способы посева и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посадки;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выполнять основные технологические регулировки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сельскохозяйственных машин, составлять машинно-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тракторные агрегаты;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оценивать состояние производственных посевов;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определять качество семян;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оценивать качество полевых работ;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определять биологический урожай и анализировать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его структуру;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определять способ уборки урожая;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определять основные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lastRenderedPageBreak/>
        <w:t>агрометеорологические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показатели вегетационного периода;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прогнозировать погоду по местным признакам;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проводить обследование сельскохозяйственных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угодий по выявлению распространения вредителей,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болезней, сорняков;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определять вредителей и болезни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сельскохозяйственных культур по морфологическим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признакам, характеру повреждений и поражений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растений;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составлять годовой план защитных мероприятий; </w:t>
      </w:r>
    </w:p>
    <w:p w14:paraId="090A9326" w14:textId="77777777" w:rsidR="00B24EE1" w:rsidRPr="0056122F" w:rsidRDefault="00B24EE1" w:rsidP="00B24EE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системы земледелия;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основные технологии производства растениеводческой продукции;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общее устройство и принципы работы сельскохозяйственных машин;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основы автоматизации технологических процессов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сельскохозяйственного производства;</w:t>
      </w:r>
      <w:r w:rsidRPr="0056122F">
        <w:rPr>
          <w:rFonts w:ascii="Times New Roman" w:hAnsi="Times New Roman" w:cs="Times New Roman"/>
          <w:i/>
          <w:u w:val="single"/>
        </w:rPr>
        <w:t xml:space="preserve">                                                  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основы селекции и семеноводства сельскохозяйственных культур;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методы программирования урожаев;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болезни и вредителей сельскохозяйственных культур,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меры борьбы с ними; </w:t>
      </w: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методы защиты сельскохозяйственных растений от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сорняков, болезней и вредителей;</w:t>
      </w:r>
      <w:r w:rsidRPr="0056122F">
        <w:rPr>
          <w:rFonts w:ascii="Times New Roman" w:hAnsi="Times New Roman" w:cs="Times New Roman"/>
          <w:i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нормы использования пестицидов и гербицидов</w:t>
      </w:r>
    </w:p>
    <w:p w14:paraId="75BBC42F" w14:textId="77777777" w:rsidR="00B24EE1" w:rsidRPr="0056122F" w:rsidRDefault="00B24EE1" w:rsidP="00B24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общие  и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 w:rsidRPr="0056122F">
        <w:rPr>
          <w:rFonts w:ascii="Times New Roman" w:hAnsi="Times New Roman" w:cs="Times New Roman"/>
          <w:sz w:val="24"/>
          <w:szCs w:val="24"/>
        </w:rPr>
        <w:t>:</w:t>
      </w:r>
    </w:p>
    <w:p w14:paraId="3F6245CC" w14:textId="77777777" w:rsidR="00B24EE1" w:rsidRPr="0056122F" w:rsidRDefault="00B24EE1" w:rsidP="00B24EE1">
      <w:pPr>
        <w:shd w:val="clear" w:color="auto" w:fill="FFFFFF"/>
        <w:spacing w:after="0" w:line="240" w:lineRule="auto"/>
        <w:ind w:left="62" w:right="19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ОК 1. Понимать сущность и социальную значимость своей будущей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профессии, проявлять к ней устойчивый интерес.</w:t>
      </w:r>
    </w:p>
    <w:p w14:paraId="381C6D5D" w14:textId="77777777" w:rsidR="00B24EE1" w:rsidRPr="0056122F" w:rsidRDefault="00B24EE1" w:rsidP="00B24EE1">
      <w:pPr>
        <w:shd w:val="clear" w:color="auto" w:fill="FFFFFF"/>
        <w:spacing w:after="0" w:line="240" w:lineRule="auto"/>
        <w:ind w:left="53" w:right="19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ОК 2. Организовывать собственную деятельность, выбирать типовые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методы и способы выполнения профессиональных задач, оценивать их эффективность и качество.</w:t>
      </w:r>
    </w:p>
    <w:p w14:paraId="359C62DA" w14:textId="77777777" w:rsidR="00B24EE1" w:rsidRPr="0056122F" w:rsidRDefault="00B24EE1" w:rsidP="00B24EE1">
      <w:pPr>
        <w:shd w:val="clear" w:color="auto" w:fill="FFFFFF"/>
        <w:spacing w:after="0" w:line="240" w:lineRule="auto"/>
        <w:ind w:left="53" w:right="19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ОК 3. Принимать решения в стандартных и нестандартных ситуациях и нести за них ответственность.</w:t>
      </w:r>
    </w:p>
    <w:p w14:paraId="4B890569" w14:textId="77777777" w:rsidR="00B24EE1" w:rsidRPr="0056122F" w:rsidRDefault="00B24EE1" w:rsidP="00B24EE1">
      <w:pPr>
        <w:shd w:val="clear" w:color="auto" w:fill="FFFFFF"/>
        <w:spacing w:after="0" w:line="240" w:lineRule="auto"/>
        <w:ind w:left="43" w:right="34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ОК 4. Осуществлять поиск и использование информации, </w:t>
      </w: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необходимой для эффективного выполнения профессиональных задач,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профессионального и личностного развития.</w:t>
      </w:r>
    </w:p>
    <w:p w14:paraId="62A15A2B" w14:textId="77777777" w:rsidR="00B24EE1" w:rsidRPr="0056122F" w:rsidRDefault="00B24EE1" w:rsidP="00B24EE1">
      <w:pPr>
        <w:shd w:val="clear" w:color="auto" w:fill="FFFFFF"/>
        <w:spacing w:after="0" w:line="240" w:lineRule="auto"/>
        <w:ind w:left="43" w:right="29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ОК 5. Использовать информационно-коммуникационные технологии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в профессиональной деятельности.</w:t>
      </w:r>
    </w:p>
    <w:p w14:paraId="630D1955" w14:textId="77777777" w:rsidR="00B24EE1" w:rsidRPr="0056122F" w:rsidRDefault="00B24EE1" w:rsidP="00B24EE1">
      <w:pPr>
        <w:shd w:val="clear" w:color="auto" w:fill="FFFFFF"/>
        <w:spacing w:before="5" w:after="0" w:line="240" w:lineRule="auto"/>
        <w:ind w:left="38" w:right="34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ОК 6. Работать в коллективе и команде, эффективно общаться с коллегами, руководством, потребителями.</w:t>
      </w:r>
    </w:p>
    <w:p w14:paraId="0891B96F" w14:textId="77777777" w:rsidR="00B24EE1" w:rsidRPr="0056122F" w:rsidRDefault="00B24EE1" w:rsidP="00B24EE1">
      <w:pPr>
        <w:shd w:val="clear" w:color="auto" w:fill="FFFFFF"/>
        <w:spacing w:before="5" w:after="0" w:line="240" w:lineRule="auto"/>
        <w:ind w:left="34" w:right="38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59838BD9" w14:textId="77777777" w:rsidR="00B24EE1" w:rsidRPr="0056122F" w:rsidRDefault="00B24EE1" w:rsidP="00B24EE1">
      <w:pPr>
        <w:shd w:val="clear" w:color="auto" w:fill="FFFFFF"/>
        <w:spacing w:before="5" w:after="0" w:line="240" w:lineRule="auto"/>
        <w:ind w:left="19" w:right="38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698EA56" w14:textId="77777777" w:rsidR="00B24EE1" w:rsidRPr="0056122F" w:rsidRDefault="00B24EE1" w:rsidP="00B24EE1">
      <w:pPr>
        <w:shd w:val="clear" w:color="auto" w:fill="FFFFFF"/>
        <w:spacing w:before="5" w:after="0" w:line="240" w:lineRule="auto"/>
        <w:ind w:left="10" w:right="48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ОК 9. Ориентироваться в условиях частой смены технологий в профессиональной деятельности.</w:t>
      </w:r>
    </w:p>
    <w:p w14:paraId="5362AB4D" w14:textId="77777777" w:rsidR="00B24EE1" w:rsidRPr="0056122F" w:rsidRDefault="00B24EE1" w:rsidP="00B24EE1">
      <w:pPr>
        <w:shd w:val="clear" w:color="auto" w:fill="FFFFFF"/>
        <w:spacing w:before="14" w:after="0" w:line="240" w:lineRule="auto"/>
        <w:ind w:left="10" w:right="53" w:firstLine="7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ОК 10. Исполнять воинскую обязанность, в том числе с применением 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полученных профессиональных знаний (для юношей).</w:t>
      </w:r>
    </w:p>
    <w:p w14:paraId="0B527C72" w14:textId="77777777" w:rsidR="00B24EE1" w:rsidRPr="0056122F" w:rsidRDefault="00B24EE1" w:rsidP="00B24EE1">
      <w:pPr>
        <w:shd w:val="clear" w:color="auto" w:fill="FFFFFF"/>
        <w:tabs>
          <w:tab w:val="left" w:pos="3787"/>
          <w:tab w:val="left" w:pos="6533"/>
          <w:tab w:val="left" w:pos="7810"/>
        </w:tabs>
        <w:spacing w:line="240" w:lineRule="auto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56122F">
        <w:rPr>
          <w:rFonts w:ascii="Times New Roman" w:hAnsi="Times New Roman" w:cs="Times New Roman"/>
          <w:i/>
          <w:spacing w:val="-3"/>
          <w:sz w:val="24"/>
          <w:szCs w:val="28"/>
          <w:u w:val="single"/>
        </w:rPr>
        <w:t>ПК 1.1. Выбирать</w:t>
      </w:r>
      <w:r w:rsidRPr="0056122F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4"/>
          <w:sz w:val="24"/>
          <w:szCs w:val="28"/>
          <w:u w:val="single"/>
        </w:rPr>
        <w:t>агротехнологий</w:t>
      </w:r>
      <w:r w:rsidRPr="0056122F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5"/>
          <w:sz w:val="24"/>
          <w:szCs w:val="28"/>
          <w:u w:val="single"/>
        </w:rPr>
        <w:t>для</w:t>
      </w:r>
      <w:r w:rsidRPr="0056122F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3"/>
          <w:sz w:val="24"/>
          <w:szCs w:val="28"/>
          <w:u w:val="single"/>
        </w:rPr>
        <w:t>различных</w:t>
      </w:r>
      <w:r w:rsidRPr="0056122F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56122F">
        <w:rPr>
          <w:rFonts w:ascii="Times New Roman" w:hAnsi="Times New Roman" w:cs="Times New Roman"/>
          <w:i/>
          <w:spacing w:val="-2"/>
          <w:sz w:val="24"/>
          <w:szCs w:val="28"/>
          <w:u w:val="single"/>
        </w:rPr>
        <w:t>сельскохозяйственных культур.</w:t>
      </w:r>
    </w:p>
    <w:p w14:paraId="767CE239" w14:textId="77777777" w:rsidR="00B24EE1" w:rsidRPr="0056122F" w:rsidRDefault="00B24EE1" w:rsidP="00B24EE1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56122F">
        <w:rPr>
          <w:rFonts w:ascii="Times New Roman" w:hAnsi="Times New Roman" w:cs="Times New Roman"/>
          <w:i/>
          <w:spacing w:val="-1"/>
          <w:sz w:val="24"/>
          <w:szCs w:val="28"/>
          <w:u w:val="single"/>
        </w:rPr>
        <w:t>ПК 1.2. Готовить посевной и посадочный материал.</w:t>
      </w:r>
    </w:p>
    <w:p w14:paraId="2FFFA97B" w14:textId="77777777" w:rsidR="00B24EE1" w:rsidRPr="0056122F" w:rsidRDefault="00B24EE1" w:rsidP="00B24EE1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56122F">
        <w:rPr>
          <w:rFonts w:ascii="Times New Roman" w:hAnsi="Times New Roman" w:cs="Times New Roman"/>
          <w:i/>
          <w:sz w:val="24"/>
          <w:szCs w:val="28"/>
          <w:u w:val="single"/>
        </w:rPr>
        <w:t>ПК 1.3. Осуществлять уход за посевами и посадками сельскохозяйственных культур.</w:t>
      </w:r>
    </w:p>
    <w:p w14:paraId="7E15A86D" w14:textId="77777777" w:rsidR="00B24EE1" w:rsidRPr="0056122F" w:rsidRDefault="00B24EE1" w:rsidP="00B24EE1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56122F">
        <w:rPr>
          <w:rFonts w:ascii="Times New Roman" w:hAnsi="Times New Roman" w:cs="Times New Roman"/>
          <w:i/>
          <w:spacing w:val="-1"/>
          <w:sz w:val="24"/>
          <w:szCs w:val="28"/>
          <w:u w:val="single"/>
        </w:rPr>
        <w:t>ПК 1.5. Проводить уборку и первичную обработку урожая.</w:t>
      </w:r>
    </w:p>
    <w:p w14:paraId="1FEB4826" w14:textId="77777777" w:rsidR="00B24EE1" w:rsidRPr="0056122F" w:rsidRDefault="00B24EE1" w:rsidP="00B24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учебной практики: </w:t>
      </w:r>
      <w:r w:rsidRPr="0056122F">
        <w:rPr>
          <w:rFonts w:ascii="Times New Roman" w:hAnsi="Times New Roman" w:cs="Times New Roman"/>
          <w:sz w:val="24"/>
          <w:szCs w:val="24"/>
        </w:rPr>
        <w:t xml:space="preserve">учебная лаборатория, поля хозяйств. Время проведения-  </w:t>
      </w:r>
      <w:r w:rsidRPr="005612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122F">
        <w:rPr>
          <w:rFonts w:ascii="Times New Roman" w:hAnsi="Times New Roman" w:cs="Times New Roman"/>
          <w:sz w:val="24"/>
          <w:szCs w:val="24"/>
        </w:rPr>
        <w:t xml:space="preserve"> семестр, (май), </w:t>
      </w:r>
      <w:r w:rsidRPr="005612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122F">
        <w:rPr>
          <w:rFonts w:ascii="Times New Roman" w:hAnsi="Times New Roman" w:cs="Times New Roman"/>
          <w:sz w:val="24"/>
          <w:szCs w:val="24"/>
        </w:rPr>
        <w:t xml:space="preserve"> семестр, (сентябрь), </w:t>
      </w:r>
      <w:r w:rsidRPr="005612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122F">
        <w:rPr>
          <w:rFonts w:ascii="Times New Roman" w:hAnsi="Times New Roman" w:cs="Times New Roman"/>
          <w:sz w:val="24"/>
          <w:szCs w:val="24"/>
        </w:rPr>
        <w:t xml:space="preserve"> семестр, (май)</w:t>
      </w:r>
    </w:p>
    <w:p w14:paraId="203B98AC" w14:textId="77777777" w:rsidR="00B24EE1" w:rsidRPr="0056122F" w:rsidRDefault="00B24EE1" w:rsidP="00B2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5CC12C" w14:textId="77777777" w:rsidR="00B24EE1" w:rsidRPr="0056122F" w:rsidRDefault="00B24EE1" w:rsidP="00B2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Общая трудоемкость учебной практики составляет 252 часов.</w:t>
      </w:r>
    </w:p>
    <w:p w14:paraId="666B81C9" w14:textId="77777777" w:rsidR="00B24EE1" w:rsidRPr="0056122F" w:rsidRDefault="00B24EE1" w:rsidP="00B2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65A71" w14:textId="5293BD37" w:rsidR="00B24EE1" w:rsidRPr="007E6899" w:rsidRDefault="00B24EE1" w:rsidP="007E6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6122F">
        <w:rPr>
          <w:rStyle w:val="0pt"/>
          <w:rFonts w:eastAsiaTheme="minorHAnsi"/>
          <w:sz w:val="24"/>
          <w:szCs w:val="24"/>
        </w:rPr>
        <w:t>Разработчик: преподаватель  ГБПОУ РС(Я) ЯСХТ Сметанина Римма Андреевна</w:t>
      </w:r>
    </w:p>
    <w:p w14:paraId="0EC22510" w14:textId="77777777" w:rsidR="00B24EE1" w:rsidRPr="0056122F" w:rsidRDefault="00B24EE1" w:rsidP="00B24EE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9149F6B" w14:textId="77777777" w:rsidR="00B24EE1" w:rsidRPr="0056122F" w:rsidRDefault="00B24EE1" w:rsidP="00B24EE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УП 02.02. Агрохимия</w:t>
      </w:r>
    </w:p>
    <w:p w14:paraId="3734A616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79D46824" w14:textId="77777777" w:rsidR="00B24EE1" w:rsidRPr="0056122F" w:rsidRDefault="00B24EE1" w:rsidP="00B24E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Целями учебной практики «Агрохимия» являются закрепление и углубление теоретической подготовки обучающегося и приобретение ими практических умений, навыков и компетенций в сфере профессиональной деятельности по защите почв от эрозии и дефляции, воспроизводству их плодородия.</w:t>
      </w:r>
    </w:p>
    <w:p w14:paraId="64AC1839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A3952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23E5C6DF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410B28D0" w14:textId="77777777" w:rsidR="00B24EE1" w:rsidRPr="0056122F" w:rsidRDefault="00B24EE1" w:rsidP="00B24E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56122F">
        <w:rPr>
          <w:rFonts w:ascii="Times New Roman" w:hAnsi="Times New Roman" w:cs="Times New Roman"/>
          <w:sz w:val="24"/>
          <w:szCs w:val="24"/>
        </w:rPr>
        <w:t xml:space="preserve"> подготовки и внесения удобрений; корректировка доз удобрений в соответствии с учетом плодородия почв;</w:t>
      </w:r>
    </w:p>
    <w:p w14:paraId="64297832" w14:textId="77777777" w:rsidR="00B24EE1" w:rsidRPr="0056122F" w:rsidRDefault="00B24EE1" w:rsidP="00B24E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уметь:</w:t>
      </w:r>
      <w:r w:rsidRPr="0056122F">
        <w:rPr>
          <w:rFonts w:ascii="Times New Roman" w:hAnsi="Times New Roman" w:cs="Times New Roman"/>
          <w:sz w:val="24"/>
          <w:szCs w:val="24"/>
        </w:rPr>
        <w:t xml:space="preserve"> рассчитывать нормы удобрений под культуры в системе севооборота хозяйства на запланированную урожайность;</w:t>
      </w:r>
    </w:p>
    <w:p w14:paraId="25F4FEB1" w14:textId="77777777" w:rsidR="00B24EE1" w:rsidRPr="0056122F" w:rsidRDefault="00B24EE1" w:rsidP="00B24E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знать:</w:t>
      </w:r>
      <w:r w:rsidRPr="0056122F">
        <w:rPr>
          <w:rFonts w:ascii="Times New Roman" w:hAnsi="Times New Roman" w:cs="Times New Roman"/>
          <w:sz w:val="24"/>
          <w:szCs w:val="24"/>
        </w:rPr>
        <w:t xml:space="preserve"> классификацию и основные типы удобрений, их свойства, системы удобрения в севооборотах; способы, сроки и нормы применения удобрений, условия их хранения; процессы превращения в почве.</w:t>
      </w:r>
    </w:p>
    <w:p w14:paraId="42DB8EB0" w14:textId="77777777" w:rsidR="00B24EE1" w:rsidRPr="0056122F" w:rsidRDefault="00B24EE1" w:rsidP="00B24E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общие  и </w:t>
      </w:r>
      <w:r w:rsidRPr="0056122F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 w:rsidRPr="0056122F">
        <w:rPr>
          <w:rFonts w:ascii="Times New Roman" w:hAnsi="Times New Roman" w:cs="Times New Roman"/>
          <w:sz w:val="24"/>
          <w:szCs w:val="24"/>
        </w:rPr>
        <w:t>:</w:t>
      </w:r>
    </w:p>
    <w:p w14:paraId="7BFDCD3A" w14:textId="77777777" w:rsidR="00B24EE1" w:rsidRPr="0056122F" w:rsidRDefault="00B24EE1" w:rsidP="00B24EE1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 xml:space="preserve"> ОК 1. –ОК.</w:t>
      </w:r>
    </w:p>
    <w:p w14:paraId="52B71B5C" w14:textId="77777777" w:rsidR="00B24EE1" w:rsidRPr="0056122F" w:rsidRDefault="00B24EE1" w:rsidP="00B24E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ПК 2.1. Повышать плодородие почвы;</w:t>
      </w:r>
    </w:p>
    <w:p w14:paraId="55A18AD6" w14:textId="77777777" w:rsidR="00B24EE1" w:rsidRPr="0056122F" w:rsidRDefault="00B24EE1" w:rsidP="00B24E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Общая трудоемкость учебной практики составляет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5612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31581B98" w14:textId="77777777" w:rsidR="00B24EE1" w:rsidRPr="0056122F" w:rsidRDefault="00B24EE1" w:rsidP="00B2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Формой отчетности по итогам практики является дифференцированный зачет. Время проведения аттестации – 2 курс, 4 семестр.</w:t>
      </w:r>
    </w:p>
    <w:p w14:paraId="1C27669F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2E98916B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74E3AA67" w14:textId="77777777" w:rsidR="00B24EE1" w:rsidRPr="0056122F" w:rsidRDefault="00B24EE1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2BE49B1" w14:textId="0567A9A4" w:rsidR="00B24EE1" w:rsidRPr="0056122F" w:rsidRDefault="00B24EE1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91DB1F6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b/>
          <w:i/>
          <w:sz w:val="24"/>
          <w:szCs w:val="24"/>
          <w:u w:val="single"/>
        </w:rPr>
        <w:t>УП 03.01.  Хранения продукции растениеводства</w:t>
      </w:r>
    </w:p>
    <w:p w14:paraId="63412014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54789DD2" w14:textId="77777777" w:rsidR="00B24EE1" w:rsidRPr="0056122F" w:rsidRDefault="00B24EE1" w:rsidP="00B24EE1">
      <w:pPr>
        <w:spacing w:line="36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</w:rPr>
        <w:t xml:space="preserve">Целями учебной практики </w:t>
      </w:r>
      <w:r w:rsidRPr="0056122F">
        <w:rPr>
          <w:rFonts w:ascii="Times New Roman" w:hAnsi="Times New Roman" w:cs="Times New Roman"/>
          <w:b/>
        </w:rPr>
        <w:t>«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>Хранения продукции растениеводства</w:t>
      </w:r>
      <w:r w:rsidRPr="0056122F">
        <w:rPr>
          <w:rFonts w:ascii="Times New Roman" w:hAnsi="Times New Roman" w:cs="Times New Roman"/>
        </w:rPr>
        <w:t xml:space="preserve">» являются  </w:t>
      </w:r>
      <w:r w:rsidRPr="0056122F">
        <w:rPr>
          <w:rFonts w:ascii="Times New Roman" w:hAnsi="Times New Roman" w:cs="Times New Roman"/>
          <w:i/>
          <w:u w:val="single"/>
        </w:rPr>
        <w:t xml:space="preserve">закрепление и углубление теоретической </w:t>
      </w:r>
      <w:r w:rsidRPr="0056122F">
        <w:rPr>
          <w:rFonts w:ascii="Times New Roman" w:hAnsi="Times New Roman" w:cs="Times New Roman"/>
          <w:i/>
          <w:spacing w:val="-3"/>
          <w:u w:val="single"/>
        </w:rPr>
        <w:t>подготовки</w:t>
      </w:r>
      <w:r w:rsidRPr="0056122F">
        <w:rPr>
          <w:rFonts w:ascii="Times New Roman" w:hAnsi="Times New Roman" w:cs="Times New Roman"/>
          <w:i/>
          <w:u w:val="single"/>
        </w:rPr>
        <w:t xml:space="preserve"> обучающегося и приобретение ими практических умений, навыков и компетенций в сфере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профессиональной </w:t>
      </w:r>
      <w:r w:rsidRPr="0056122F">
        <w:rPr>
          <w:rFonts w:ascii="Times New Roman" w:hAnsi="Times New Roman" w:cs="Times New Roman"/>
          <w:i/>
          <w:u w:val="single"/>
        </w:rPr>
        <w:t>деятельности по хранении, транспортировке, предпродажной подготовки и реализации продукции растениеводства.</w:t>
      </w:r>
    </w:p>
    <w:p w14:paraId="324B531D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0EC04080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0077347D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56122F">
        <w:rPr>
          <w:rFonts w:ascii="Times New Roman" w:hAnsi="Times New Roman" w:cs="Times New Roman"/>
          <w:b/>
          <w:bCs/>
          <w:i/>
          <w:u w:val="single"/>
        </w:rPr>
        <w:t>- уметь:</w:t>
      </w:r>
    </w:p>
    <w:p w14:paraId="7825458C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- подготавливать объекты и оборудование для хранения продукции растениеводства к работе;</w:t>
      </w:r>
    </w:p>
    <w:p w14:paraId="48E9F728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определять способы и методы хранения;</w:t>
      </w:r>
    </w:p>
    <w:p w14:paraId="52BBA31B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анализировать условия хранения продукции </w:t>
      </w:r>
      <w:r w:rsidRPr="0056122F">
        <w:rPr>
          <w:rFonts w:ascii="Times New Roman" w:hAnsi="Times New Roman" w:cs="Times New Roman"/>
        </w:rPr>
        <w:t>растениеводства;</w:t>
      </w:r>
    </w:p>
    <w:p w14:paraId="036D1A07" w14:textId="77777777" w:rsidR="00B24EE1" w:rsidRPr="0056122F" w:rsidRDefault="00B24EE1" w:rsidP="00B24EE1">
      <w:pPr>
        <w:shd w:val="clear" w:color="auto" w:fill="FFFFFF"/>
        <w:spacing w:line="360" w:lineRule="auto"/>
        <w:ind w:right="12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lastRenderedPageBreak/>
        <w:t>- рассчитывать потери при транспортировке, хранении</w:t>
      </w:r>
      <w:r w:rsidRPr="0056122F">
        <w:rPr>
          <w:rFonts w:ascii="Times New Roman" w:hAnsi="Times New Roman" w:cs="Times New Roman"/>
        </w:rPr>
        <w:t>;</w:t>
      </w:r>
    </w:p>
    <w:p w14:paraId="0B8C4282" w14:textId="77777777" w:rsidR="00B24EE1" w:rsidRPr="0056122F" w:rsidRDefault="00B24EE1" w:rsidP="00B24EE1">
      <w:pPr>
        <w:shd w:val="clear" w:color="auto" w:fill="FFFFFF"/>
        <w:spacing w:line="360" w:lineRule="auto"/>
        <w:ind w:right="10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- определять качество зерна, плодоовощной продукции, технических культур в целях их реализации;</w:t>
      </w:r>
    </w:p>
    <w:p w14:paraId="1EE01F0A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b/>
          <w:bCs/>
          <w:i/>
          <w:u w:val="single"/>
        </w:rPr>
        <w:t>- знать:</w:t>
      </w:r>
    </w:p>
    <w:p w14:paraId="171383C0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основы стандартизации и подтверждения качества </w:t>
      </w:r>
      <w:r w:rsidRPr="0056122F">
        <w:rPr>
          <w:rFonts w:ascii="Times New Roman" w:hAnsi="Times New Roman" w:cs="Times New Roman"/>
        </w:rPr>
        <w:t>продукции растениеводства;</w:t>
      </w:r>
    </w:p>
    <w:p w14:paraId="62B20A4E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технологии ее хранения;</w:t>
      </w:r>
    </w:p>
    <w:p w14:paraId="63423CF5" w14:textId="77777777" w:rsidR="00B24EE1" w:rsidRPr="0056122F" w:rsidRDefault="00B24EE1" w:rsidP="00B24EE1">
      <w:pPr>
        <w:shd w:val="clear" w:color="auto" w:fill="FFFFFF"/>
        <w:spacing w:line="360" w:lineRule="auto"/>
        <w:ind w:right="115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требования к режимам и срокам хранения продукции </w:t>
      </w:r>
      <w:r w:rsidRPr="0056122F">
        <w:rPr>
          <w:rFonts w:ascii="Times New Roman" w:hAnsi="Times New Roman" w:cs="Times New Roman"/>
        </w:rPr>
        <w:t>растениеводства;</w:t>
      </w:r>
    </w:p>
    <w:p w14:paraId="7F296F0C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 xml:space="preserve">- характеристики объектов и оборудования для </w:t>
      </w:r>
      <w:r w:rsidRPr="0056122F">
        <w:rPr>
          <w:rFonts w:ascii="Times New Roman" w:hAnsi="Times New Roman" w:cs="Times New Roman"/>
        </w:rPr>
        <w:t>хранения продукции растениеводства;</w:t>
      </w:r>
    </w:p>
    <w:p w14:paraId="73961CB6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условия транспортировки продукции растениеводства;</w:t>
      </w:r>
    </w:p>
    <w:p w14:paraId="60D86DF9" w14:textId="77777777" w:rsidR="00B24EE1" w:rsidRPr="0056122F" w:rsidRDefault="00B24EE1" w:rsidP="00B24EE1">
      <w:pPr>
        <w:shd w:val="clear" w:color="auto" w:fill="FFFFFF"/>
        <w:spacing w:line="360" w:lineRule="auto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spacing w:val="-3"/>
        </w:rPr>
        <w:t xml:space="preserve">- нормы потерь при транспортировке, хранении и </w:t>
      </w:r>
      <w:r w:rsidRPr="0056122F">
        <w:rPr>
          <w:rFonts w:ascii="Times New Roman" w:hAnsi="Times New Roman" w:cs="Times New Roman"/>
        </w:rPr>
        <w:t>реализации продукции растениеводства;</w:t>
      </w:r>
    </w:p>
    <w:p w14:paraId="69FFCD09" w14:textId="77777777" w:rsidR="00B24EE1" w:rsidRPr="0056122F" w:rsidRDefault="00B24EE1" w:rsidP="00B24EE1">
      <w:pPr>
        <w:pStyle w:val="a6"/>
        <w:tabs>
          <w:tab w:val="num" w:pos="0"/>
        </w:tabs>
        <w:spacing w:line="360" w:lineRule="auto"/>
        <w:ind w:left="0"/>
        <w:contextualSpacing/>
        <w:rPr>
          <w:i/>
          <w:sz w:val="22"/>
          <w:szCs w:val="22"/>
          <w:u w:val="single"/>
        </w:rPr>
      </w:pPr>
      <w:r w:rsidRPr="0056122F">
        <w:rPr>
          <w:b/>
          <w:i/>
          <w:sz w:val="22"/>
          <w:szCs w:val="22"/>
          <w:u w:val="single"/>
        </w:rPr>
        <w:t xml:space="preserve">б) общие  и </w:t>
      </w:r>
      <w:r w:rsidRPr="0056122F">
        <w:rPr>
          <w:b/>
          <w:i/>
          <w:spacing w:val="-3"/>
          <w:sz w:val="22"/>
          <w:szCs w:val="22"/>
          <w:u w:val="single"/>
        </w:rPr>
        <w:t>профессиональные компетенции</w:t>
      </w:r>
      <w:r w:rsidRPr="0056122F">
        <w:rPr>
          <w:i/>
          <w:sz w:val="22"/>
          <w:szCs w:val="22"/>
          <w:u w:val="single"/>
        </w:rPr>
        <w:t>:</w:t>
      </w:r>
    </w:p>
    <w:p w14:paraId="1569BB79" w14:textId="77777777" w:rsidR="00B24EE1" w:rsidRPr="0056122F" w:rsidRDefault="00B24EE1" w:rsidP="00B24EE1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 xml:space="preserve">- </w:t>
      </w:r>
      <w:r w:rsidRPr="0056122F">
        <w:rPr>
          <w:rFonts w:ascii="Times New Roman" w:eastAsia="Times New Roman" w:hAnsi="Times New Roman" w:cs="Times New Roman"/>
          <w:spacing w:val="-2"/>
        </w:rPr>
        <w:t xml:space="preserve">ОК 1. Понимать сущность и социальную значимость своей будущей </w:t>
      </w:r>
      <w:r w:rsidRPr="0056122F">
        <w:rPr>
          <w:rFonts w:ascii="Times New Roman" w:eastAsia="Times New Roman" w:hAnsi="Times New Roman" w:cs="Times New Roman"/>
        </w:rPr>
        <w:t>профессии, проявлять к ней устойчивый интерес.</w:t>
      </w:r>
    </w:p>
    <w:p w14:paraId="1449C556" w14:textId="77777777" w:rsidR="00B24EE1" w:rsidRPr="0056122F" w:rsidRDefault="00B24EE1" w:rsidP="00B24EE1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</w:t>
      </w:r>
      <w:r w:rsidRPr="0056122F">
        <w:rPr>
          <w:rFonts w:ascii="Times New Roman" w:eastAsia="Times New Roman" w:hAnsi="Times New Roman" w:cs="Times New Roman"/>
          <w:spacing w:val="-3"/>
        </w:rPr>
        <w:t xml:space="preserve">ОК 2. Организовывать собственную деятельность, выбирать типовые </w:t>
      </w:r>
      <w:r w:rsidRPr="0056122F">
        <w:rPr>
          <w:rFonts w:ascii="Times New Roman" w:eastAsia="Times New Roman" w:hAnsi="Times New Roman" w:cs="Times New Roman"/>
        </w:rPr>
        <w:t>методы и способы выполнения профессиональных задач, оценивать их эффективность и качество.</w:t>
      </w:r>
    </w:p>
    <w:p w14:paraId="6D242671" w14:textId="77777777" w:rsidR="00B24EE1" w:rsidRPr="0056122F" w:rsidRDefault="00B24EE1" w:rsidP="00B24EE1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EE3B1B7" w14:textId="77777777" w:rsidR="00B24EE1" w:rsidRPr="0056122F" w:rsidRDefault="00B24EE1" w:rsidP="00B24EE1">
      <w:pPr>
        <w:shd w:val="clear" w:color="auto" w:fill="FFFFFF"/>
        <w:spacing w:line="360" w:lineRule="auto"/>
        <w:ind w:right="34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 xml:space="preserve">ОК 4. Осуществлять поиск и использование информации, </w:t>
      </w:r>
      <w:r w:rsidRPr="0056122F">
        <w:rPr>
          <w:rFonts w:ascii="Times New Roman" w:eastAsia="Times New Roman" w:hAnsi="Times New Roman" w:cs="Times New Roman"/>
          <w:spacing w:val="-1"/>
        </w:rPr>
        <w:t xml:space="preserve">необходимой для эффективного выполнения профессиональных задач, </w:t>
      </w:r>
      <w:r w:rsidRPr="0056122F">
        <w:rPr>
          <w:rFonts w:ascii="Times New Roman" w:eastAsia="Times New Roman" w:hAnsi="Times New Roman" w:cs="Times New Roman"/>
        </w:rPr>
        <w:t>профессионального и личностного развития.</w:t>
      </w:r>
    </w:p>
    <w:p w14:paraId="20258C47" w14:textId="77777777" w:rsidR="00B24EE1" w:rsidRPr="0056122F" w:rsidRDefault="00B24EE1" w:rsidP="00B24EE1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B834E9E" w14:textId="77777777" w:rsidR="00B24EE1" w:rsidRPr="0056122F" w:rsidRDefault="00B24EE1" w:rsidP="00B24EE1">
      <w:pPr>
        <w:shd w:val="clear" w:color="auto" w:fill="FFFFFF"/>
        <w:spacing w:before="5" w:line="360" w:lineRule="auto"/>
        <w:ind w:right="38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576BE088" w14:textId="77777777" w:rsidR="00B24EE1" w:rsidRPr="0056122F" w:rsidRDefault="00B24EE1" w:rsidP="00B24EE1">
      <w:pPr>
        <w:shd w:val="clear" w:color="auto" w:fill="FFFFFF"/>
        <w:spacing w:before="5" w:line="360" w:lineRule="auto"/>
        <w:ind w:right="38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091B924" w14:textId="77777777" w:rsidR="00B24EE1" w:rsidRPr="0056122F" w:rsidRDefault="00B24EE1" w:rsidP="00B24EE1">
      <w:pPr>
        <w:shd w:val="clear" w:color="auto" w:fill="FFFFFF"/>
        <w:spacing w:before="5" w:line="360" w:lineRule="auto"/>
        <w:ind w:right="48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51787DF5" w14:textId="77777777" w:rsidR="00B24EE1" w:rsidRPr="0056122F" w:rsidRDefault="00B24EE1" w:rsidP="00B24EE1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ПК 3.1. Выбирать способы и методы закладки продукции растениеводства на хранение.</w:t>
      </w:r>
    </w:p>
    <w:p w14:paraId="1684FEB7" w14:textId="77777777" w:rsidR="00B24EE1" w:rsidRPr="0056122F" w:rsidRDefault="00B24EE1" w:rsidP="00B24EE1">
      <w:pPr>
        <w:shd w:val="clear" w:color="auto" w:fill="FFFFFF"/>
        <w:spacing w:line="360" w:lineRule="auto"/>
        <w:ind w:left="62" w:right="14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ПК 3.2. Подготавливать объекты для хранения продукции растениеводства к эксплуатации.</w:t>
      </w:r>
    </w:p>
    <w:p w14:paraId="072C7CBD" w14:textId="77777777" w:rsidR="00B24EE1" w:rsidRPr="0056122F" w:rsidRDefault="00B24EE1" w:rsidP="00B24EE1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ПК 3.3. Контролировать состояние продукции растениеводства в период хранения.</w:t>
      </w:r>
    </w:p>
    <w:p w14:paraId="50BA125C" w14:textId="77777777" w:rsidR="00B24EE1" w:rsidRPr="0056122F" w:rsidRDefault="00B24EE1" w:rsidP="00B24E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</w:rPr>
        <w:t xml:space="preserve">Место и время проведения учебной практики: </w:t>
      </w:r>
      <w:r w:rsidRPr="0056122F">
        <w:rPr>
          <w:rFonts w:ascii="Times New Roman" w:hAnsi="Times New Roman" w:cs="Times New Roman"/>
          <w:i/>
          <w:u w:val="single"/>
        </w:rPr>
        <w:t>лаборатория</w:t>
      </w:r>
      <w:r w:rsidRPr="0056122F">
        <w:rPr>
          <w:rFonts w:ascii="Times New Roman" w:hAnsi="Times New Roman" w:cs="Times New Roman"/>
          <w:spacing w:val="-1"/>
        </w:rPr>
        <w:t xml:space="preserve"> </w:t>
      </w:r>
      <w:r w:rsidRPr="0056122F">
        <w:rPr>
          <w:rFonts w:ascii="Times New Roman" w:hAnsi="Times New Roman" w:cs="Times New Roman"/>
          <w:i/>
          <w:spacing w:val="-1"/>
          <w:u w:val="single"/>
        </w:rPr>
        <w:t>«Технология хранения и переработки продукции растениеводства»</w:t>
      </w:r>
      <w:r w:rsidRPr="0056122F">
        <w:rPr>
          <w:rFonts w:ascii="Times New Roman" w:hAnsi="Times New Roman" w:cs="Times New Roman"/>
          <w:i/>
          <w:u w:val="single"/>
        </w:rPr>
        <w:t xml:space="preserve"> и овощехранилища пригородных хозяйств;  время проведения практики – 3 курс 5 семестр.</w:t>
      </w:r>
      <w:r w:rsidRPr="0056122F">
        <w:rPr>
          <w:rFonts w:ascii="Times New Roman" w:hAnsi="Times New Roman" w:cs="Times New Roman"/>
          <w:i/>
        </w:rPr>
        <w:t xml:space="preserve">  </w:t>
      </w:r>
    </w:p>
    <w:p w14:paraId="0D5F3A01" w14:textId="77777777" w:rsidR="00B24EE1" w:rsidRPr="0056122F" w:rsidRDefault="00B24EE1" w:rsidP="00B24EE1">
      <w:pPr>
        <w:spacing w:line="360" w:lineRule="auto"/>
        <w:ind w:firstLine="709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lastRenderedPageBreak/>
        <w:t>Общая трудоемкость учебной практики составляет __</w:t>
      </w:r>
      <w:r w:rsidRPr="0056122F">
        <w:rPr>
          <w:rFonts w:ascii="Times New Roman" w:hAnsi="Times New Roman" w:cs="Times New Roman"/>
          <w:b/>
          <w:i/>
          <w:u w:val="single"/>
        </w:rPr>
        <w:t>72</w:t>
      </w:r>
      <w:r w:rsidRPr="0056122F">
        <w:rPr>
          <w:rFonts w:ascii="Times New Roman" w:hAnsi="Times New Roman" w:cs="Times New Roman"/>
        </w:rPr>
        <w:t>__ часа.</w:t>
      </w:r>
    </w:p>
    <w:p w14:paraId="1940DF07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68B8DEE4" w14:textId="77777777" w:rsidR="00B24EE1" w:rsidRPr="0056122F" w:rsidRDefault="00B24EE1" w:rsidP="00B24EE1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74BB862" w14:textId="77777777" w:rsidR="00B24EE1" w:rsidRPr="0056122F" w:rsidRDefault="00B24EE1" w:rsidP="00B24E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69A1A70C" w14:textId="77777777" w:rsidR="00B24EE1" w:rsidRPr="0056122F" w:rsidRDefault="00B24EE1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992625B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22F">
        <w:rPr>
          <w:rFonts w:ascii="Times New Roman" w:hAnsi="Times New Roman" w:cs="Times New Roman"/>
          <w:b/>
          <w:i/>
          <w:sz w:val="24"/>
          <w:szCs w:val="24"/>
          <w:u w:val="single"/>
        </w:rPr>
        <w:t>УП 03.02.  Переработка продукции растениеводства</w:t>
      </w:r>
    </w:p>
    <w:p w14:paraId="7FD42594" w14:textId="77777777" w:rsidR="00B24EE1" w:rsidRPr="0056122F" w:rsidRDefault="00B24EE1" w:rsidP="00B24EE1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8B2ADF5" w14:textId="77777777" w:rsidR="00B24EE1" w:rsidRPr="0056122F" w:rsidRDefault="00B24EE1" w:rsidP="00B24E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56122F">
        <w:rPr>
          <w:rFonts w:ascii="Times New Roman" w:hAnsi="Times New Roman" w:cs="Times New Roman"/>
        </w:rPr>
        <w:t xml:space="preserve">Целями учебной практики </w:t>
      </w:r>
      <w:r w:rsidRPr="0056122F">
        <w:rPr>
          <w:rFonts w:ascii="Times New Roman" w:hAnsi="Times New Roman" w:cs="Times New Roman"/>
          <w:b/>
        </w:rPr>
        <w:t>«</w:t>
      </w:r>
      <w:r w:rsidRPr="0056122F">
        <w:rPr>
          <w:rFonts w:ascii="Times New Roman" w:hAnsi="Times New Roman" w:cs="Times New Roman"/>
          <w:i/>
          <w:u w:val="single"/>
        </w:rPr>
        <w:t>Переработка</w:t>
      </w:r>
      <w:r w:rsidRPr="00561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продукции растениеводства</w:t>
      </w:r>
      <w:r w:rsidRPr="0056122F">
        <w:rPr>
          <w:rFonts w:ascii="Times New Roman" w:hAnsi="Times New Roman" w:cs="Times New Roman"/>
        </w:rPr>
        <w:t xml:space="preserve">» являются  </w:t>
      </w:r>
      <w:r w:rsidRPr="0056122F">
        <w:rPr>
          <w:rFonts w:ascii="Times New Roman" w:hAnsi="Times New Roman" w:cs="Times New Roman"/>
          <w:i/>
          <w:u w:val="single"/>
        </w:rPr>
        <w:t xml:space="preserve">закрепление и углубление теоретической </w:t>
      </w:r>
      <w:r w:rsidRPr="0056122F">
        <w:rPr>
          <w:rFonts w:ascii="Times New Roman" w:hAnsi="Times New Roman" w:cs="Times New Roman"/>
          <w:i/>
          <w:spacing w:val="-3"/>
          <w:u w:val="single"/>
        </w:rPr>
        <w:t>подготовки</w:t>
      </w:r>
      <w:r w:rsidRPr="0056122F">
        <w:rPr>
          <w:rFonts w:ascii="Times New Roman" w:hAnsi="Times New Roman" w:cs="Times New Roman"/>
          <w:i/>
          <w:u w:val="single"/>
        </w:rPr>
        <w:t xml:space="preserve"> обучающегося и приобретение ими практических умений, навыков и компетенций в сфере </w:t>
      </w:r>
      <w:r w:rsidRPr="0056122F">
        <w:rPr>
          <w:rFonts w:ascii="Times New Roman" w:hAnsi="Times New Roman" w:cs="Times New Roman"/>
          <w:i/>
          <w:spacing w:val="-3"/>
          <w:u w:val="single"/>
        </w:rPr>
        <w:t xml:space="preserve">профессиональной </w:t>
      </w:r>
      <w:r w:rsidRPr="0056122F">
        <w:rPr>
          <w:rFonts w:ascii="Times New Roman" w:hAnsi="Times New Roman" w:cs="Times New Roman"/>
          <w:i/>
          <w:u w:val="single"/>
        </w:rPr>
        <w:t>деятельности по хранении, транспортировке, предпродажной подготовки и реализации продукции растениеводства.</w:t>
      </w:r>
    </w:p>
    <w:p w14:paraId="49C847FA" w14:textId="77777777" w:rsidR="00B24EE1" w:rsidRPr="0056122F" w:rsidRDefault="00B24EE1" w:rsidP="00B2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237E0F99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362928E4" w14:textId="77777777" w:rsidR="00B24EE1" w:rsidRPr="0056122F" w:rsidRDefault="00B24EE1" w:rsidP="00B2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6412712B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56122F">
        <w:rPr>
          <w:rFonts w:ascii="Times New Roman" w:hAnsi="Times New Roman" w:cs="Times New Roman"/>
          <w:b/>
          <w:bCs/>
          <w:i/>
          <w:u w:val="single"/>
        </w:rPr>
        <w:t>- уметь:</w:t>
      </w:r>
    </w:p>
    <w:p w14:paraId="328C5D42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- подготавливать объекты и оборудование для хранения продукции растениеводства к работе;</w:t>
      </w:r>
    </w:p>
    <w:p w14:paraId="4DE27043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определять способы и методы хранения;</w:t>
      </w:r>
    </w:p>
    <w:p w14:paraId="02F99887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анализировать условия хранения продукции </w:t>
      </w:r>
      <w:r w:rsidRPr="0056122F">
        <w:rPr>
          <w:rFonts w:ascii="Times New Roman" w:hAnsi="Times New Roman" w:cs="Times New Roman"/>
        </w:rPr>
        <w:t>растениеводства;</w:t>
      </w:r>
    </w:p>
    <w:p w14:paraId="3C5D32E2" w14:textId="77777777" w:rsidR="00B24EE1" w:rsidRPr="0056122F" w:rsidRDefault="00B24EE1" w:rsidP="00B24EE1">
      <w:pPr>
        <w:shd w:val="clear" w:color="auto" w:fill="FFFFFF"/>
        <w:spacing w:line="360" w:lineRule="auto"/>
        <w:ind w:right="120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>- рассчитывать потери при транспортировке, хранении</w:t>
      </w:r>
      <w:r w:rsidRPr="0056122F">
        <w:rPr>
          <w:rFonts w:ascii="Times New Roman" w:hAnsi="Times New Roman" w:cs="Times New Roman"/>
        </w:rPr>
        <w:t>;</w:t>
      </w:r>
    </w:p>
    <w:p w14:paraId="5E75D8A6" w14:textId="77777777" w:rsidR="00B24EE1" w:rsidRPr="0056122F" w:rsidRDefault="00B24EE1" w:rsidP="00B24EE1">
      <w:pPr>
        <w:shd w:val="clear" w:color="auto" w:fill="FFFFFF"/>
        <w:spacing w:line="360" w:lineRule="auto"/>
        <w:ind w:right="10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>- определять качество зерна, плодоовощной продукции, технических культур в целях их реализации;</w:t>
      </w:r>
    </w:p>
    <w:p w14:paraId="6A055343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612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22F">
        <w:rPr>
          <w:rFonts w:ascii="Times New Roman" w:hAnsi="Times New Roman" w:cs="Times New Roman"/>
          <w:b/>
          <w:bCs/>
          <w:i/>
          <w:u w:val="single"/>
        </w:rPr>
        <w:t>- знать:</w:t>
      </w:r>
    </w:p>
    <w:p w14:paraId="69580DF3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основы стандартизации и подтверждения качества </w:t>
      </w:r>
      <w:r w:rsidRPr="0056122F">
        <w:rPr>
          <w:rFonts w:ascii="Times New Roman" w:hAnsi="Times New Roman" w:cs="Times New Roman"/>
        </w:rPr>
        <w:t>продукции растениеводства;</w:t>
      </w:r>
    </w:p>
    <w:p w14:paraId="721C1098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технологии ее хранения;</w:t>
      </w:r>
    </w:p>
    <w:p w14:paraId="39B597F2" w14:textId="77777777" w:rsidR="00B24EE1" w:rsidRPr="0056122F" w:rsidRDefault="00B24EE1" w:rsidP="00B24EE1">
      <w:pPr>
        <w:shd w:val="clear" w:color="auto" w:fill="FFFFFF"/>
        <w:spacing w:line="360" w:lineRule="auto"/>
        <w:ind w:right="115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требования к режимам и срокам хранения продукции </w:t>
      </w:r>
      <w:r w:rsidRPr="0056122F">
        <w:rPr>
          <w:rFonts w:ascii="Times New Roman" w:hAnsi="Times New Roman" w:cs="Times New Roman"/>
        </w:rPr>
        <w:t>растениеводства;</w:t>
      </w:r>
    </w:p>
    <w:p w14:paraId="0692FB28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 xml:space="preserve">- характеристики объектов и оборудования для </w:t>
      </w:r>
      <w:r w:rsidRPr="0056122F">
        <w:rPr>
          <w:rFonts w:ascii="Times New Roman" w:hAnsi="Times New Roman" w:cs="Times New Roman"/>
        </w:rPr>
        <w:t>хранения продукции растениеводства;</w:t>
      </w:r>
    </w:p>
    <w:p w14:paraId="4FB9D1A5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условия транспортировки продукции растениеводства;</w:t>
      </w:r>
    </w:p>
    <w:p w14:paraId="26AC95E9" w14:textId="77777777" w:rsidR="00B24EE1" w:rsidRPr="0056122F" w:rsidRDefault="00B24EE1" w:rsidP="00B24EE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нормы потерь при транспортировке, хранении и </w:t>
      </w:r>
      <w:r w:rsidRPr="0056122F">
        <w:rPr>
          <w:rFonts w:ascii="Times New Roman" w:hAnsi="Times New Roman" w:cs="Times New Roman"/>
        </w:rPr>
        <w:t>реализации продукции растениеводства;</w:t>
      </w:r>
    </w:p>
    <w:p w14:paraId="45FFE5DC" w14:textId="77777777" w:rsidR="00B24EE1" w:rsidRPr="0056122F" w:rsidRDefault="00B24EE1" w:rsidP="00B24EE1">
      <w:pPr>
        <w:pStyle w:val="a6"/>
        <w:tabs>
          <w:tab w:val="num" w:pos="0"/>
        </w:tabs>
        <w:spacing w:line="360" w:lineRule="auto"/>
        <w:ind w:left="0"/>
        <w:contextualSpacing/>
        <w:rPr>
          <w:i/>
          <w:sz w:val="22"/>
          <w:szCs w:val="22"/>
          <w:u w:val="single"/>
        </w:rPr>
      </w:pPr>
      <w:r w:rsidRPr="0056122F">
        <w:rPr>
          <w:b/>
          <w:i/>
          <w:sz w:val="22"/>
          <w:szCs w:val="22"/>
          <w:u w:val="single"/>
        </w:rPr>
        <w:t xml:space="preserve">б) общие  и </w:t>
      </w:r>
      <w:r w:rsidRPr="0056122F">
        <w:rPr>
          <w:b/>
          <w:i/>
          <w:spacing w:val="-3"/>
          <w:sz w:val="22"/>
          <w:szCs w:val="22"/>
          <w:u w:val="single"/>
        </w:rPr>
        <w:t>профессиональные компетенции</w:t>
      </w:r>
      <w:r w:rsidRPr="0056122F">
        <w:rPr>
          <w:i/>
          <w:sz w:val="22"/>
          <w:szCs w:val="22"/>
          <w:u w:val="single"/>
        </w:rPr>
        <w:t>:</w:t>
      </w:r>
    </w:p>
    <w:p w14:paraId="0521F713" w14:textId="77777777" w:rsidR="00B24EE1" w:rsidRPr="0056122F" w:rsidRDefault="00B24EE1" w:rsidP="00B24EE1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  <w:spacing w:val="-2"/>
        </w:rPr>
        <w:t xml:space="preserve">- </w:t>
      </w:r>
      <w:r w:rsidRPr="0056122F">
        <w:rPr>
          <w:rFonts w:ascii="Times New Roman" w:eastAsia="Times New Roman" w:hAnsi="Times New Roman" w:cs="Times New Roman"/>
          <w:spacing w:val="-2"/>
        </w:rPr>
        <w:t xml:space="preserve">ОК 1. Понимать сущность и социальную значимость своей будущей </w:t>
      </w:r>
      <w:r w:rsidRPr="0056122F">
        <w:rPr>
          <w:rFonts w:ascii="Times New Roman" w:eastAsia="Times New Roman" w:hAnsi="Times New Roman" w:cs="Times New Roman"/>
        </w:rPr>
        <w:t>профессии, проявлять к ней устойчивый интерес.</w:t>
      </w:r>
    </w:p>
    <w:p w14:paraId="031058B1" w14:textId="77777777" w:rsidR="00B24EE1" w:rsidRPr="0056122F" w:rsidRDefault="00B24EE1" w:rsidP="00B24EE1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  <w:spacing w:val="-3"/>
        </w:rPr>
        <w:t xml:space="preserve">- </w:t>
      </w:r>
      <w:r w:rsidRPr="0056122F">
        <w:rPr>
          <w:rFonts w:ascii="Times New Roman" w:eastAsia="Times New Roman" w:hAnsi="Times New Roman" w:cs="Times New Roman"/>
          <w:spacing w:val="-3"/>
        </w:rPr>
        <w:t xml:space="preserve">ОК 2. Организовывать собственную деятельность, выбирать типовые </w:t>
      </w:r>
      <w:r w:rsidRPr="0056122F">
        <w:rPr>
          <w:rFonts w:ascii="Times New Roman" w:eastAsia="Times New Roman" w:hAnsi="Times New Roman" w:cs="Times New Roman"/>
        </w:rPr>
        <w:t>методы и способы выполнения профессиональных задач, оценивать их эффективность и качество.</w:t>
      </w:r>
    </w:p>
    <w:p w14:paraId="2527280A" w14:textId="77777777" w:rsidR="00B24EE1" w:rsidRPr="0056122F" w:rsidRDefault="00B24EE1" w:rsidP="00B24EE1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6A37C1C7" w14:textId="77777777" w:rsidR="00B24EE1" w:rsidRPr="0056122F" w:rsidRDefault="00B24EE1" w:rsidP="00B24EE1">
      <w:pPr>
        <w:shd w:val="clear" w:color="auto" w:fill="FFFFFF"/>
        <w:spacing w:line="360" w:lineRule="auto"/>
        <w:ind w:right="34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lastRenderedPageBreak/>
        <w:t xml:space="preserve">- </w:t>
      </w:r>
      <w:r w:rsidRPr="0056122F">
        <w:rPr>
          <w:rFonts w:ascii="Times New Roman" w:eastAsia="Times New Roman" w:hAnsi="Times New Roman" w:cs="Times New Roman"/>
        </w:rPr>
        <w:t xml:space="preserve">ОК 4. Осуществлять поиск и использование информации, </w:t>
      </w:r>
      <w:r w:rsidRPr="0056122F">
        <w:rPr>
          <w:rFonts w:ascii="Times New Roman" w:eastAsia="Times New Roman" w:hAnsi="Times New Roman" w:cs="Times New Roman"/>
          <w:spacing w:val="-1"/>
        </w:rPr>
        <w:t xml:space="preserve">необходимой для эффективного выполнения профессиональных задач, </w:t>
      </w:r>
      <w:r w:rsidRPr="0056122F">
        <w:rPr>
          <w:rFonts w:ascii="Times New Roman" w:eastAsia="Times New Roman" w:hAnsi="Times New Roman" w:cs="Times New Roman"/>
        </w:rPr>
        <w:t>профессионального и личностного развития.</w:t>
      </w:r>
    </w:p>
    <w:p w14:paraId="7811DE55" w14:textId="77777777" w:rsidR="00B24EE1" w:rsidRPr="0056122F" w:rsidRDefault="00B24EE1" w:rsidP="00B24EE1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08B6A6C" w14:textId="77777777" w:rsidR="00B24EE1" w:rsidRPr="0056122F" w:rsidRDefault="00B24EE1" w:rsidP="00B24EE1">
      <w:pPr>
        <w:shd w:val="clear" w:color="auto" w:fill="FFFFFF"/>
        <w:spacing w:before="5" w:line="360" w:lineRule="auto"/>
        <w:ind w:right="38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5F7EA1B3" w14:textId="77777777" w:rsidR="00B24EE1" w:rsidRPr="0056122F" w:rsidRDefault="00B24EE1" w:rsidP="00B24EE1">
      <w:pPr>
        <w:shd w:val="clear" w:color="auto" w:fill="FFFFFF"/>
        <w:spacing w:before="5" w:line="360" w:lineRule="auto"/>
        <w:ind w:right="38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80E4285" w14:textId="77777777" w:rsidR="00B24EE1" w:rsidRPr="0056122F" w:rsidRDefault="00B24EE1" w:rsidP="00B24EE1">
      <w:pPr>
        <w:shd w:val="clear" w:color="auto" w:fill="FFFFFF"/>
        <w:spacing w:before="5" w:line="360" w:lineRule="auto"/>
        <w:ind w:right="48"/>
        <w:contextualSpacing/>
        <w:jc w:val="both"/>
        <w:rPr>
          <w:rFonts w:ascii="Times New Roman" w:eastAsia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Fonts w:ascii="Times New Roman" w:eastAsia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761AB0C5" w14:textId="77777777" w:rsidR="00B24EE1" w:rsidRPr="0056122F" w:rsidRDefault="00B24EE1" w:rsidP="00B24EE1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 w:cs="Times New Roman"/>
          <w:spacing w:val="-1"/>
        </w:rPr>
      </w:pPr>
      <w:r w:rsidRPr="0056122F">
        <w:rPr>
          <w:rFonts w:ascii="Times New Roman" w:hAnsi="Times New Roman" w:cs="Times New Roman"/>
        </w:rPr>
        <w:t xml:space="preserve">-  </w:t>
      </w:r>
      <w:r w:rsidRPr="0056122F">
        <w:rPr>
          <w:rFonts w:ascii="Times New Roman" w:hAnsi="Times New Roman" w:cs="Times New Roman"/>
          <w:spacing w:val="-1"/>
        </w:rPr>
        <w:t>ПК 1.4. Определять качество продукции растениеводства.</w:t>
      </w:r>
    </w:p>
    <w:p w14:paraId="78FC6834" w14:textId="77777777" w:rsidR="00B24EE1" w:rsidRPr="0056122F" w:rsidRDefault="00B24EE1" w:rsidP="00B24EE1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 w:cs="Times New Roman"/>
          <w:spacing w:val="-1"/>
        </w:rPr>
      </w:pPr>
      <w:r w:rsidRPr="0056122F">
        <w:rPr>
          <w:rFonts w:ascii="Times New Roman" w:hAnsi="Times New Roman" w:cs="Times New Roman"/>
          <w:spacing w:val="-1"/>
        </w:rPr>
        <w:t>- ПК 1.5. Проводить уборку и первичную обработку урожая.</w:t>
      </w:r>
    </w:p>
    <w:p w14:paraId="06368FCD" w14:textId="77777777" w:rsidR="00B24EE1" w:rsidRPr="0056122F" w:rsidRDefault="00B24EE1" w:rsidP="00B24E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</w:rPr>
        <w:t xml:space="preserve">Место и время проведения учебной практики: </w:t>
      </w:r>
      <w:r w:rsidRPr="0056122F">
        <w:rPr>
          <w:rFonts w:ascii="Times New Roman" w:hAnsi="Times New Roman" w:cs="Times New Roman"/>
          <w:i/>
          <w:u w:val="single"/>
        </w:rPr>
        <w:t>лаборатория</w:t>
      </w:r>
      <w:r w:rsidRPr="0056122F">
        <w:rPr>
          <w:rFonts w:ascii="Times New Roman" w:hAnsi="Times New Roman" w:cs="Times New Roman"/>
          <w:spacing w:val="-1"/>
        </w:rPr>
        <w:t xml:space="preserve"> </w:t>
      </w:r>
      <w:r w:rsidRPr="0056122F">
        <w:rPr>
          <w:rFonts w:ascii="Times New Roman" w:hAnsi="Times New Roman" w:cs="Times New Roman"/>
          <w:i/>
          <w:spacing w:val="-1"/>
          <w:u w:val="single"/>
        </w:rPr>
        <w:t>«Технология хранения и переработки продукции растениеводства»</w:t>
      </w:r>
      <w:r w:rsidRPr="0056122F">
        <w:rPr>
          <w:rFonts w:ascii="Times New Roman" w:hAnsi="Times New Roman" w:cs="Times New Roman"/>
          <w:i/>
          <w:u w:val="single"/>
        </w:rPr>
        <w:t xml:space="preserve"> и база перерабатывающих сельскохозяйственных предприятий;  время проведения практики – 3 курс 5 семестр.</w:t>
      </w:r>
      <w:r w:rsidRPr="0056122F">
        <w:rPr>
          <w:rFonts w:ascii="Times New Roman" w:hAnsi="Times New Roman" w:cs="Times New Roman"/>
          <w:i/>
        </w:rPr>
        <w:t xml:space="preserve">  </w:t>
      </w:r>
    </w:p>
    <w:p w14:paraId="76375727" w14:textId="77777777" w:rsidR="00B24EE1" w:rsidRPr="0056122F" w:rsidRDefault="00B24EE1" w:rsidP="00B24EE1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 w:cs="Times New Roman"/>
        </w:rPr>
      </w:pPr>
    </w:p>
    <w:p w14:paraId="44176F66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общая трудоемкость учебной практики составляет __</w:t>
      </w:r>
      <w:r w:rsidRPr="0056122F">
        <w:rPr>
          <w:rFonts w:ascii="Times New Roman" w:hAnsi="Times New Roman" w:cs="Times New Roman"/>
          <w:b/>
          <w:i/>
          <w:u w:val="single"/>
        </w:rPr>
        <w:t>36</w:t>
      </w:r>
      <w:r w:rsidRPr="0056122F">
        <w:rPr>
          <w:rFonts w:ascii="Times New Roman" w:hAnsi="Times New Roman" w:cs="Times New Roman"/>
        </w:rPr>
        <w:t>__ часа.</w:t>
      </w:r>
    </w:p>
    <w:p w14:paraId="52197C30" w14:textId="77777777" w:rsidR="00B24EE1" w:rsidRPr="0056122F" w:rsidRDefault="00B24EE1" w:rsidP="00B24EE1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56122F">
        <w:rPr>
          <w:rStyle w:val="0pt"/>
          <w:rFonts w:eastAsiaTheme="minorHAnsi"/>
          <w:sz w:val="24"/>
          <w:szCs w:val="24"/>
        </w:rPr>
        <w:t xml:space="preserve">Разработчик: </w:t>
      </w:r>
      <w:r w:rsidRPr="0056122F">
        <w:rPr>
          <w:rStyle w:val="0pt"/>
          <w:rFonts w:eastAsiaTheme="minorHAnsi"/>
          <w:b w:val="0"/>
          <w:sz w:val="24"/>
          <w:szCs w:val="24"/>
        </w:rPr>
        <w:t>преподаватель  ГБПОУ РС(Я) ЯСХТ Сметанина Римма Андреевна</w:t>
      </w:r>
    </w:p>
    <w:p w14:paraId="36BE1900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4EED3C20" w14:textId="77777777" w:rsidR="00B24EE1" w:rsidRPr="0056122F" w:rsidRDefault="00B24EE1" w:rsidP="00B24E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30A4486B" w14:textId="77777777" w:rsidR="00B24EE1" w:rsidRPr="0056122F" w:rsidRDefault="00B24EE1" w:rsidP="00B24EE1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56122F">
        <w:rPr>
          <w:rFonts w:ascii="Times New Roman" w:hAnsi="Times New Roman" w:cs="Times New Roman"/>
          <w:b/>
          <w:bCs/>
          <w:kern w:val="24"/>
          <w:sz w:val="24"/>
          <w:szCs w:val="28"/>
        </w:rPr>
        <w:t>Аннотация</w:t>
      </w:r>
    </w:p>
    <w:p w14:paraId="6F3466D9" w14:textId="08CEC252" w:rsidR="00B24EE1" w:rsidRPr="007E6899" w:rsidRDefault="00B24EE1" w:rsidP="007E6899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kern w:val="24"/>
          <w:sz w:val="24"/>
          <w:szCs w:val="28"/>
        </w:rPr>
      </w:pPr>
      <w:r w:rsidRPr="0056122F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БД. 09 Биология </w:t>
      </w:r>
    </w:p>
    <w:p w14:paraId="485A8CD1" w14:textId="77777777" w:rsidR="00B24EE1" w:rsidRPr="0056122F" w:rsidRDefault="00B24EE1" w:rsidP="00B24EE1">
      <w:pPr>
        <w:spacing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«Биология» является частью программы подготовки специалистов среднего звена в соответствии с ФГОС СПО по специальности </w:t>
      </w:r>
      <w:r w:rsidRPr="0056122F">
        <w:rPr>
          <w:rFonts w:ascii="Times New Roman" w:eastAsia="Calibri" w:hAnsi="Times New Roman" w:cs="Times New Roman"/>
          <w:sz w:val="24"/>
          <w:szCs w:val="24"/>
        </w:rPr>
        <w:t>СПО  35.02.05 Агрономия.</w:t>
      </w:r>
    </w:p>
    <w:p w14:paraId="54D8FCAD" w14:textId="77777777" w:rsidR="00B24EE1" w:rsidRPr="0056122F" w:rsidRDefault="00B24EE1" w:rsidP="00B24EE1">
      <w:pPr>
        <w:shd w:val="clear" w:color="auto" w:fill="FFFFFF"/>
        <w:tabs>
          <w:tab w:val="left" w:pos="259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8"/>
        </w:rPr>
      </w:pPr>
      <w:r w:rsidRPr="0056122F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 </w:t>
      </w:r>
      <w:r w:rsidRPr="0056122F">
        <w:rPr>
          <w:rFonts w:ascii="Times New Roman" w:hAnsi="Times New Roman" w:cs="Times New Roman"/>
          <w:bCs/>
          <w:kern w:val="24"/>
          <w:sz w:val="24"/>
          <w:szCs w:val="28"/>
        </w:rPr>
        <w:t>Общеобразовательная учебная дисциплина «БД.09 Биология»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21.02.05</w:t>
      </w:r>
      <w:r w:rsidRPr="0056122F">
        <w:rPr>
          <w:rFonts w:ascii="Times New Roman" w:eastAsia="Calibri" w:hAnsi="Times New Roman" w:cs="Times New Roman"/>
          <w:sz w:val="24"/>
          <w:szCs w:val="24"/>
        </w:rPr>
        <w:t xml:space="preserve"> Земельно-имущественные отношения </w:t>
      </w:r>
      <w:r w:rsidRPr="0056122F">
        <w:rPr>
          <w:rFonts w:ascii="Times New Roman" w:hAnsi="Times New Roman" w:cs="Times New Roman"/>
          <w:bCs/>
          <w:kern w:val="24"/>
          <w:sz w:val="24"/>
          <w:szCs w:val="28"/>
        </w:rPr>
        <w:t>программы подготовки специалистов среднего звена (ППССЗ).</w:t>
      </w:r>
    </w:p>
    <w:p w14:paraId="23624F04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Освоение содержания БД.09 Биология обеспечивает достижение студентами следующих результатов:</w:t>
      </w:r>
    </w:p>
    <w:p w14:paraId="0D7E21F3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/>
          <w:bCs/>
          <w:kern w:val="24"/>
          <w:sz w:val="24"/>
          <w:szCs w:val="28"/>
        </w:rPr>
      </w:pPr>
      <w:r w:rsidRPr="0056122F">
        <w:rPr>
          <w:b/>
          <w:bCs/>
          <w:kern w:val="24"/>
          <w:sz w:val="24"/>
          <w:szCs w:val="28"/>
        </w:rPr>
        <w:t xml:space="preserve">личностных: </w:t>
      </w:r>
    </w:p>
    <w:p w14:paraId="3AE9246B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 российскую гражданскую идентичность, патриотизм, уважение к своему народу, </w:t>
      </w:r>
      <w:r w:rsidRPr="0056122F">
        <w:rPr>
          <w:bCs/>
          <w:kern w:val="24"/>
          <w:sz w:val="24"/>
          <w:szCs w:val="28"/>
        </w:rPr>
        <w:lastRenderedPageBreak/>
        <w:t xml:space="preserve">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1D26FF1B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C15674D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готовность к служению Отечеству, его защите; </w:t>
      </w:r>
    </w:p>
    <w:p w14:paraId="5C28F386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 сформированность мировоззрения, соответствующего современному уровню 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A1353F1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2880C7B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7853B2E8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 навыки сотрудничества со сверстниками, детьми младшего возраста, взрослыми в образовательной, общественно полезной, учебно - исследовательской, проектной и других видах деятельности; </w:t>
      </w:r>
    </w:p>
    <w:p w14:paraId="3E036185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нравственное сознание и поведение на основе усвоения общечеловеческих ценностей;</w:t>
      </w:r>
    </w:p>
    <w:p w14:paraId="22C1133E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готовность и способность к образованию, в том числе самообразованию, на протяжении всей жизни; </w:t>
      </w:r>
    </w:p>
    <w:p w14:paraId="640C08E3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14:paraId="3CBDE4BA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14:paraId="5BFC7B80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принятие и реализацию ценностей здорового и безопасного образа жизни, потребности в физическом самосовершенствовании, занятиях спортивно - оздоровительной деятельностью, неприятие вредных привычек: курения, употребления алкоголя, наркотиков; </w:t>
      </w:r>
    </w:p>
    <w:p w14:paraId="001AC5BB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lastRenderedPageBreak/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E203D73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55E22631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</w:t>
      </w:r>
    </w:p>
    <w:p w14:paraId="5FDFFD9D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ответственное отношение к созданию семьи на основе осознанного принятия ценностей семейной жизни.</w:t>
      </w:r>
    </w:p>
    <w:p w14:paraId="2F116BBE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/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</w:t>
      </w:r>
      <w:r w:rsidRPr="0056122F">
        <w:rPr>
          <w:b/>
          <w:bCs/>
          <w:kern w:val="24"/>
          <w:sz w:val="24"/>
          <w:szCs w:val="28"/>
        </w:rPr>
        <w:t xml:space="preserve">• метапредметных:  </w:t>
      </w:r>
    </w:p>
    <w:p w14:paraId="4A5F2D97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14:paraId="4064E454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998489F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227015B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 владение навыками познавательной, учебно-исследовательской и проектной деятельности, навыками разрешения проблем; </w:t>
      </w:r>
    </w:p>
    <w:p w14:paraId="0D6BFB2B" w14:textId="77777777" w:rsidR="00B24EE1" w:rsidRPr="0056122F" w:rsidRDefault="00B24EE1" w:rsidP="00B24EE1">
      <w:pPr>
        <w:pStyle w:val="21"/>
        <w:spacing w:line="360" w:lineRule="auto"/>
        <w:ind w:right="-1" w:firstLine="709"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28F64CF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21B17EA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-умение использовать средства информационных и коммуникационных технологий (далее -ИКТ) в решении когнитивных, коммуникативных и организационных задач с соблюдением требований эргономики, техники  безопасности, гигиены, ресурсосбережения, правовых и этических норм, норм информационной безопасности; </w:t>
      </w:r>
    </w:p>
    <w:p w14:paraId="7471471F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-умение определять назначение и функции различных социальных институтов;</w:t>
      </w:r>
    </w:p>
    <w:p w14:paraId="38C25C4F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-умение самостоятельно оценивать и принимать решения, определяющие </w:t>
      </w:r>
      <w:r w:rsidRPr="0056122F">
        <w:rPr>
          <w:bCs/>
          <w:kern w:val="24"/>
          <w:sz w:val="24"/>
          <w:szCs w:val="28"/>
        </w:rPr>
        <w:lastRenderedPageBreak/>
        <w:t>стратегию поведения, с учетом гражданских и нравственных ценностей;</w:t>
      </w:r>
    </w:p>
    <w:p w14:paraId="135C19D8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-владение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4F583076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0547F32A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/>
          <w:bCs/>
          <w:kern w:val="24"/>
          <w:sz w:val="24"/>
          <w:szCs w:val="28"/>
        </w:rPr>
      </w:pPr>
      <w:r w:rsidRPr="0056122F">
        <w:rPr>
          <w:b/>
          <w:bCs/>
          <w:kern w:val="24"/>
          <w:sz w:val="24"/>
          <w:szCs w:val="28"/>
        </w:rPr>
        <w:t xml:space="preserve">• предметных: </w:t>
      </w:r>
    </w:p>
    <w:p w14:paraId="344852FF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55A4D814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−владение основополагающими понятиями и представлениями о живой природе, ее уровневой организации и эволюции; </w:t>
      </w:r>
    </w:p>
    <w:p w14:paraId="30025022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- уверенное пользование биологической терминологией и символикой;</w:t>
      </w:r>
    </w:p>
    <w:p w14:paraId="63C8EC29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</w:t>
      </w:r>
    </w:p>
    <w:p w14:paraId="2E18C97F" w14:textId="77777777" w:rsidR="00B24EE1" w:rsidRPr="0056122F" w:rsidRDefault="00B24EE1" w:rsidP="00B24EE1">
      <w:pPr>
        <w:pStyle w:val="21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-выявление и оценка антропогенных изменений в природе; </w:t>
      </w:r>
    </w:p>
    <w:p w14:paraId="07F6D67F" w14:textId="77777777" w:rsidR="00B24EE1" w:rsidRPr="0056122F" w:rsidRDefault="00B24EE1" w:rsidP="00B24EE1">
      <w:pPr>
        <w:pStyle w:val="21"/>
        <w:shd w:val="clear" w:color="auto" w:fill="auto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>−сформированность умений объяснять результаты биологических экспериментов, решать элементарные биологические задачи;</w:t>
      </w:r>
    </w:p>
    <w:p w14:paraId="238F72F2" w14:textId="77777777" w:rsidR="00B24EE1" w:rsidRPr="0056122F" w:rsidRDefault="00B24EE1" w:rsidP="00B24EE1">
      <w:pPr>
        <w:pStyle w:val="21"/>
        <w:shd w:val="clear" w:color="auto" w:fill="auto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8"/>
        </w:rPr>
      </w:pPr>
      <w:r w:rsidRPr="0056122F">
        <w:rPr>
          <w:bCs/>
          <w:kern w:val="24"/>
          <w:sz w:val="24"/>
          <w:szCs w:val="28"/>
        </w:rPr>
        <w:t xml:space="preserve"> −сформированность собственной позиции по отношению к биологической информации, получаемой из разных источников, глобальным экологическим проблемам.</w:t>
      </w:r>
    </w:p>
    <w:p w14:paraId="51397937" w14:textId="77777777" w:rsidR="00B24EE1" w:rsidRPr="0056122F" w:rsidRDefault="00B24EE1" w:rsidP="00B24EE1">
      <w:pPr>
        <w:pStyle w:val="21"/>
        <w:shd w:val="clear" w:color="auto" w:fill="auto"/>
        <w:spacing w:line="360" w:lineRule="auto"/>
        <w:ind w:right="-1" w:firstLine="709"/>
        <w:contextualSpacing/>
        <w:jc w:val="both"/>
        <w:rPr>
          <w:sz w:val="24"/>
          <w:szCs w:val="24"/>
        </w:rPr>
      </w:pPr>
      <w:r w:rsidRPr="0056122F">
        <w:rPr>
          <w:b/>
          <w:sz w:val="24"/>
          <w:szCs w:val="24"/>
        </w:rPr>
        <w:t xml:space="preserve">ПК и ОК, которые актуализируются при изучении учебной дисциплины: </w:t>
      </w:r>
      <w:r w:rsidRPr="0056122F">
        <w:rPr>
          <w:sz w:val="24"/>
          <w:szCs w:val="24"/>
        </w:rPr>
        <w:t>ОК 1-9</w:t>
      </w:r>
    </w:p>
    <w:p w14:paraId="24EC21E0" w14:textId="77777777" w:rsidR="00B24EE1" w:rsidRPr="0056122F" w:rsidRDefault="00B24EE1" w:rsidP="00B24EE1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56122F">
        <w:rPr>
          <w:rFonts w:ascii="Times New Roman" w:hAnsi="Times New Roman" w:cs="Times New Roman"/>
          <w:b/>
          <w:bCs/>
          <w:kern w:val="24"/>
          <w:sz w:val="24"/>
          <w:szCs w:val="28"/>
        </w:rPr>
        <w:t>Количество часов на освоение программы дисциплины: м</w:t>
      </w:r>
      <w:r w:rsidRPr="0056122F">
        <w:rPr>
          <w:rFonts w:ascii="Times New Roman" w:hAnsi="Times New Roman" w:cs="Times New Roman"/>
          <w:kern w:val="24"/>
          <w:sz w:val="24"/>
          <w:szCs w:val="28"/>
        </w:rPr>
        <w:t xml:space="preserve">аксимальной учебной нагрузки обучающегося, 54 ч. в том числе: </w:t>
      </w:r>
    </w:p>
    <w:p w14:paraId="11DC61A0" w14:textId="77777777" w:rsidR="00B24EE1" w:rsidRPr="0056122F" w:rsidRDefault="00B24EE1" w:rsidP="00B24EE1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56122F">
        <w:rPr>
          <w:rFonts w:ascii="Times New Roman" w:hAnsi="Times New Roman" w:cs="Times New Roman"/>
          <w:kern w:val="24"/>
          <w:sz w:val="24"/>
          <w:szCs w:val="28"/>
        </w:rPr>
        <w:t xml:space="preserve">- обязательной аудиторной учебной нагрузки обучающегося 36 ч., </w:t>
      </w:r>
    </w:p>
    <w:p w14:paraId="37FFAAD5" w14:textId="7F01875F" w:rsidR="00B24EE1" w:rsidRPr="007E6899" w:rsidRDefault="00B24EE1" w:rsidP="007E6899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8"/>
          <w:u w:val="single"/>
        </w:rPr>
      </w:pPr>
      <w:r w:rsidRPr="0056122F">
        <w:rPr>
          <w:rFonts w:ascii="Times New Roman" w:hAnsi="Times New Roman" w:cs="Times New Roman"/>
          <w:kern w:val="24"/>
          <w:sz w:val="24"/>
          <w:szCs w:val="28"/>
        </w:rPr>
        <w:t>- самостоятельной работы обучающегося 18 ч.</w:t>
      </w:r>
      <w:r w:rsidRPr="0056122F">
        <w:rPr>
          <w:rFonts w:ascii="Times New Roman" w:hAnsi="Times New Roman" w:cs="Times New Roman"/>
          <w:kern w:val="24"/>
          <w:sz w:val="24"/>
          <w:szCs w:val="28"/>
          <w:u w:val="single"/>
        </w:rPr>
        <w:t xml:space="preserve"> </w:t>
      </w:r>
    </w:p>
    <w:p w14:paraId="66497C21" w14:textId="77777777" w:rsidR="00B24EE1" w:rsidRPr="0056122F" w:rsidRDefault="00B24EE1" w:rsidP="007E6899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56122F">
        <w:rPr>
          <w:rFonts w:ascii="Times New Roman" w:hAnsi="Times New Roman" w:cs="Times New Roman"/>
          <w:sz w:val="24"/>
          <w:szCs w:val="24"/>
        </w:rPr>
        <w:t>преподаватель ГБПОУ РС (Я) «ЯСХТ» Кириллина Е.Н.</w:t>
      </w:r>
    </w:p>
    <w:p w14:paraId="1DC2DA70" w14:textId="77777777" w:rsidR="009404F3" w:rsidRDefault="009404F3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</w:rPr>
      </w:pPr>
    </w:p>
    <w:p w14:paraId="63CD4453" w14:textId="48E53F86" w:rsidR="00B24EE1" w:rsidRPr="0056122F" w:rsidRDefault="00B24EE1" w:rsidP="00B2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</w:rPr>
      </w:pPr>
      <w:r w:rsidRPr="0056122F">
        <w:rPr>
          <w:rFonts w:ascii="Times New Roman" w:hAnsi="Times New Roman" w:cs="Times New Roman"/>
          <w:b/>
          <w:bCs/>
        </w:rPr>
        <w:t>Аннотация</w:t>
      </w:r>
    </w:p>
    <w:p w14:paraId="54C30F00" w14:textId="77777777" w:rsidR="00B24EE1" w:rsidRPr="007E6899" w:rsidRDefault="00B24EE1" w:rsidP="00B24EE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bCs/>
        </w:rPr>
      </w:pPr>
      <w:r w:rsidRPr="007E6899">
        <w:rPr>
          <w:rFonts w:ascii="Times New Roman" w:hAnsi="Times New Roman" w:cs="Times New Roman"/>
          <w:b/>
          <w:bCs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35.02.05 Агрономия.</w:t>
      </w:r>
    </w:p>
    <w:p w14:paraId="5A234D96" w14:textId="77777777" w:rsidR="00B24EE1" w:rsidRPr="0056122F" w:rsidRDefault="00B24EE1" w:rsidP="00B24EE1">
      <w:pPr>
        <w:widowControl w:val="0"/>
        <w:tabs>
          <w:tab w:val="left" w:pos="9355"/>
        </w:tabs>
        <w:ind w:left="20" w:right="-1" w:firstLine="680"/>
        <w:jc w:val="both"/>
        <w:outlineLvl w:val="0"/>
        <w:rPr>
          <w:rFonts w:ascii="Times New Roman" w:hAnsi="Times New Roman" w:cs="Times New Roman"/>
          <w:b/>
          <w:color w:val="000000"/>
          <w:spacing w:val="1"/>
          <w:lang w:bidi="ru-RU"/>
        </w:rPr>
      </w:pPr>
      <w:bookmarkStart w:id="12" w:name="bookmark3"/>
      <w:r w:rsidRPr="0056122F">
        <w:rPr>
          <w:rFonts w:ascii="Times New Roman" w:hAnsi="Times New Roman" w:cs="Times New Roman"/>
          <w:b/>
        </w:rPr>
        <w:lastRenderedPageBreak/>
        <w:t>В результате освоения дисциплины обучающийся должен уметь:</w:t>
      </w:r>
      <w:bookmarkEnd w:id="12"/>
    </w:p>
    <w:p w14:paraId="1764647D" w14:textId="77777777" w:rsidR="00B24EE1" w:rsidRPr="0056122F" w:rsidRDefault="00B24EE1" w:rsidP="00B24EE1">
      <w:pPr>
        <w:pStyle w:val="a7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</w:rPr>
        <w:t>анализировать и прогнозировать экологические последствия различных видов деятельности</w:t>
      </w:r>
      <w:r w:rsidRPr="0056122F">
        <w:rPr>
          <w:rFonts w:ascii="Times New Roman" w:hAnsi="Times New Roman" w:cs="Times New Roman"/>
        </w:rPr>
        <w:t>;</w:t>
      </w:r>
    </w:p>
    <w:p w14:paraId="016FBF98" w14:textId="77777777" w:rsidR="00B24EE1" w:rsidRPr="0056122F" w:rsidRDefault="00B24EE1" w:rsidP="00B24EE1">
      <w:pPr>
        <w:pStyle w:val="a7"/>
        <w:jc w:val="both"/>
        <w:rPr>
          <w:rStyle w:val="12pt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</w:rPr>
        <w:t>использовать в профессиональной деятельности представления о взаимосвязи организмов и среды их обитания;</w:t>
      </w:r>
    </w:p>
    <w:p w14:paraId="3715D5D4" w14:textId="77777777" w:rsidR="00B24EE1" w:rsidRPr="0056122F" w:rsidRDefault="00B24EE1" w:rsidP="00B24EE1">
      <w:pPr>
        <w:pStyle w:val="a7"/>
        <w:jc w:val="both"/>
        <w:rPr>
          <w:rStyle w:val="12pt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</w:rPr>
        <w:t>соблюдать в профессиональной деятельности регламенты по экологической безопасности.</w:t>
      </w:r>
    </w:p>
    <w:p w14:paraId="5BB8F4EA" w14:textId="77777777" w:rsidR="00B24EE1" w:rsidRPr="0056122F" w:rsidRDefault="00B24EE1" w:rsidP="00B24EE1">
      <w:pPr>
        <w:tabs>
          <w:tab w:val="left" w:pos="9355"/>
        </w:tabs>
        <w:ind w:left="20" w:right="-1" w:firstLine="688"/>
        <w:jc w:val="both"/>
        <w:rPr>
          <w:rFonts w:ascii="Times New Roman" w:hAnsi="Times New Roman" w:cs="Times New Roman"/>
          <w:b/>
          <w:color w:val="000000"/>
          <w:spacing w:val="1"/>
          <w:lang w:bidi="ru-RU"/>
        </w:rPr>
      </w:pPr>
      <w:bookmarkStart w:id="13" w:name="bookmark4"/>
      <w:r w:rsidRPr="0056122F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bookmarkEnd w:id="13"/>
    </w:p>
    <w:p w14:paraId="6198A493" w14:textId="77777777" w:rsidR="00B24EE1" w:rsidRPr="0056122F" w:rsidRDefault="00B24EE1" w:rsidP="00B24EE1">
      <w:pPr>
        <w:pStyle w:val="a7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</w:rPr>
        <w:t>принципы взаимодействия живых организмов и среды их обитания</w:t>
      </w:r>
      <w:r w:rsidRPr="0056122F">
        <w:rPr>
          <w:rFonts w:ascii="Times New Roman" w:hAnsi="Times New Roman" w:cs="Times New Roman"/>
        </w:rPr>
        <w:t>;</w:t>
      </w:r>
    </w:p>
    <w:p w14:paraId="37EE8700" w14:textId="77777777" w:rsidR="00B24EE1" w:rsidRPr="0056122F" w:rsidRDefault="00B24EE1" w:rsidP="00B24EE1">
      <w:pPr>
        <w:pStyle w:val="a7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</w:rPr>
        <w:t>особенности взаимодействия общества и природы, основные источники техногенного воздействия на окружающую среду</w:t>
      </w:r>
      <w:r w:rsidRPr="0056122F">
        <w:rPr>
          <w:rFonts w:ascii="Times New Roman" w:hAnsi="Times New Roman" w:cs="Times New Roman"/>
        </w:rPr>
        <w:t>;</w:t>
      </w:r>
    </w:p>
    <w:p w14:paraId="54BDDE8B" w14:textId="77777777" w:rsidR="00B24EE1" w:rsidRPr="0056122F" w:rsidRDefault="00B24EE1" w:rsidP="00B24EE1">
      <w:pPr>
        <w:pStyle w:val="a7"/>
        <w:jc w:val="both"/>
        <w:rPr>
          <w:rStyle w:val="12pt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</w:rPr>
        <w:t>об условиях устойчивого развития экосистем и возможных причинах возникновения экологического кризиса;</w:t>
      </w:r>
    </w:p>
    <w:p w14:paraId="130F68A5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Fonts w:ascii="Times New Roman" w:hAnsi="Times New Roman" w:cs="Times New Roman"/>
        </w:rPr>
        <w:t xml:space="preserve">- </w:t>
      </w:r>
      <w:r w:rsidRPr="0056122F">
        <w:rPr>
          <w:rStyle w:val="12pt"/>
          <w:rFonts w:eastAsiaTheme="minorEastAsia"/>
        </w:rPr>
        <w:t>принципы и методы рационального природопользования;</w:t>
      </w:r>
    </w:p>
    <w:p w14:paraId="512E35DE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 xml:space="preserve">-методы экологического регулирования; </w:t>
      </w:r>
    </w:p>
    <w:p w14:paraId="74D55AC4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>- принципы размещения производств различного типа;</w:t>
      </w:r>
    </w:p>
    <w:p w14:paraId="3807F83B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>- основные группы отходов, их источники и масштабы образования;</w:t>
      </w:r>
    </w:p>
    <w:p w14:paraId="24CABFFC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>-понятие и принципы мониторинга окружающей среды;</w:t>
      </w:r>
    </w:p>
    <w:p w14:paraId="1133E424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>-правовые и социальные вопросы природопользования и экологической безопасности;</w:t>
      </w:r>
    </w:p>
    <w:p w14:paraId="0EC3F865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>-принципы и правила международного сотрудничества в области природопользования и охраны окружающей среды;</w:t>
      </w:r>
    </w:p>
    <w:p w14:paraId="0F1D00D4" w14:textId="77777777" w:rsidR="00B24EE1" w:rsidRPr="0056122F" w:rsidRDefault="00B24EE1" w:rsidP="00B24EE1">
      <w:pPr>
        <w:rPr>
          <w:rStyle w:val="12pt"/>
          <w:rFonts w:eastAsiaTheme="minorEastAsia"/>
        </w:rPr>
      </w:pPr>
      <w:r w:rsidRPr="0056122F">
        <w:rPr>
          <w:rStyle w:val="12pt"/>
          <w:rFonts w:eastAsiaTheme="minorEastAsia"/>
        </w:rPr>
        <w:t>- природоресурсный потенциал Российской Федерации;</w:t>
      </w:r>
    </w:p>
    <w:p w14:paraId="66B57917" w14:textId="77777777" w:rsidR="00B24EE1" w:rsidRPr="0056122F" w:rsidRDefault="00B24EE1" w:rsidP="00B24EE1">
      <w:pPr>
        <w:rPr>
          <w:rFonts w:ascii="Times New Roman" w:hAnsi="Times New Roman" w:cs="Times New Roman"/>
          <w:color w:val="000000"/>
        </w:rPr>
      </w:pPr>
      <w:r w:rsidRPr="0056122F">
        <w:rPr>
          <w:rStyle w:val="12pt"/>
          <w:rFonts w:eastAsiaTheme="minorEastAsia"/>
        </w:rPr>
        <w:t>-охраняемые природные территории.</w:t>
      </w:r>
    </w:p>
    <w:p w14:paraId="5AF34A69" w14:textId="77777777" w:rsidR="00B24EE1" w:rsidRPr="0056122F" w:rsidRDefault="00B24EE1" w:rsidP="00B24EE1">
      <w:pPr>
        <w:widowControl w:val="0"/>
        <w:tabs>
          <w:tab w:val="left" w:pos="9355"/>
        </w:tabs>
        <w:ind w:right="-1" w:firstLine="708"/>
        <w:jc w:val="both"/>
        <w:outlineLvl w:val="0"/>
        <w:rPr>
          <w:rFonts w:ascii="Times New Roman" w:hAnsi="Times New Roman" w:cs="Times New Roman"/>
          <w:b/>
          <w:color w:val="000000"/>
          <w:spacing w:val="1"/>
          <w:lang w:bidi="ru-RU"/>
        </w:rPr>
      </w:pPr>
      <w:bookmarkStart w:id="14" w:name="bookmark5"/>
      <w:r w:rsidRPr="0056122F">
        <w:rPr>
          <w:rFonts w:ascii="Times New Roman" w:hAnsi="Times New Roman" w:cs="Times New Roman"/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  <w:bookmarkEnd w:id="14"/>
    </w:p>
    <w:p w14:paraId="427A7CEE" w14:textId="77777777" w:rsidR="00B24EE1" w:rsidRPr="0056122F" w:rsidRDefault="00B24EE1" w:rsidP="00B24EE1">
      <w:pPr>
        <w:pStyle w:val="21"/>
        <w:numPr>
          <w:ilvl w:val="0"/>
          <w:numId w:val="12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bidi="ru-RU"/>
        </w:rPr>
      </w:pPr>
      <w:r w:rsidRPr="0056122F">
        <w:rPr>
          <w:color w:val="000000"/>
          <w:sz w:val="24"/>
          <w:szCs w:val="24"/>
          <w:lang w:bidi="ru-RU"/>
        </w:rPr>
        <w:t>максимальной учебной нагрузки обучающегося</w:t>
      </w:r>
      <w:r w:rsidRPr="0056122F">
        <w:rPr>
          <w:sz w:val="24"/>
          <w:szCs w:val="24"/>
        </w:rPr>
        <w:t xml:space="preserve"> 48 часов</w:t>
      </w:r>
      <w:r w:rsidRPr="0056122F">
        <w:rPr>
          <w:color w:val="000000"/>
          <w:sz w:val="24"/>
          <w:szCs w:val="24"/>
          <w:lang w:bidi="ru-RU"/>
        </w:rPr>
        <w:t>, в том числе:</w:t>
      </w:r>
    </w:p>
    <w:p w14:paraId="701787AE" w14:textId="77777777" w:rsidR="00B24EE1" w:rsidRPr="0056122F" w:rsidRDefault="00B24EE1" w:rsidP="00B24EE1">
      <w:pPr>
        <w:pStyle w:val="21"/>
        <w:numPr>
          <w:ilvl w:val="0"/>
          <w:numId w:val="13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 w:rsidRPr="0056122F">
        <w:rPr>
          <w:color w:val="000000"/>
          <w:sz w:val="24"/>
          <w:szCs w:val="24"/>
          <w:lang w:bidi="ru-RU"/>
        </w:rPr>
        <w:t>обязательной аудиторной учебной нагрузки обучающегося</w:t>
      </w:r>
      <w:r w:rsidRPr="0056122F">
        <w:rPr>
          <w:sz w:val="24"/>
          <w:szCs w:val="24"/>
        </w:rPr>
        <w:t>32 ч</w:t>
      </w:r>
      <w:r w:rsidRPr="0056122F">
        <w:rPr>
          <w:color w:val="000000"/>
          <w:sz w:val="24"/>
          <w:szCs w:val="24"/>
          <w:lang w:bidi="ru-RU"/>
        </w:rPr>
        <w:t>.;</w:t>
      </w:r>
    </w:p>
    <w:p w14:paraId="51BD1A84" w14:textId="77777777" w:rsidR="00B24EE1" w:rsidRPr="0056122F" w:rsidRDefault="00B24EE1" w:rsidP="00B24EE1">
      <w:pPr>
        <w:pStyle w:val="21"/>
        <w:numPr>
          <w:ilvl w:val="0"/>
          <w:numId w:val="13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 w:rsidRPr="0056122F">
        <w:rPr>
          <w:color w:val="000000"/>
          <w:sz w:val="24"/>
          <w:szCs w:val="24"/>
          <w:lang w:bidi="ru-RU"/>
        </w:rPr>
        <w:t>самостоятельной работы обучающегося 16 ч.</w:t>
      </w:r>
    </w:p>
    <w:p w14:paraId="5EAF20FA" w14:textId="77777777" w:rsidR="00B24EE1" w:rsidRPr="0056122F" w:rsidRDefault="00B24EE1" w:rsidP="00B24EE1">
      <w:p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  <w:i/>
        </w:rPr>
        <w:t xml:space="preserve">          </w:t>
      </w:r>
      <w:r w:rsidRPr="0056122F">
        <w:rPr>
          <w:rFonts w:ascii="Times New Roman" w:hAnsi="Times New Roman" w:cs="Times New Roman"/>
          <w:b/>
          <w:color w:val="000000"/>
          <w:lang w:bidi="ru-RU"/>
        </w:rPr>
        <w:t>Разработчик:</w:t>
      </w:r>
      <w:r w:rsidRPr="0056122F">
        <w:rPr>
          <w:rFonts w:ascii="Times New Roman" w:hAnsi="Times New Roman" w:cs="Times New Roman"/>
          <w:color w:val="000000"/>
          <w:lang w:bidi="ru-RU"/>
        </w:rPr>
        <w:t xml:space="preserve"> преподаватель высшей категории биологических дисциплин Кириллина Е.Н</w:t>
      </w:r>
    </w:p>
    <w:p w14:paraId="7F910DA7" w14:textId="77777777" w:rsidR="00B24EE1" w:rsidRPr="0056122F" w:rsidRDefault="00B24EE1" w:rsidP="00B24EE1">
      <w:pPr>
        <w:ind w:firstLine="36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4"/>
        <w:gridCol w:w="934"/>
        <w:gridCol w:w="8"/>
        <w:gridCol w:w="931"/>
        <w:gridCol w:w="934"/>
        <w:gridCol w:w="932"/>
        <w:gridCol w:w="942"/>
      </w:tblGrid>
      <w:tr w:rsidR="00B24EE1" w:rsidRPr="0056122F" w14:paraId="6CECF6FB" w14:textId="77777777" w:rsidTr="009B7025">
        <w:trPr>
          <w:trHeight w:val="496"/>
          <w:jc w:val="center"/>
        </w:trPr>
        <w:tc>
          <w:tcPr>
            <w:tcW w:w="953" w:type="dxa"/>
          </w:tcPr>
          <w:p w14:paraId="7AC5C304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954" w:type="dxa"/>
          </w:tcPr>
          <w:p w14:paraId="0FD75A54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956" w:type="dxa"/>
          </w:tcPr>
          <w:p w14:paraId="53B11551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956" w:type="dxa"/>
          </w:tcPr>
          <w:p w14:paraId="4B8BA53C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957" w:type="dxa"/>
          </w:tcPr>
          <w:p w14:paraId="474EBC59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957" w:type="dxa"/>
          </w:tcPr>
          <w:p w14:paraId="329C7C19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962" w:type="dxa"/>
            <w:gridSpan w:val="2"/>
          </w:tcPr>
          <w:p w14:paraId="385195C9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957" w:type="dxa"/>
          </w:tcPr>
          <w:p w14:paraId="2CEC1D88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954" w:type="dxa"/>
          </w:tcPr>
          <w:p w14:paraId="7935B841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965" w:type="dxa"/>
          </w:tcPr>
          <w:p w14:paraId="1CEA8B41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1.1</w:t>
            </w:r>
          </w:p>
        </w:tc>
      </w:tr>
      <w:tr w:rsidR="00B24EE1" w:rsidRPr="0056122F" w14:paraId="5BFEF7A9" w14:textId="77777777" w:rsidTr="009B7025">
        <w:trPr>
          <w:trHeight w:val="559"/>
          <w:jc w:val="center"/>
        </w:trPr>
        <w:tc>
          <w:tcPr>
            <w:tcW w:w="953" w:type="dxa"/>
          </w:tcPr>
          <w:p w14:paraId="59CBE821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954" w:type="dxa"/>
          </w:tcPr>
          <w:p w14:paraId="7E951805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956" w:type="dxa"/>
          </w:tcPr>
          <w:p w14:paraId="38C77672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956" w:type="dxa"/>
          </w:tcPr>
          <w:p w14:paraId="5717CC5A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957" w:type="dxa"/>
          </w:tcPr>
          <w:p w14:paraId="470789D6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957" w:type="dxa"/>
          </w:tcPr>
          <w:p w14:paraId="073FBB3A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962" w:type="dxa"/>
            <w:gridSpan w:val="2"/>
          </w:tcPr>
          <w:p w14:paraId="32FE4370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957" w:type="dxa"/>
          </w:tcPr>
          <w:p w14:paraId="5F6DEF56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954" w:type="dxa"/>
          </w:tcPr>
          <w:p w14:paraId="1783934E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965" w:type="dxa"/>
          </w:tcPr>
          <w:p w14:paraId="2DB6E1BE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2.6</w:t>
            </w:r>
          </w:p>
        </w:tc>
      </w:tr>
      <w:tr w:rsidR="00B24EE1" w:rsidRPr="0056122F" w14:paraId="35EFAC05" w14:textId="77777777" w:rsidTr="009B7025">
        <w:trPr>
          <w:trHeight w:val="566"/>
          <w:jc w:val="center"/>
        </w:trPr>
        <w:tc>
          <w:tcPr>
            <w:tcW w:w="953" w:type="dxa"/>
          </w:tcPr>
          <w:p w14:paraId="5F6FECBA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2.7</w:t>
            </w:r>
          </w:p>
        </w:tc>
        <w:tc>
          <w:tcPr>
            <w:tcW w:w="954" w:type="dxa"/>
          </w:tcPr>
          <w:p w14:paraId="63D98FB5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2.8</w:t>
            </w:r>
          </w:p>
        </w:tc>
        <w:tc>
          <w:tcPr>
            <w:tcW w:w="956" w:type="dxa"/>
          </w:tcPr>
          <w:p w14:paraId="2C6B016D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2.9</w:t>
            </w:r>
          </w:p>
        </w:tc>
        <w:tc>
          <w:tcPr>
            <w:tcW w:w="956" w:type="dxa"/>
          </w:tcPr>
          <w:p w14:paraId="202270F1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957" w:type="dxa"/>
          </w:tcPr>
          <w:p w14:paraId="645385D2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957" w:type="dxa"/>
          </w:tcPr>
          <w:p w14:paraId="7341B2EF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962" w:type="dxa"/>
            <w:gridSpan w:val="2"/>
          </w:tcPr>
          <w:p w14:paraId="3A7A7F5F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957" w:type="dxa"/>
          </w:tcPr>
          <w:p w14:paraId="087545CB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 xml:space="preserve">ПК 3.5 </w:t>
            </w:r>
          </w:p>
        </w:tc>
        <w:tc>
          <w:tcPr>
            <w:tcW w:w="954" w:type="dxa"/>
          </w:tcPr>
          <w:p w14:paraId="16032DE7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965" w:type="dxa"/>
          </w:tcPr>
          <w:p w14:paraId="1304B064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4.2</w:t>
            </w:r>
          </w:p>
        </w:tc>
      </w:tr>
      <w:tr w:rsidR="00B24EE1" w:rsidRPr="0056122F" w14:paraId="34B7DF7D" w14:textId="77777777" w:rsidTr="009B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953" w:type="dxa"/>
          </w:tcPr>
          <w:p w14:paraId="46A6FE6D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4.3</w:t>
            </w:r>
          </w:p>
        </w:tc>
        <w:tc>
          <w:tcPr>
            <w:tcW w:w="954" w:type="dxa"/>
            <w:shd w:val="clear" w:color="auto" w:fill="auto"/>
          </w:tcPr>
          <w:p w14:paraId="0F7B87CC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  <w:r w:rsidRPr="0056122F">
              <w:rPr>
                <w:rFonts w:ascii="Times New Roman" w:hAnsi="Times New Roman" w:cs="Times New Roman"/>
              </w:rPr>
              <w:t>ПК 4.5</w:t>
            </w:r>
          </w:p>
        </w:tc>
        <w:tc>
          <w:tcPr>
            <w:tcW w:w="956" w:type="dxa"/>
            <w:shd w:val="clear" w:color="auto" w:fill="auto"/>
          </w:tcPr>
          <w:p w14:paraId="11155BAD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auto"/>
          </w:tcPr>
          <w:p w14:paraId="7B6AC905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4AAEC877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E4D5C9E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14:paraId="68E6D5A3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7A9ECFEA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14:paraId="399B2DF5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113EE3DA" w14:textId="77777777" w:rsidR="00B24EE1" w:rsidRPr="0056122F" w:rsidRDefault="00B24EE1" w:rsidP="009B7025">
            <w:pPr>
              <w:rPr>
                <w:rFonts w:ascii="Times New Roman" w:hAnsi="Times New Roman" w:cs="Times New Roman"/>
              </w:rPr>
            </w:pPr>
          </w:p>
        </w:tc>
      </w:tr>
    </w:tbl>
    <w:p w14:paraId="2C2BDF9F" w14:textId="77777777" w:rsidR="00B24EE1" w:rsidRPr="0056122F" w:rsidRDefault="00B24EE1" w:rsidP="009404F3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0FE753D6" w14:textId="77777777" w:rsidR="007E6899" w:rsidRDefault="007E6899" w:rsidP="00B24EE1">
      <w:pPr>
        <w:jc w:val="center"/>
        <w:rPr>
          <w:rFonts w:ascii="Times New Roman" w:hAnsi="Times New Roman" w:cs="Times New Roman"/>
          <w:b/>
        </w:rPr>
      </w:pPr>
    </w:p>
    <w:p w14:paraId="5161334F" w14:textId="77777777" w:rsidR="007E6899" w:rsidRDefault="007E6899" w:rsidP="00B24EE1">
      <w:pPr>
        <w:jc w:val="center"/>
        <w:rPr>
          <w:rFonts w:ascii="Times New Roman" w:hAnsi="Times New Roman" w:cs="Times New Roman"/>
          <w:b/>
        </w:rPr>
      </w:pPr>
    </w:p>
    <w:p w14:paraId="3A91351C" w14:textId="3887EB78" w:rsidR="00B24EE1" w:rsidRPr="0056122F" w:rsidRDefault="00B24EE1" w:rsidP="00B24EE1">
      <w:pPr>
        <w:jc w:val="center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lastRenderedPageBreak/>
        <w:t>Аннотация</w:t>
      </w:r>
    </w:p>
    <w:p w14:paraId="6FAF375B" w14:textId="77777777" w:rsidR="00B24EE1" w:rsidRPr="0056122F" w:rsidRDefault="00B24EE1" w:rsidP="00B24EE1">
      <w:pPr>
        <w:jc w:val="center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ОГСЭ 4. Язык Саха</w:t>
      </w:r>
    </w:p>
    <w:p w14:paraId="2FEB8323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35.02.05 Агрономия</w:t>
      </w:r>
    </w:p>
    <w:p w14:paraId="7912B0E6" w14:textId="77777777" w:rsidR="00B24EE1" w:rsidRPr="0056122F" w:rsidRDefault="00B24EE1" w:rsidP="00B24EE1">
      <w:pPr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</w:rPr>
        <w:tab/>
      </w:r>
      <w:r w:rsidRPr="0056122F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14:paraId="5D1969EE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понимать относительно полно (общий смысл) высказывания на якутском языке в различных ситуациях общения;</w:t>
      </w:r>
    </w:p>
    <w:p w14:paraId="3301AB66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описывать явления, события, излагать факты в письме личного и делового характера;</w:t>
      </w:r>
    </w:p>
    <w:p w14:paraId="62193D06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заполнять различные виды анкет, сообщать сведения о себе в общепринятой форме;</w:t>
      </w:r>
    </w:p>
    <w:p w14:paraId="7D46E844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аргументировать свою точку зрения по обсуждаемым темам;</w:t>
      </w:r>
    </w:p>
    <w:p w14:paraId="244977C9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31850FE5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58BF8EAB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47D12517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14:paraId="3D88BD92" w14:textId="77777777" w:rsidR="00B24EE1" w:rsidRPr="0056122F" w:rsidRDefault="00B24EE1" w:rsidP="00B24EE1">
      <w:pPr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</w:rPr>
        <w:tab/>
      </w:r>
      <w:r w:rsidRPr="0056122F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41DD5831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основные особенности фонетической системы якутского языка;</w:t>
      </w:r>
    </w:p>
    <w:p w14:paraId="638D1495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основные единицы грамматического уровня, а также алфавит, звукобуквенные соответствия, правила чтения;</w:t>
      </w:r>
    </w:p>
    <w:p w14:paraId="365B8E97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717A175C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73DF22D3" w14:textId="77777777" w:rsidR="00B24EE1" w:rsidRPr="0056122F" w:rsidRDefault="00B24EE1" w:rsidP="00B24EE1">
      <w:pPr>
        <w:ind w:firstLine="708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ОК, которые актуализируются при изучении учебной дисциплины:</w:t>
      </w:r>
    </w:p>
    <w:p w14:paraId="5247E2FA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-ОК1-ОК9.</w:t>
      </w:r>
    </w:p>
    <w:p w14:paraId="2ADB6112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</w:rPr>
        <w:tab/>
        <w:t xml:space="preserve">Количество часов на освоение программы учебной дисциплины: </w:t>
      </w:r>
    </w:p>
    <w:p w14:paraId="3D27B79F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максимальной учебной нагрузки обучающегося 54 часов, в том числе:</w:t>
      </w:r>
    </w:p>
    <w:p w14:paraId="37BC1E90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обязательной аудиторной учебной нагрузки обучающегося 36 часов;</w:t>
      </w:r>
    </w:p>
    <w:p w14:paraId="46ED3EF2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самостоятельной работы обучающегося 18 часов.</w:t>
      </w:r>
    </w:p>
    <w:p w14:paraId="1694B271" w14:textId="77777777" w:rsidR="00B24EE1" w:rsidRPr="0056122F" w:rsidRDefault="00B24EE1" w:rsidP="00B24EE1">
      <w:pPr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  <w:b/>
        </w:rPr>
        <w:lastRenderedPageBreak/>
        <w:tab/>
        <w:t xml:space="preserve">Разработчик: </w:t>
      </w:r>
      <w:r w:rsidRPr="0056122F">
        <w:rPr>
          <w:rFonts w:ascii="Times New Roman" w:hAnsi="Times New Roman" w:cs="Times New Roman"/>
        </w:rPr>
        <w:t>преподаватель первой категории социально-гуманитарных дисциплин Н.Н. Громова</w:t>
      </w:r>
    </w:p>
    <w:p w14:paraId="2A2EA43D" w14:textId="77777777" w:rsidR="00B24EE1" w:rsidRPr="0056122F" w:rsidRDefault="00B24EE1" w:rsidP="00B24EE1">
      <w:pPr>
        <w:spacing w:line="360" w:lineRule="auto"/>
        <w:ind w:right="-1" w:firstLine="709"/>
        <w:rPr>
          <w:rFonts w:ascii="Times New Roman" w:hAnsi="Times New Roman" w:cs="Times New Roman"/>
        </w:rPr>
      </w:pPr>
    </w:p>
    <w:p w14:paraId="357B588C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14:paraId="5800BB8A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Основы философии</w:t>
      </w:r>
    </w:p>
    <w:p w14:paraId="2F277E51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925B375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566254A9" w14:textId="77777777" w:rsidR="0056122F" w:rsidRPr="0056122F" w:rsidRDefault="0056122F" w:rsidP="00561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по специальности</w:t>
      </w:r>
      <w:r w:rsidRPr="0056122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36.02.02 Зоотехния</w:t>
      </w:r>
    </w:p>
    <w:p w14:paraId="1556CA56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</w:t>
      </w:r>
      <w:r w:rsidRPr="0056122F">
        <w:rPr>
          <w:rFonts w:ascii="Times New Roman" w:eastAsia="Times New Roman" w:hAnsi="Times New Roman" w:cs="Times New Roman"/>
          <w:sz w:val="24"/>
          <w:szCs w:val="24"/>
          <w:u w:val="single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3D9D1125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DA7925B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ab/>
        <w:t>Место учебной дисциплины в структуре образовательного стандарта среднего профессионального образования:</w:t>
      </w:r>
    </w:p>
    <w:p w14:paraId="30A685B3" w14:textId="77777777" w:rsidR="0056122F" w:rsidRPr="0056122F" w:rsidRDefault="0056122F" w:rsidP="0056122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Pr="00561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Основы философии </w:t>
      </w:r>
      <w:r w:rsidRPr="0056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обязательной части общего гуманитарного и социально-экономического цикла </w:t>
      </w:r>
      <w:r w:rsidRPr="00561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ППССЗ</w:t>
      </w:r>
    </w:p>
    <w:p w14:paraId="7F63F94B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95FA736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ab/>
        <w:t>Цели и задачи учебной дисциплины – требования к результатам освоения учебной дисциплины:</w:t>
      </w:r>
    </w:p>
    <w:p w14:paraId="259E8AED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4E446470" w14:textId="77777777" w:rsidR="0056122F" w:rsidRPr="0056122F" w:rsidRDefault="0056122F" w:rsidP="0056122F">
      <w:pPr>
        <w:shd w:val="clear" w:color="auto" w:fill="FFFFFF"/>
        <w:tabs>
          <w:tab w:val="left" w:pos="874"/>
        </w:tabs>
        <w:spacing w:line="240" w:lineRule="auto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будущего специалиста;</w:t>
      </w:r>
    </w:p>
    <w:p w14:paraId="30CDFB53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692F6270" w14:textId="77777777" w:rsidR="0056122F" w:rsidRPr="0056122F" w:rsidRDefault="0056122F" w:rsidP="0056122F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основные категории и понятия философии;</w:t>
      </w:r>
    </w:p>
    <w:p w14:paraId="59E040DF" w14:textId="77777777" w:rsidR="0056122F" w:rsidRPr="0056122F" w:rsidRDefault="0056122F" w:rsidP="0056122F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4"/>
          <w:sz w:val="24"/>
          <w:szCs w:val="24"/>
        </w:rPr>
        <w:t>роль философии в жизни человека и общества;</w:t>
      </w:r>
    </w:p>
    <w:p w14:paraId="0B259138" w14:textId="77777777" w:rsidR="0056122F" w:rsidRPr="0056122F" w:rsidRDefault="0056122F" w:rsidP="0056122F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4"/>
          <w:sz w:val="24"/>
          <w:szCs w:val="24"/>
        </w:rPr>
        <w:t>основы философского учения о бытии;</w:t>
      </w:r>
    </w:p>
    <w:p w14:paraId="3B40BB87" w14:textId="77777777" w:rsidR="0056122F" w:rsidRPr="0056122F" w:rsidRDefault="0056122F" w:rsidP="0056122F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3"/>
          <w:sz w:val="24"/>
          <w:szCs w:val="24"/>
        </w:rPr>
        <w:t>сущность процесса познания;</w:t>
      </w:r>
    </w:p>
    <w:p w14:paraId="3D670DFF" w14:textId="77777777" w:rsidR="0056122F" w:rsidRPr="0056122F" w:rsidRDefault="0056122F" w:rsidP="0056122F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3"/>
          <w:sz w:val="24"/>
          <w:szCs w:val="24"/>
        </w:rPr>
        <w:t>основы научной, философской и религиозной картин мира;</w:t>
      </w:r>
    </w:p>
    <w:p w14:paraId="3590D551" w14:textId="77777777" w:rsidR="0056122F" w:rsidRPr="0056122F" w:rsidRDefault="0056122F" w:rsidP="0056122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условиях формирования личности, свободе и ответственности за сохранение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жизни, культуры, окружающей среды;</w:t>
      </w:r>
    </w:p>
    <w:p w14:paraId="10544A90" w14:textId="77777777" w:rsidR="0056122F" w:rsidRPr="0056122F" w:rsidRDefault="0056122F" w:rsidP="0056122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социальных и этических проблемах, связанных с развитием и использованием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достижений науки, техники и технологий.</w:t>
      </w:r>
    </w:p>
    <w:p w14:paraId="0CBD2A64" w14:textId="77777777" w:rsidR="0056122F" w:rsidRPr="0056122F" w:rsidRDefault="0056122F" w:rsidP="0056122F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</w:rPr>
      </w:pPr>
      <w:r w:rsidRPr="0056122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ПК и ОК, которые актуализируются во время учебного процесса: </w:t>
      </w:r>
      <w:r w:rsidRPr="0056122F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</w:rPr>
        <w:t>ОК 1 –ОК 9.</w:t>
      </w:r>
    </w:p>
    <w:p w14:paraId="500FFB05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</w:p>
    <w:p w14:paraId="101DCD9B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14:paraId="62655E2A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обучающихся </w:t>
      </w:r>
      <w:r w:rsidRPr="0056122F">
        <w:rPr>
          <w:rFonts w:ascii="Times New Roman" w:eastAsia="Times New Roman" w:hAnsi="Times New Roman" w:cs="Times New Roman"/>
          <w:sz w:val="24"/>
          <w:szCs w:val="24"/>
          <w:u w:val="single"/>
        </w:rPr>
        <w:t>60 часов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65DA6D90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- обязательной аудиторной учебной нагрузки обучающихся </w:t>
      </w:r>
      <w:r w:rsidRPr="0056122F">
        <w:rPr>
          <w:rFonts w:ascii="Times New Roman" w:eastAsia="Times New Roman" w:hAnsi="Times New Roman" w:cs="Times New Roman"/>
          <w:sz w:val="24"/>
          <w:szCs w:val="24"/>
          <w:u w:val="single"/>
        </w:rPr>
        <w:t>48 ч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., в т.ч. </w:t>
      </w:r>
    </w:p>
    <w:p w14:paraId="07AA1445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лекционных </w:t>
      </w:r>
      <w:r w:rsidRPr="0056122F">
        <w:rPr>
          <w:rFonts w:ascii="Times New Roman" w:eastAsia="Times New Roman" w:hAnsi="Times New Roman" w:cs="Times New Roman"/>
          <w:sz w:val="24"/>
          <w:szCs w:val="24"/>
          <w:u w:val="single"/>
        </w:rPr>
        <w:t>36 ч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14:paraId="22D83E36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56122F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D7585C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- самостоятельной работы обучающихся </w:t>
      </w:r>
      <w:r w:rsidRPr="0056122F">
        <w:rPr>
          <w:rFonts w:ascii="Times New Roman" w:eastAsia="Times New Roman" w:hAnsi="Times New Roman" w:cs="Times New Roman"/>
          <w:sz w:val="24"/>
          <w:szCs w:val="24"/>
          <w:u w:val="single"/>
        </w:rPr>
        <w:t>12 часов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5AAD8" w14:textId="77777777" w:rsidR="0056122F" w:rsidRPr="0056122F" w:rsidRDefault="0056122F" w:rsidP="0056122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D9434" w14:textId="18FA39F0" w:rsidR="0056122F" w:rsidRPr="007E6899" w:rsidRDefault="0056122F" w:rsidP="007E689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Разработчик: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преподаватель ГБПОУ РС (Я) «ЯСХТ» И.Н. Павлов </w:t>
      </w:r>
    </w:p>
    <w:p w14:paraId="716F8E13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lastRenderedPageBreak/>
        <w:t>Аннотация</w:t>
      </w:r>
    </w:p>
    <w:p w14:paraId="5FAA60F1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i/>
          <w:kern w:val="24"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u w:val="single"/>
        </w:rPr>
        <w:t>ОГСЭ.02 ИСТОРИЯ</w:t>
      </w:r>
    </w:p>
    <w:p w14:paraId="2655E913" w14:textId="77777777" w:rsidR="0056122F" w:rsidRPr="0056122F" w:rsidRDefault="0056122F" w:rsidP="005612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u w:val="single"/>
        </w:rPr>
      </w:pPr>
    </w:p>
    <w:p w14:paraId="48DB4A7B" w14:textId="77777777" w:rsidR="0056122F" w:rsidRPr="0056122F" w:rsidRDefault="0056122F" w:rsidP="005612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Область применения программы.</w:t>
      </w:r>
    </w:p>
    <w:p w14:paraId="1FC51C97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Программа учебной дисциплины является частью программы подготовки специальностей среднего звена  в соответствии с ФГОС СПО по следующим специальностям: </w:t>
      </w:r>
      <w:r w:rsidRPr="0056122F">
        <w:rPr>
          <w:rFonts w:ascii="Times New Roman" w:eastAsia="Times New Roman" w:hAnsi="Times New Roman" w:cs="Times New Roman"/>
          <w:i/>
          <w:kern w:val="24"/>
          <w:sz w:val="24"/>
          <w:szCs w:val="24"/>
          <w:u w:val="single"/>
        </w:rPr>
        <w:t>35.02.05 Агрономия, 36.02.02  Зоотехния.</w:t>
      </w:r>
    </w:p>
    <w:p w14:paraId="67E68067" w14:textId="77777777" w:rsidR="0056122F" w:rsidRPr="0056122F" w:rsidRDefault="0056122F" w:rsidP="005612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14:paraId="10D8EE6D" w14:textId="77777777" w:rsidR="0056122F" w:rsidRPr="0056122F" w:rsidRDefault="0056122F" w:rsidP="005612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Место дисциплины в структуре </w:t>
      </w: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стандарта среднего профессионального образования:</w:t>
      </w:r>
    </w:p>
    <w:p w14:paraId="6D3F7A80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Учебная дисциплина </w:t>
      </w:r>
      <w:r w:rsidRPr="0056122F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История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относится </w:t>
      </w:r>
      <w:r w:rsidRPr="0056122F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к обязательной части общего гуманитарного и социально-экономического цикла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образовательного стандарта среднего профессионального образования.</w:t>
      </w:r>
    </w:p>
    <w:p w14:paraId="374B7577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64E61E89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Цели и задачи дисциплины - требования к результатам освоения дисциплины:</w:t>
      </w:r>
    </w:p>
    <w:p w14:paraId="6B2E5279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6B1ECA97" w14:textId="77777777" w:rsidR="0056122F" w:rsidRPr="0056122F" w:rsidRDefault="0056122F" w:rsidP="0056122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14:paraId="174EEC95" w14:textId="77777777" w:rsidR="0056122F" w:rsidRPr="0056122F" w:rsidRDefault="0056122F" w:rsidP="0056122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14:paraId="49D6CEFE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50CFCF52" w14:textId="77777777" w:rsidR="0056122F" w:rsidRPr="0056122F" w:rsidRDefault="0056122F" w:rsidP="0056122F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основные направления ключевых регионов мира на рубеже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XXI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вв.;</w:t>
      </w:r>
    </w:p>
    <w:p w14:paraId="4F516FF4" w14:textId="77777777" w:rsidR="0056122F" w:rsidRPr="0056122F" w:rsidRDefault="0056122F" w:rsidP="0056122F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— начале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XXI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вв.;</w:t>
      </w:r>
    </w:p>
    <w:p w14:paraId="0240C474" w14:textId="77777777" w:rsidR="0056122F" w:rsidRPr="0056122F" w:rsidRDefault="0056122F" w:rsidP="0056122F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09BD3D55" w14:textId="77777777" w:rsidR="0056122F" w:rsidRPr="0056122F" w:rsidRDefault="0056122F" w:rsidP="0056122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назначение ООН, НАТО, ЕС и др. организаций и основные направления их деятельности;</w:t>
      </w:r>
    </w:p>
    <w:p w14:paraId="3BE69948" w14:textId="77777777" w:rsidR="0056122F" w:rsidRPr="0056122F" w:rsidRDefault="0056122F" w:rsidP="0056122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о роли науки, культуры и религии в сохранении и укреплении национальных и  государственных традиций;</w:t>
      </w:r>
    </w:p>
    <w:p w14:paraId="189340DB" w14:textId="77777777" w:rsidR="0056122F" w:rsidRPr="0056122F" w:rsidRDefault="0056122F" w:rsidP="0056122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14:paraId="642BD6B7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ПК и ОК, которые актуализируются во время учебного процесса: </w:t>
      </w:r>
      <w:r w:rsidRPr="005612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ОК 1 –ОК 9.</w:t>
      </w:r>
    </w:p>
    <w:p w14:paraId="00D91D6D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14:paraId="244A8424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Рекомендуемое количество часов на освоение программы дисциплины:</w:t>
      </w:r>
    </w:p>
    <w:p w14:paraId="59BC0CA1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60 часа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в том числе: </w:t>
      </w:r>
    </w:p>
    <w:p w14:paraId="1E3D60A2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обязательной аудиторной учебной нагрузки обучающегося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48 часов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— из них: лекционных –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48 ч.,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самостоятельной работы обучающегося 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  <w:t>12 часов</w:t>
      </w:r>
      <w:r w:rsidRPr="0056122F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14:paraId="33B0E472" w14:textId="77777777" w:rsidR="0056122F" w:rsidRPr="0056122F" w:rsidRDefault="0056122F" w:rsidP="00561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23AD6A9E" w14:textId="77777777" w:rsidR="0056122F" w:rsidRPr="0056122F" w:rsidRDefault="0056122F" w:rsidP="007E6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Разработчик: </w:t>
      </w:r>
      <w:r w:rsidRPr="005612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преподаватель ГБПОУ РС (Я) «ЯСХТ» И.Н. Павлов</w:t>
      </w:r>
    </w:p>
    <w:p w14:paraId="76B2C303" w14:textId="77777777" w:rsidR="009404F3" w:rsidRDefault="009404F3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3D2CC" w14:textId="77777777" w:rsidR="009404F3" w:rsidRDefault="009404F3" w:rsidP="007E6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2C2CA" w14:textId="77777777" w:rsidR="009404F3" w:rsidRDefault="009404F3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DB27" w14:textId="667A8D7C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6EBC1B51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ОП.10Информационные технологии в профессиональной деятельности</w:t>
      </w:r>
    </w:p>
    <w:p w14:paraId="4170DC73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60285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B5A85" w14:textId="77777777" w:rsidR="0056122F" w:rsidRPr="0056122F" w:rsidRDefault="0056122F" w:rsidP="0056122F">
      <w:pPr>
        <w:pStyle w:val="1"/>
        <w:ind w:firstLine="709"/>
        <w:jc w:val="both"/>
      </w:pPr>
      <w:r w:rsidRPr="0056122F">
        <w:t xml:space="preserve">Программа учебной дисциплины ОП.10Информационные технологии в профессиональной деятельности является частью основной профессиональной </w:t>
      </w:r>
      <w:r w:rsidRPr="0056122F">
        <w:lastRenderedPageBreak/>
        <w:t>образовательной программы в соответствии с ФГОС по специальности среднего профессионального образования 35.02.05 Агрономия</w:t>
      </w:r>
    </w:p>
    <w:p w14:paraId="7FAC6E9D" w14:textId="77777777" w:rsidR="0056122F" w:rsidRPr="0056122F" w:rsidRDefault="0056122F" w:rsidP="0056122F">
      <w:pPr>
        <w:pStyle w:val="1"/>
        <w:ind w:firstLine="709"/>
        <w:jc w:val="both"/>
      </w:pPr>
      <w:r w:rsidRPr="0056122F">
        <w:t xml:space="preserve">Дисциплина относится к общепрофессиональным дисциплинам профессионального цикла.  </w:t>
      </w:r>
    </w:p>
    <w:p w14:paraId="151C761F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Целью учебной дисциплины является формирование общих компетенций ОК 1-9 и профессиональных компетенций ПК 1.1-1.5; 2.1-2.3; 3.1-3.5; 4.1-4.5.</w:t>
      </w:r>
    </w:p>
    <w:p w14:paraId="7FEC4B1D" w14:textId="77777777" w:rsidR="0056122F" w:rsidRPr="0056122F" w:rsidRDefault="0056122F" w:rsidP="005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14:paraId="270A9F28" w14:textId="77777777" w:rsidR="0056122F" w:rsidRPr="0056122F" w:rsidRDefault="0056122F" w:rsidP="0056122F">
      <w:pPr>
        <w:pStyle w:val="a7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</w:rPr>
        <w:t>уметь:</w:t>
      </w:r>
    </w:p>
    <w:p w14:paraId="5D8892AD" w14:textId="77777777" w:rsidR="0056122F" w:rsidRPr="0056122F" w:rsidRDefault="0056122F" w:rsidP="0056122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5B6FEC2F" w14:textId="77777777" w:rsidR="0056122F" w:rsidRPr="0056122F" w:rsidRDefault="0056122F" w:rsidP="0056122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6FC4B225" w14:textId="77777777" w:rsidR="0056122F" w:rsidRPr="0056122F" w:rsidRDefault="0056122F" w:rsidP="0056122F">
      <w:pPr>
        <w:pStyle w:val="a7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применять компьютерные и телекоммуникационные средства;</w:t>
      </w:r>
    </w:p>
    <w:p w14:paraId="67F324EF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5DCC973" w14:textId="77777777" w:rsidR="0056122F" w:rsidRPr="0056122F" w:rsidRDefault="0056122F" w:rsidP="0056122F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32293ECF" w14:textId="77777777" w:rsidR="0056122F" w:rsidRPr="0056122F" w:rsidRDefault="0056122F" w:rsidP="0056122F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систем;</w:t>
      </w:r>
    </w:p>
    <w:p w14:paraId="735B52C1" w14:textId="77777777" w:rsidR="0056122F" w:rsidRPr="0056122F" w:rsidRDefault="0056122F" w:rsidP="0056122F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1182A1DD" w14:textId="77777777" w:rsidR="0056122F" w:rsidRPr="0056122F" w:rsidRDefault="0056122F" w:rsidP="0056122F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5B88568D" w14:textId="77777777" w:rsidR="0056122F" w:rsidRPr="0056122F" w:rsidRDefault="0056122F" w:rsidP="0056122F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базовые системные программные продукты и пакеты прикладного программ в области профессиональной деятельности;</w:t>
      </w:r>
    </w:p>
    <w:p w14:paraId="186D5311" w14:textId="77777777" w:rsidR="0056122F" w:rsidRPr="0056122F" w:rsidRDefault="0056122F" w:rsidP="0056122F">
      <w:pPr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14:paraId="35185F9C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8B280" w14:textId="77777777" w:rsidR="0056122F" w:rsidRPr="0056122F" w:rsidRDefault="0056122F" w:rsidP="00561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65848F45" w14:textId="77777777" w:rsidR="0056122F" w:rsidRPr="0056122F" w:rsidRDefault="0056122F" w:rsidP="00561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14:paraId="297941CE" w14:textId="77777777" w:rsidR="0056122F" w:rsidRPr="0056122F" w:rsidRDefault="0056122F" w:rsidP="00561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- 72часа, в том числе:</w:t>
      </w:r>
    </w:p>
    <w:p w14:paraId="2BDE505B" w14:textId="77777777" w:rsidR="0056122F" w:rsidRPr="0056122F" w:rsidRDefault="0056122F" w:rsidP="00561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</w:t>
      </w:r>
      <w:r w:rsidRPr="0056122F">
        <w:rPr>
          <w:rFonts w:ascii="Times New Roman" w:hAnsi="Times New Roman" w:cs="Times New Roman"/>
          <w:bCs/>
          <w:sz w:val="24"/>
          <w:szCs w:val="24"/>
        </w:rPr>
        <w:t>48</w:t>
      </w:r>
      <w:r w:rsidRPr="0056122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0ABD88B5" w14:textId="77777777" w:rsidR="0056122F" w:rsidRPr="0056122F" w:rsidRDefault="0056122F" w:rsidP="00561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- </w:t>
      </w:r>
      <w:r w:rsidRPr="0056122F">
        <w:rPr>
          <w:rFonts w:ascii="Times New Roman" w:hAnsi="Times New Roman" w:cs="Times New Roman"/>
          <w:bCs/>
          <w:sz w:val="24"/>
          <w:szCs w:val="24"/>
        </w:rPr>
        <w:t>24</w:t>
      </w:r>
      <w:r w:rsidRPr="005612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24322C79" w14:textId="77777777" w:rsidR="0056122F" w:rsidRPr="0056122F" w:rsidRDefault="0056122F" w:rsidP="00561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5C3CE" w14:textId="77777777" w:rsidR="0056122F" w:rsidRPr="0056122F" w:rsidRDefault="0056122F" w:rsidP="007E6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Разработчик:</w:t>
      </w:r>
      <w:r w:rsidRPr="005612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Федоров Дмитрий Петрович, преподаватель ГБПОУ РС(Я) «ЯСХТ».</w:t>
      </w:r>
    </w:p>
    <w:p w14:paraId="5645AB2C" w14:textId="77777777" w:rsidR="0056122F" w:rsidRPr="0056122F" w:rsidRDefault="0056122F" w:rsidP="005612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4A20E" w14:textId="77777777" w:rsidR="0056122F" w:rsidRPr="0056122F" w:rsidRDefault="0056122F" w:rsidP="005612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9E295" w14:textId="77777777" w:rsidR="0056122F" w:rsidRPr="0056122F" w:rsidRDefault="0056122F" w:rsidP="005612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C62C66" w14:textId="77777777" w:rsidR="0056122F" w:rsidRPr="0056122F" w:rsidRDefault="0056122F" w:rsidP="005612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445809" w14:textId="77777777" w:rsidR="0056122F" w:rsidRPr="0056122F" w:rsidRDefault="0056122F" w:rsidP="005612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ОП.02 Основы агрономии</w:t>
      </w:r>
    </w:p>
    <w:p w14:paraId="38F23DFE" w14:textId="77777777" w:rsidR="0056122F" w:rsidRPr="0056122F" w:rsidRDefault="0056122F" w:rsidP="0056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         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>35.02.05 Агрономия</w:t>
      </w:r>
    </w:p>
    <w:p w14:paraId="40410241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19004E4F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определять виды, разновидности и сорта культурных растений</w:t>
      </w:r>
    </w:p>
    <w:p w14:paraId="3BC8E63F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культур с учетом их биологических особенностей;</w:t>
      </w:r>
    </w:p>
    <w:p w14:paraId="2535C58C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1AE84A5A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14:paraId="5C7924E7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14:paraId="2E899353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14:paraId="6EE5B615" w14:textId="77777777" w:rsidR="0056122F" w:rsidRPr="0056122F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>- основные приемы и методы растениеводства</w:t>
      </w:r>
    </w:p>
    <w:p w14:paraId="7D874926" w14:textId="77777777" w:rsidR="0056122F" w:rsidRPr="0056122F" w:rsidRDefault="0056122F" w:rsidP="0056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примерной программы учебной дисциплины:</w:t>
      </w:r>
      <w:r w:rsidRPr="0056122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A0E2B05" w14:textId="77777777" w:rsidR="0056122F" w:rsidRPr="0056122F" w:rsidRDefault="0056122F" w:rsidP="0056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составляет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>84</w:t>
      </w:r>
      <w:r w:rsidRPr="0056122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1C952E2B" w14:textId="77777777" w:rsidR="0056122F" w:rsidRPr="0056122F" w:rsidRDefault="0056122F" w:rsidP="0056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–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56122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2218E8D0" w14:textId="77777777" w:rsidR="0056122F" w:rsidRPr="0056122F" w:rsidRDefault="0056122F" w:rsidP="0056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2F"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 w:rsidRPr="0056122F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56122F">
        <w:rPr>
          <w:rFonts w:ascii="Times New Roman" w:hAnsi="Times New Roman" w:cs="Times New Roman"/>
          <w:sz w:val="24"/>
          <w:szCs w:val="24"/>
        </w:rPr>
        <w:t>часов.</w:t>
      </w:r>
    </w:p>
    <w:p w14:paraId="08FD6033" w14:textId="77777777" w:rsidR="0056122F" w:rsidRPr="0056122F" w:rsidRDefault="0056122F" w:rsidP="007E6899">
      <w:pPr>
        <w:pStyle w:val="21"/>
        <w:shd w:val="clear" w:color="auto" w:fill="auto"/>
        <w:tabs>
          <w:tab w:val="left" w:pos="9355"/>
        </w:tabs>
        <w:spacing w:line="360" w:lineRule="auto"/>
        <w:ind w:right="-1"/>
        <w:jc w:val="both"/>
        <w:rPr>
          <w:color w:val="000000"/>
          <w:sz w:val="24"/>
          <w:szCs w:val="24"/>
          <w:lang w:bidi="ru-RU"/>
        </w:rPr>
      </w:pPr>
      <w:r w:rsidRPr="0056122F">
        <w:rPr>
          <w:b/>
          <w:color w:val="000000"/>
          <w:sz w:val="24"/>
          <w:szCs w:val="24"/>
          <w:lang w:bidi="ru-RU"/>
        </w:rPr>
        <w:t>Разработчик</w:t>
      </w:r>
      <w:r w:rsidRPr="0056122F">
        <w:rPr>
          <w:color w:val="000000"/>
          <w:sz w:val="24"/>
          <w:szCs w:val="24"/>
          <w:lang w:bidi="ru-RU"/>
        </w:rPr>
        <w:t xml:space="preserve">. Степанова Е.Н.преподаватель ГБПОУ РС(Я) «ЯСХТ» </w:t>
      </w:r>
    </w:p>
    <w:p w14:paraId="7B6031A2" w14:textId="77777777" w:rsidR="0056122F" w:rsidRPr="0056122F" w:rsidRDefault="0056122F" w:rsidP="0056122F">
      <w:pPr>
        <w:ind w:firstLine="709"/>
        <w:rPr>
          <w:rFonts w:ascii="Times New Roman" w:hAnsi="Times New Roman" w:cs="Times New Roman"/>
        </w:rPr>
      </w:pPr>
    </w:p>
    <w:p w14:paraId="10FB18D4" w14:textId="77777777" w:rsidR="0056122F" w:rsidRPr="0056122F" w:rsidRDefault="0056122F" w:rsidP="005612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C330" w14:textId="77777777" w:rsidR="0056122F" w:rsidRPr="0056122F" w:rsidRDefault="0056122F" w:rsidP="00561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lang w:val="sah-RU"/>
        </w:rPr>
      </w:pPr>
      <w:r w:rsidRPr="0056122F">
        <w:rPr>
          <w:rFonts w:ascii="Times New Roman" w:hAnsi="Times New Roman" w:cs="Times New Roman"/>
          <w:b/>
          <w:lang w:val="sah-RU"/>
        </w:rPr>
        <w:t>ОП.09 Метрология, стандартизация и подтверждение качества</w:t>
      </w:r>
    </w:p>
    <w:p w14:paraId="0EEB2F15" w14:textId="59C9B1F0" w:rsidR="0056122F" w:rsidRPr="007E6899" w:rsidRDefault="0056122F" w:rsidP="007E6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</w:t>
      </w:r>
      <w:r w:rsidRPr="0056122F">
        <w:rPr>
          <w:rFonts w:ascii="Times New Roman" w:hAnsi="Times New Roman" w:cs="Times New Roman"/>
          <w:bCs/>
        </w:rPr>
        <w:t>П</w:t>
      </w:r>
      <w:r w:rsidRPr="0056122F">
        <w:rPr>
          <w:rFonts w:ascii="Times New Roman" w:hAnsi="Times New Roman" w:cs="Times New Roman"/>
        </w:rPr>
        <w:t>рограмма учебной дисциплины</w:t>
      </w:r>
      <w:r w:rsidRPr="0056122F">
        <w:rPr>
          <w:rFonts w:ascii="Times New Roman" w:hAnsi="Times New Roman" w:cs="Times New Roman"/>
          <w:caps/>
        </w:rPr>
        <w:t xml:space="preserve"> </w:t>
      </w:r>
      <w:r w:rsidRPr="0056122F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56122F">
        <w:rPr>
          <w:rFonts w:ascii="Times New Roman" w:hAnsi="Times New Roman" w:cs="Times New Roman"/>
          <w:lang w:val="sah-RU"/>
        </w:rPr>
        <w:t>базовой подготовки по специальности</w:t>
      </w:r>
      <w:r w:rsidRPr="0056122F">
        <w:rPr>
          <w:rFonts w:ascii="Times New Roman" w:hAnsi="Times New Roman" w:cs="Times New Roman"/>
        </w:rPr>
        <w:t xml:space="preserve"> 35.02.05 Агрономия.</w:t>
      </w:r>
    </w:p>
    <w:p w14:paraId="6F79DF4A" w14:textId="77777777" w:rsidR="0056122F" w:rsidRPr="0056122F" w:rsidRDefault="0056122F" w:rsidP="0056122F">
      <w:pPr>
        <w:spacing w:line="360" w:lineRule="auto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lang w:val="sah-RU"/>
        </w:rPr>
        <w:tab/>
      </w:r>
      <w:r w:rsidRPr="0056122F"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 w:rsidRPr="0056122F">
        <w:rPr>
          <w:rFonts w:ascii="Times New Roman" w:hAnsi="Times New Roman" w:cs="Times New Roman"/>
        </w:rPr>
        <w:t xml:space="preserve"> </w:t>
      </w:r>
      <w:r w:rsidRPr="0056122F">
        <w:rPr>
          <w:rFonts w:ascii="Times New Roman" w:hAnsi="Times New Roman" w:cs="Times New Roman"/>
          <w:b/>
        </w:rPr>
        <w:t>уметь:</w:t>
      </w:r>
    </w:p>
    <w:p w14:paraId="31781B19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применять требования нормативных документов к основным видам продукции (услуг) и процессов;</w:t>
      </w:r>
    </w:p>
    <w:p w14:paraId="67B45E07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оформлять техническую документацию в соответствии с действующей нормативной базой;</w:t>
      </w:r>
    </w:p>
    <w:p w14:paraId="0D882B7B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использовать в профессиональной деятельности документацию систем качества;</w:t>
      </w:r>
    </w:p>
    <w:p w14:paraId="520E4872" w14:textId="3F458A8C" w:rsidR="0056122F" w:rsidRPr="0056122F" w:rsidRDefault="0056122F" w:rsidP="0056122F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приводить несистемные величины измерений в соответствие с действующими стандартами и международной системой единиц СИ.</w:t>
      </w:r>
    </w:p>
    <w:p w14:paraId="08FE0DAA" w14:textId="77777777" w:rsidR="0056122F" w:rsidRPr="0056122F" w:rsidRDefault="0056122F" w:rsidP="0056122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6122F"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 w:rsidRPr="0056122F">
        <w:rPr>
          <w:rFonts w:ascii="Times New Roman" w:hAnsi="Times New Roman" w:cs="Times New Roman"/>
        </w:rPr>
        <w:t xml:space="preserve"> </w:t>
      </w:r>
      <w:r w:rsidRPr="0056122F">
        <w:rPr>
          <w:rFonts w:ascii="Times New Roman" w:hAnsi="Times New Roman" w:cs="Times New Roman"/>
          <w:b/>
          <w:color w:val="000000"/>
        </w:rPr>
        <w:t xml:space="preserve">знать: </w:t>
      </w:r>
    </w:p>
    <w:p w14:paraId="155EFAD7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основные понятия метрологии;</w:t>
      </w:r>
    </w:p>
    <w:p w14:paraId="77C9D9E7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задачи стандартизации, ее экономическую эффективность;</w:t>
      </w:r>
    </w:p>
    <w:p w14:paraId="15B95DEB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формы подтверждения соответствия;</w:t>
      </w:r>
    </w:p>
    <w:p w14:paraId="0354C289" w14:textId="77777777" w:rsidR="0056122F" w:rsidRPr="0056122F" w:rsidRDefault="0056122F" w:rsidP="0056122F">
      <w:pPr>
        <w:pStyle w:val="a7"/>
        <w:spacing w:line="360" w:lineRule="auto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основные положения систем (комплексов) общетехнических и организационно-методических стандартов;</w:t>
      </w:r>
    </w:p>
    <w:p w14:paraId="55ED09D3" w14:textId="226180C0" w:rsidR="0056122F" w:rsidRPr="0056122F" w:rsidRDefault="0056122F" w:rsidP="0056122F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019EC596" w14:textId="77777777" w:rsidR="0056122F" w:rsidRPr="0056122F" w:rsidRDefault="0056122F" w:rsidP="0056122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6122F">
        <w:rPr>
          <w:rFonts w:ascii="Times New Roman" w:hAnsi="Times New Roman" w:cs="Times New Roman"/>
          <w:b/>
          <w:lang w:val="sah-RU"/>
        </w:rPr>
        <w:t>К</w:t>
      </w:r>
      <w:r w:rsidRPr="0056122F">
        <w:rPr>
          <w:rFonts w:ascii="Times New Roman" w:hAnsi="Times New Roman" w:cs="Times New Roman"/>
          <w:b/>
        </w:rPr>
        <w:t>оличество часов на освоение программы  учебной дисциплины:</w:t>
      </w:r>
    </w:p>
    <w:p w14:paraId="430ECE7A" w14:textId="77777777" w:rsidR="0056122F" w:rsidRPr="0056122F" w:rsidRDefault="0056122F" w:rsidP="0056122F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   Максимальной учебной нагрузки студента 54</w:t>
      </w:r>
      <w:r w:rsidRPr="0056122F">
        <w:rPr>
          <w:rFonts w:ascii="Times New Roman" w:hAnsi="Times New Roman" w:cs="Times New Roman"/>
          <w:b/>
        </w:rPr>
        <w:t xml:space="preserve"> </w:t>
      </w:r>
      <w:r w:rsidRPr="0056122F">
        <w:rPr>
          <w:rFonts w:ascii="Times New Roman" w:hAnsi="Times New Roman" w:cs="Times New Roman"/>
        </w:rPr>
        <w:t>часа, в том числе:</w:t>
      </w:r>
    </w:p>
    <w:p w14:paraId="2A1406FF" w14:textId="77777777" w:rsidR="0056122F" w:rsidRPr="0056122F" w:rsidRDefault="0056122F" w:rsidP="0056122F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   - обязательной аудиторной учебной нагрузки обучающегося 36 часов;</w:t>
      </w:r>
    </w:p>
    <w:p w14:paraId="5D7D5CA1" w14:textId="1D0FC1E3" w:rsidR="0056122F" w:rsidRPr="0056122F" w:rsidRDefault="0056122F" w:rsidP="0056122F">
      <w:pPr>
        <w:spacing w:line="360" w:lineRule="auto"/>
        <w:jc w:val="both"/>
        <w:rPr>
          <w:rFonts w:ascii="Times New Roman" w:hAnsi="Times New Roman" w:cs="Times New Roman"/>
        </w:rPr>
      </w:pPr>
      <w:r w:rsidRPr="0056122F">
        <w:rPr>
          <w:rFonts w:ascii="Times New Roman" w:hAnsi="Times New Roman" w:cs="Times New Roman"/>
        </w:rPr>
        <w:t xml:space="preserve">         - самостоятельной работы обучающегося 18</w:t>
      </w:r>
      <w:r w:rsidRPr="0056122F">
        <w:rPr>
          <w:rFonts w:ascii="Times New Roman" w:hAnsi="Times New Roman" w:cs="Times New Roman"/>
          <w:b/>
        </w:rPr>
        <w:t xml:space="preserve"> </w:t>
      </w:r>
      <w:r w:rsidRPr="0056122F">
        <w:rPr>
          <w:rFonts w:ascii="Times New Roman" w:hAnsi="Times New Roman" w:cs="Times New Roman"/>
        </w:rPr>
        <w:t>часов</w:t>
      </w:r>
    </w:p>
    <w:p w14:paraId="279FB0BB" w14:textId="60FA5C00" w:rsidR="0056122F" w:rsidRPr="007E6899" w:rsidRDefault="0056122F" w:rsidP="007E6899">
      <w:pPr>
        <w:spacing w:line="360" w:lineRule="auto"/>
        <w:rPr>
          <w:rFonts w:ascii="Times New Roman" w:hAnsi="Times New Roman" w:cs="Times New Roman"/>
          <w:lang w:val="sah-RU"/>
        </w:rPr>
      </w:pPr>
      <w:r w:rsidRPr="0056122F">
        <w:rPr>
          <w:rFonts w:ascii="Times New Roman" w:hAnsi="Times New Roman" w:cs="Times New Roman"/>
          <w:b/>
          <w:lang w:val="sah-RU"/>
        </w:rPr>
        <w:t>Разработчик:</w:t>
      </w:r>
      <w:r w:rsidRPr="0056122F">
        <w:rPr>
          <w:rFonts w:ascii="Times New Roman" w:hAnsi="Times New Roman" w:cs="Times New Roman"/>
          <w:lang w:val="sah-RU"/>
        </w:rPr>
        <w:t xml:space="preserve"> преподаватель Е.Е.Устинов</w:t>
      </w:r>
    </w:p>
    <w:p w14:paraId="4EDFEC17" w14:textId="77777777" w:rsidR="0056122F" w:rsidRPr="0056122F" w:rsidRDefault="0056122F" w:rsidP="00561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44BC97B" w14:textId="77777777" w:rsidR="0056122F" w:rsidRPr="0056122F" w:rsidRDefault="0056122F" w:rsidP="005612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</w:p>
    <w:p w14:paraId="115F1E86" w14:textId="7FA84A68" w:rsidR="0056122F" w:rsidRPr="007E6899" w:rsidRDefault="0056122F" w:rsidP="007E689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ОП.12 Безопасность жизнедеятельности</w:t>
      </w:r>
    </w:p>
    <w:p w14:paraId="0922A970" w14:textId="77777777" w:rsidR="0056122F" w:rsidRPr="0056122F" w:rsidRDefault="0056122F" w:rsidP="0056122F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программы:</w:t>
      </w:r>
    </w:p>
    <w:p w14:paraId="11CAEE5B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 по специальности: </w:t>
      </w:r>
      <w:r w:rsidRPr="005612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35.02.05 Агрономия.</w:t>
      </w:r>
    </w:p>
    <w:p w14:paraId="3126C32B" w14:textId="77777777" w:rsidR="0056122F" w:rsidRPr="0056122F" w:rsidRDefault="0056122F" w:rsidP="0056122F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1A259C" w14:textId="77777777" w:rsidR="0056122F" w:rsidRPr="0056122F" w:rsidRDefault="0056122F" w:rsidP="005612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561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</w:t>
      </w:r>
      <w:r w:rsidRPr="005612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21951D" w14:textId="77777777" w:rsidR="0056122F" w:rsidRPr="0056122F" w:rsidRDefault="0056122F" w:rsidP="0056122F">
      <w:pPr>
        <w:numPr>
          <w:ilvl w:val="0"/>
          <w:numId w:val="21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  <w:lang w:eastAsia="en-US"/>
        </w:rPr>
      </w:pPr>
      <w:r w:rsidRPr="0056122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-</w:t>
      </w:r>
      <w:r w:rsidRPr="0056122F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56122F">
        <w:rPr>
          <w:rFonts w:ascii="Times New Roman" w:eastAsia="Calibri" w:hAnsi="Times New Roman" w:cs="Times New Roman"/>
          <w:spacing w:val="-1"/>
          <w:lang w:eastAsia="en-US"/>
        </w:rPr>
        <w:t xml:space="preserve">предпринимать профилактические меры для снижения уровня опасностей различного вида и их </w:t>
      </w:r>
      <w:r w:rsidRPr="0056122F">
        <w:rPr>
          <w:rFonts w:ascii="Times New Roman" w:eastAsia="Calibri" w:hAnsi="Times New Roman" w:cs="Times New Roman"/>
          <w:spacing w:val="-3"/>
          <w:lang w:eastAsia="en-US"/>
        </w:rPr>
        <w:t>последствий в профессиональной деятельности и быту;</w:t>
      </w:r>
    </w:p>
    <w:p w14:paraId="006218EF" w14:textId="77777777" w:rsidR="0056122F" w:rsidRPr="0056122F" w:rsidRDefault="0056122F" w:rsidP="0056122F">
      <w:pPr>
        <w:numPr>
          <w:ilvl w:val="0"/>
          <w:numId w:val="21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  <w:lang w:eastAsia="en-US"/>
        </w:rPr>
      </w:pPr>
      <w:r w:rsidRPr="0056122F">
        <w:rPr>
          <w:rFonts w:ascii="Times New Roman" w:eastAsia="Calibri" w:hAnsi="Times New Roman" w:cs="Times New Roman"/>
          <w:lang w:eastAsia="en-US"/>
        </w:rPr>
        <w:t xml:space="preserve">использовать средства индивидуальной и </w:t>
      </w:r>
      <w:r w:rsidRPr="0056122F">
        <w:rPr>
          <w:rFonts w:ascii="Times New Roman" w:eastAsia="Calibri" w:hAnsi="Times New Roman" w:cs="Times New Roman"/>
          <w:spacing w:val="-3"/>
          <w:lang w:eastAsia="en-US"/>
        </w:rPr>
        <w:t>коллективной защиты от оружия массового поражения;</w:t>
      </w:r>
    </w:p>
    <w:p w14:paraId="4E63406C" w14:textId="77777777" w:rsidR="0056122F" w:rsidRPr="0056122F" w:rsidRDefault="0056122F" w:rsidP="0056122F">
      <w:pPr>
        <w:numPr>
          <w:ilvl w:val="0"/>
          <w:numId w:val="21"/>
        </w:num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6122F">
        <w:rPr>
          <w:rFonts w:ascii="Times New Roman" w:eastAsia="Calibri" w:hAnsi="Times New Roman" w:cs="Times New Roman"/>
          <w:spacing w:val="-1"/>
          <w:lang w:eastAsia="en-US"/>
        </w:rPr>
        <w:t>применять первичные средства пожаротушения;</w:t>
      </w:r>
    </w:p>
    <w:p w14:paraId="50AB4C08" w14:textId="77777777" w:rsidR="0056122F" w:rsidRPr="0056122F" w:rsidRDefault="0056122F" w:rsidP="0056122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pacing w:val="-13"/>
          <w:sz w:val="24"/>
          <w:szCs w:val="24"/>
        </w:rPr>
        <w:t>оказывать первую помощь пострадавшим.</w:t>
      </w:r>
    </w:p>
    <w:p w14:paraId="5690A659" w14:textId="77777777" w:rsidR="0056122F" w:rsidRPr="0056122F" w:rsidRDefault="0056122F" w:rsidP="0056122F">
      <w:pPr>
        <w:shd w:val="clear" w:color="auto" w:fill="FFFFFF"/>
        <w:spacing w:line="269" w:lineRule="exact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4A7D33" w14:textId="77777777" w:rsidR="0056122F" w:rsidRPr="0056122F" w:rsidRDefault="0056122F" w:rsidP="0056122F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561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 w:rsidRPr="005612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22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</w:p>
    <w:p w14:paraId="72B1D156" w14:textId="77777777" w:rsidR="0056122F" w:rsidRPr="0056122F" w:rsidRDefault="0056122F" w:rsidP="0056122F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B8B8D8" w14:textId="77777777" w:rsidR="0056122F" w:rsidRPr="0056122F" w:rsidRDefault="0056122F" w:rsidP="0056122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6122F">
        <w:rPr>
          <w:rFonts w:ascii="Times New Roman" w:eastAsia="Calibri" w:hAnsi="Times New Roman" w:cs="Times New Roman"/>
          <w:lang w:eastAsia="en-US"/>
        </w:rPr>
        <w:t>основы военной службы и обороны государства;</w:t>
      </w:r>
    </w:p>
    <w:p w14:paraId="0B97FFD4" w14:textId="77777777" w:rsidR="0056122F" w:rsidRPr="0056122F" w:rsidRDefault="0056122F" w:rsidP="0056122F">
      <w:pPr>
        <w:numPr>
          <w:ilvl w:val="0"/>
          <w:numId w:val="22"/>
        </w:numPr>
        <w:shd w:val="clear" w:color="auto" w:fill="FFFFFF"/>
        <w:spacing w:after="0" w:line="274" w:lineRule="exact"/>
        <w:ind w:right="912"/>
        <w:jc w:val="both"/>
        <w:rPr>
          <w:rFonts w:ascii="Times New Roman" w:eastAsia="Calibri" w:hAnsi="Times New Roman" w:cs="Times New Roman"/>
          <w:lang w:eastAsia="en-US"/>
        </w:rPr>
      </w:pPr>
      <w:r w:rsidRPr="0056122F">
        <w:rPr>
          <w:rFonts w:ascii="Times New Roman" w:eastAsia="Calibri" w:hAnsi="Times New Roman" w:cs="Times New Roman"/>
          <w:lang w:eastAsia="en-US"/>
        </w:rPr>
        <w:t>задачи и основные мероприятия гражданской обороны; способы защиты населения  от оружия массового поражения;</w:t>
      </w:r>
    </w:p>
    <w:p w14:paraId="613E14D2" w14:textId="77777777" w:rsidR="0056122F" w:rsidRPr="0056122F" w:rsidRDefault="0056122F" w:rsidP="0056122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6122F">
        <w:rPr>
          <w:rFonts w:ascii="Times New Roman" w:eastAsia="Calibri" w:hAnsi="Times New Roman" w:cs="Times New Roman"/>
          <w:lang w:eastAsia="en-US"/>
        </w:rPr>
        <w:t>меры пожарной безопасности и правила безопасного поведения при пожарах;</w:t>
      </w:r>
    </w:p>
    <w:p w14:paraId="25B1ADF5" w14:textId="77777777" w:rsidR="0056122F" w:rsidRPr="0056122F" w:rsidRDefault="0056122F" w:rsidP="005612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6B5889" w14:textId="77777777" w:rsidR="0056122F" w:rsidRPr="0056122F" w:rsidRDefault="0056122F" w:rsidP="005612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305304" w14:textId="77777777" w:rsidR="0056122F" w:rsidRPr="0056122F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 и ОК, которые актуализируются в ходе учебного процесса: ОК-1 ОК-10  ПК-1,1 ПК-4,5</w:t>
      </w:r>
    </w:p>
    <w:p w14:paraId="31ED92BA" w14:textId="77777777" w:rsidR="0056122F" w:rsidRPr="0056122F" w:rsidRDefault="0056122F" w:rsidP="0056122F">
      <w:pPr>
        <w:numPr>
          <w:ilvl w:val="1"/>
          <w:numId w:val="2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0222ADFC" w14:textId="77777777" w:rsidR="0056122F" w:rsidRPr="0056122F" w:rsidRDefault="0056122F" w:rsidP="0056122F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 xml:space="preserve"> 102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14:paraId="077949CF" w14:textId="77777777" w:rsidR="0056122F" w:rsidRPr="0056122F" w:rsidRDefault="0056122F" w:rsidP="0056122F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68</w:t>
      </w: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14:paraId="53113296" w14:textId="77777777" w:rsidR="0056122F" w:rsidRPr="0056122F" w:rsidRDefault="0056122F" w:rsidP="0056122F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56122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56122F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14:paraId="55CE91A7" w14:textId="77777777" w:rsidR="0056122F" w:rsidRPr="0056122F" w:rsidRDefault="0056122F" w:rsidP="005612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D25538" w14:textId="77777777" w:rsidR="0056122F" w:rsidRPr="0056122F" w:rsidRDefault="0056122F" w:rsidP="007E689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612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Разработчик: </w:t>
      </w:r>
      <w:r w:rsidRPr="0056122F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преподаватель ГБПОУ РС (Я) «ЯСХТ» Шадрин С.А.</w:t>
      </w:r>
      <w:r w:rsidRPr="005612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14:paraId="4B1BFDEA" w14:textId="77777777" w:rsidR="0056122F" w:rsidRPr="0056122F" w:rsidRDefault="0056122F" w:rsidP="005612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5F8AF4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3E517B78" w14:textId="77777777" w:rsidR="0056122F" w:rsidRDefault="0056122F" w:rsidP="0056122F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ОП.13 Профессиональная этика</w:t>
      </w:r>
    </w:p>
    <w:p w14:paraId="56FA76F2" w14:textId="77777777" w:rsidR="0056122F" w:rsidRDefault="0056122F" w:rsidP="0056122F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bidi="ru-RU"/>
        </w:rPr>
      </w:pPr>
    </w:p>
    <w:p w14:paraId="61B20ABD" w14:textId="77777777" w:rsidR="0056122F" w:rsidRDefault="0056122F" w:rsidP="0056122F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bidi="ru-RU"/>
        </w:rPr>
      </w:pPr>
      <w:r w:rsidRPr="00B76884">
        <w:rPr>
          <w:sz w:val="24"/>
        </w:rPr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</w:t>
      </w:r>
      <w:r>
        <w:rPr>
          <w:color w:val="000000"/>
          <w:sz w:val="24"/>
          <w:szCs w:val="24"/>
          <w:lang w:bidi="ru-RU"/>
        </w:rPr>
        <w:t xml:space="preserve"> 35.02.05 «Агрономия»</w:t>
      </w:r>
    </w:p>
    <w:p w14:paraId="0652D2EC" w14:textId="77777777" w:rsidR="0056122F" w:rsidRDefault="0056122F" w:rsidP="0056122F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32726E8B" w14:textId="77777777" w:rsidR="0056122F" w:rsidRPr="009A4C52" w:rsidRDefault="0056122F" w:rsidP="0056122F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52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6B0796EC" w14:textId="77777777" w:rsidR="0056122F" w:rsidRPr="009A4C52" w:rsidRDefault="0056122F" w:rsidP="0056122F">
      <w:pPr>
        <w:pStyle w:val="a5"/>
        <w:numPr>
          <w:ilvl w:val="0"/>
          <w:numId w:val="24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52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1D35C011" w14:textId="77777777" w:rsidR="0056122F" w:rsidRPr="009A4C52" w:rsidRDefault="0056122F" w:rsidP="0056122F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5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национальные техники и приемы ведения устных и письменных</w:t>
      </w:r>
      <w:r w:rsidRPr="009A4C52">
        <w:rPr>
          <w:rFonts w:ascii="Times New Roman" w:hAnsi="Times New Roman" w:cs="Times New Roman"/>
          <w:sz w:val="24"/>
          <w:szCs w:val="24"/>
        </w:rPr>
        <w:t xml:space="preserve"> </w:t>
      </w:r>
      <w:r w:rsidRPr="009A4C52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3216080B" w14:textId="77777777" w:rsidR="0056122F" w:rsidRPr="009A4C52" w:rsidRDefault="0056122F" w:rsidP="0056122F">
      <w:pPr>
        <w:pStyle w:val="a5"/>
        <w:widowControl w:val="0"/>
        <w:numPr>
          <w:ilvl w:val="0"/>
          <w:numId w:val="2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использовать полученные знания в практической деятельности; </w:t>
      </w:r>
    </w:p>
    <w:p w14:paraId="123F6CDC" w14:textId="77777777" w:rsidR="0056122F" w:rsidRPr="009A4C52" w:rsidRDefault="0056122F" w:rsidP="0056122F">
      <w:pPr>
        <w:pStyle w:val="a5"/>
        <w:widowControl w:val="0"/>
        <w:numPr>
          <w:ilvl w:val="0"/>
          <w:numId w:val="2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>выбирать наиболее приемлемый (нравственно допустимый) вариант поведения;</w:t>
      </w:r>
    </w:p>
    <w:p w14:paraId="263FE5C0" w14:textId="77777777" w:rsidR="0056122F" w:rsidRPr="009A4C52" w:rsidRDefault="0056122F" w:rsidP="0056122F">
      <w:pPr>
        <w:pStyle w:val="a5"/>
        <w:widowControl w:val="0"/>
        <w:numPr>
          <w:ilvl w:val="0"/>
          <w:numId w:val="2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различать и соотносить такие понятия, как мораль, право, этический кодекс; </w:t>
      </w:r>
    </w:p>
    <w:p w14:paraId="7C5DC891" w14:textId="77777777" w:rsidR="0056122F" w:rsidRPr="009A4C52" w:rsidRDefault="0056122F" w:rsidP="0056122F">
      <w:pPr>
        <w:pStyle w:val="a5"/>
        <w:widowControl w:val="0"/>
        <w:numPr>
          <w:ilvl w:val="0"/>
          <w:numId w:val="2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формулировать основные принципы профессионального этикета; </w:t>
      </w:r>
    </w:p>
    <w:p w14:paraId="34E4705E" w14:textId="77777777" w:rsidR="0056122F" w:rsidRPr="009A4C52" w:rsidRDefault="0056122F" w:rsidP="0056122F">
      <w:pPr>
        <w:pStyle w:val="a5"/>
        <w:widowControl w:val="0"/>
        <w:numPr>
          <w:ilvl w:val="0"/>
          <w:numId w:val="24"/>
        </w:numPr>
        <w:tabs>
          <w:tab w:val="left" w:pos="993"/>
          <w:tab w:val="left" w:pos="9355"/>
        </w:tabs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3AB78C35" w14:textId="77777777" w:rsidR="0056122F" w:rsidRPr="009A4C52" w:rsidRDefault="0056122F" w:rsidP="0056122F">
      <w:pPr>
        <w:pStyle w:val="a5"/>
        <w:widowControl w:val="0"/>
        <w:numPr>
          <w:ilvl w:val="0"/>
          <w:numId w:val="2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>владеть речевым этикетом для осуществления эффективной коммуникации.</w:t>
      </w:r>
    </w:p>
    <w:p w14:paraId="2E8AA0BA" w14:textId="77777777" w:rsidR="0056122F" w:rsidRPr="009A4C52" w:rsidRDefault="0056122F" w:rsidP="0056122F">
      <w:pPr>
        <w:widowControl w:val="0"/>
        <w:tabs>
          <w:tab w:val="left" w:pos="9355"/>
        </w:tabs>
        <w:spacing w:after="0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9A4C5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1744C063" w14:textId="77777777" w:rsidR="0056122F" w:rsidRPr="009A4C52" w:rsidRDefault="0056122F" w:rsidP="0056122F">
      <w:pPr>
        <w:pStyle w:val="a7"/>
        <w:numPr>
          <w:ilvl w:val="0"/>
          <w:numId w:val="2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понятие профессиональной этики;</w:t>
      </w:r>
    </w:p>
    <w:p w14:paraId="43954E03" w14:textId="77777777" w:rsidR="0056122F" w:rsidRPr="009A4C52" w:rsidRDefault="0056122F" w:rsidP="0056122F">
      <w:pPr>
        <w:pStyle w:val="a7"/>
        <w:numPr>
          <w:ilvl w:val="0"/>
          <w:numId w:val="2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нравственные качества специалиста;</w:t>
      </w:r>
    </w:p>
    <w:p w14:paraId="51DE9DD5" w14:textId="77777777" w:rsidR="0056122F" w:rsidRPr="009A4C52" w:rsidRDefault="0056122F" w:rsidP="0056122F">
      <w:pPr>
        <w:pStyle w:val="a7"/>
        <w:numPr>
          <w:ilvl w:val="0"/>
          <w:numId w:val="2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6459DEED" w14:textId="77777777" w:rsidR="0056122F" w:rsidRPr="009A4C52" w:rsidRDefault="0056122F" w:rsidP="0056122F">
      <w:pPr>
        <w:pStyle w:val="a7"/>
        <w:numPr>
          <w:ilvl w:val="0"/>
          <w:numId w:val="2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66CA0F2D" w14:textId="77777777" w:rsidR="0056122F" w:rsidRPr="009A4C52" w:rsidRDefault="0056122F" w:rsidP="0056122F">
      <w:pPr>
        <w:pStyle w:val="a5"/>
        <w:numPr>
          <w:ilvl w:val="0"/>
          <w:numId w:val="25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52">
        <w:rPr>
          <w:rFonts w:ascii="Times New Roman" w:hAnsi="Times New Roman" w:cs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70B50C75" w14:textId="77777777" w:rsidR="0056122F" w:rsidRPr="009A4C52" w:rsidRDefault="0056122F" w:rsidP="005612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C52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ОК 01- 9, ПК 4.2, ПК 4.3, ПК 4.4. </w:t>
      </w:r>
    </w:p>
    <w:p w14:paraId="6CABDFE9" w14:textId="77777777" w:rsidR="0056122F" w:rsidRDefault="0056122F" w:rsidP="0056122F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18B9CDC8" w14:textId="77777777" w:rsidR="0056122F" w:rsidRDefault="0056122F" w:rsidP="0056122F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>
        <w:rPr>
          <w:sz w:val="24"/>
          <w:szCs w:val="24"/>
        </w:rPr>
        <w:t>66 часов</w:t>
      </w:r>
      <w:r>
        <w:rPr>
          <w:color w:val="000000"/>
          <w:sz w:val="24"/>
          <w:szCs w:val="24"/>
          <w:lang w:bidi="ru-RU"/>
        </w:rPr>
        <w:t>, в том числе:</w:t>
      </w:r>
    </w:p>
    <w:p w14:paraId="2B1826EF" w14:textId="77777777" w:rsidR="0056122F" w:rsidRDefault="0056122F" w:rsidP="0056122F">
      <w:pPr>
        <w:pStyle w:val="21"/>
        <w:numPr>
          <w:ilvl w:val="0"/>
          <w:numId w:val="23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44 ч</w:t>
      </w:r>
      <w:r>
        <w:rPr>
          <w:color w:val="000000"/>
          <w:sz w:val="24"/>
          <w:szCs w:val="24"/>
          <w:lang w:bidi="ru-RU"/>
        </w:rPr>
        <w:t>.;</w:t>
      </w:r>
    </w:p>
    <w:p w14:paraId="589A57EB" w14:textId="77777777" w:rsidR="0056122F" w:rsidRDefault="0056122F" w:rsidP="0056122F">
      <w:pPr>
        <w:pStyle w:val="21"/>
        <w:numPr>
          <w:ilvl w:val="0"/>
          <w:numId w:val="23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самостоятельной работы обучающегося 22 ч.</w:t>
      </w:r>
    </w:p>
    <w:p w14:paraId="342BBBF2" w14:textId="77777777" w:rsidR="0056122F" w:rsidRDefault="0056122F" w:rsidP="0056122F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b/>
          <w:color w:val="000000"/>
          <w:sz w:val="24"/>
          <w:szCs w:val="24"/>
          <w:lang w:bidi="ru-RU"/>
        </w:rPr>
      </w:pPr>
    </w:p>
    <w:p w14:paraId="7E287E20" w14:textId="0CD60A22" w:rsidR="00B24EE1" w:rsidRDefault="0056122F" w:rsidP="005612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A4C52">
        <w:rPr>
          <w:rFonts w:ascii="Times New Roman" w:hAnsi="Times New Roman" w:cs="Times New Roman"/>
          <w:b/>
          <w:sz w:val="24"/>
          <w:szCs w:val="24"/>
          <w:lang w:bidi="ru-RU"/>
        </w:rPr>
        <w:t>Разработчики:</w:t>
      </w:r>
      <w:r w:rsidRPr="009A4C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A4C52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4C52">
        <w:rPr>
          <w:rFonts w:ascii="Times New Roman" w:hAnsi="Times New Roman" w:cs="Times New Roman"/>
          <w:sz w:val="24"/>
          <w:szCs w:val="24"/>
        </w:rPr>
        <w:t xml:space="preserve"> ГБПОУ РС(Я) «ЯСХТ»</w:t>
      </w:r>
      <w:r w:rsidRPr="009A4C52">
        <w:rPr>
          <w:rFonts w:ascii="Times New Roman" w:hAnsi="Times New Roman" w:cs="Times New Roman"/>
          <w:sz w:val="24"/>
          <w:szCs w:val="24"/>
          <w:lang w:bidi="ru-RU"/>
        </w:rPr>
        <w:t xml:space="preserve"> Васильева Т. Т.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9A4C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Винокурова</w:t>
      </w:r>
      <w:r w:rsidRPr="009A4C52">
        <w:rPr>
          <w:rFonts w:ascii="Times New Roman" w:hAnsi="Times New Roman" w:cs="Times New Roman"/>
        </w:rPr>
        <w:t xml:space="preserve"> </w:t>
      </w:r>
      <w:r w:rsidRPr="009A4C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А. С</w:t>
      </w:r>
    </w:p>
    <w:p w14:paraId="247F44E9" w14:textId="77777777" w:rsidR="0056122F" w:rsidRPr="00941FAB" w:rsidRDefault="0056122F" w:rsidP="0056122F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B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41FAB">
        <w:rPr>
          <w:rFonts w:ascii="Times New Roman" w:hAnsi="Times New Roman" w:cs="Times New Roman"/>
          <w:b/>
          <w:sz w:val="24"/>
          <w:szCs w:val="24"/>
        </w:rPr>
        <w:t xml:space="preserve">  Деловой русский язык</w:t>
      </w:r>
    </w:p>
    <w:p w14:paraId="418354BE" w14:textId="77777777" w:rsidR="0056122F" w:rsidRPr="008C1B85" w:rsidRDefault="0056122F" w:rsidP="0056122F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1B85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8C1B85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программы подготовки специалистов среднего звена в соответствии с ФГОС СПО по специальности:  </w:t>
      </w:r>
      <w:r w:rsidRPr="008C1B85">
        <w:rPr>
          <w:rFonts w:ascii="Times New Roman" w:hAnsi="Times New Roman" w:cs="Times New Roman"/>
          <w:sz w:val="24"/>
          <w:szCs w:val="24"/>
          <w:u w:val="single"/>
        </w:rPr>
        <w:t>35.02.05 Агрономия</w:t>
      </w:r>
    </w:p>
    <w:p w14:paraId="6656DC68" w14:textId="77777777" w:rsidR="0056122F" w:rsidRPr="008C1B85" w:rsidRDefault="0056122F" w:rsidP="0056122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8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8C1B85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14:paraId="2D526463" w14:textId="77777777" w:rsidR="0056122F" w:rsidRPr="008C1B85" w:rsidRDefault="0056122F" w:rsidP="0056122F">
      <w:pPr>
        <w:pStyle w:val="a5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4CE2054D" w14:textId="77777777" w:rsidR="0056122F" w:rsidRPr="008C1B85" w:rsidRDefault="0056122F" w:rsidP="0056122F">
      <w:pPr>
        <w:pStyle w:val="a5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Анализировать языковые единицы с точки зрения правильности, точности и уместности их употребеления;</w:t>
      </w:r>
    </w:p>
    <w:p w14:paraId="15F244ED" w14:textId="77777777" w:rsidR="0056122F" w:rsidRPr="008C1B85" w:rsidRDefault="0056122F" w:rsidP="0056122F">
      <w:pPr>
        <w:pStyle w:val="a5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A4AE56F" w14:textId="77777777" w:rsidR="0056122F" w:rsidRPr="008C1B85" w:rsidRDefault="0056122F" w:rsidP="0056122F">
      <w:pPr>
        <w:pStyle w:val="a5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765082AD" w14:textId="77777777" w:rsidR="0056122F" w:rsidRPr="008C1B85" w:rsidRDefault="0056122F" w:rsidP="0056122F">
      <w:pPr>
        <w:pStyle w:val="a5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lastRenderedPageBreak/>
        <w:t>Соблюдать в практике письма орфографические и пунктуационные нормы современного русского литературного языка;</w:t>
      </w:r>
    </w:p>
    <w:p w14:paraId="09B21F43" w14:textId="77777777" w:rsidR="0056122F" w:rsidRPr="008C1B85" w:rsidRDefault="0056122F" w:rsidP="0056122F">
      <w:pPr>
        <w:pStyle w:val="a5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Соблюдать нормы речевого поведения в различных сферах и ситуациях общения.</w:t>
      </w:r>
    </w:p>
    <w:p w14:paraId="1165FCEC" w14:textId="77777777" w:rsidR="0056122F" w:rsidRPr="008C1B85" w:rsidRDefault="0056122F" w:rsidP="0056122F">
      <w:pPr>
        <w:pStyle w:val="a5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A4AA53" w14:textId="77777777" w:rsidR="0056122F" w:rsidRPr="008C1B85" w:rsidRDefault="0056122F" w:rsidP="0056122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 xml:space="preserve">В результате освоения дисциплины студент </w:t>
      </w:r>
      <w:r w:rsidRPr="008C1B85">
        <w:rPr>
          <w:rFonts w:ascii="Times New Roman" w:hAnsi="Times New Roman"/>
          <w:b/>
          <w:sz w:val="24"/>
          <w:szCs w:val="24"/>
          <w:lang w:val="sah-RU"/>
        </w:rPr>
        <w:t>должен знать:</w:t>
      </w:r>
    </w:p>
    <w:p w14:paraId="1826FBA9" w14:textId="77777777" w:rsidR="0056122F" w:rsidRPr="008C1B85" w:rsidRDefault="0056122F" w:rsidP="0056122F">
      <w:pPr>
        <w:pStyle w:val="a5"/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Связь языка и ситории; культуры русского и других народов;</w:t>
      </w:r>
    </w:p>
    <w:p w14:paraId="2A913D24" w14:textId="77777777" w:rsidR="0056122F" w:rsidRPr="008C1B85" w:rsidRDefault="0056122F" w:rsidP="0056122F">
      <w:pPr>
        <w:pStyle w:val="a5"/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20E35124" w14:textId="77777777" w:rsidR="0056122F" w:rsidRPr="008C1B85" w:rsidRDefault="0056122F" w:rsidP="0056122F">
      <w:pPr>
        <w:pStyle w:val="a5"/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 w:rsidRPr="008C1B85">
        <w:rPr>
          <w:rFonts w:ascii="Times New Roman" w:hAnsi="Times New Roman"/>
          <w:sz w:val="24"/>
          <w:szCs w:val="24"/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4BAC9B5C" w14:textId="77777777" w:rsidR="0056122F" w:rsidRPr="008C1B85" w:rsidRDefault="0056122F" w:rsidP="0056122F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37D0E4A0" w14:textId="77777777" w:rsidR="0056122F" w:rsidRPr="008C1B85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85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tbl>
      <w:tblPr>
        <w:tblW w:w="9540" w:type="dxa"/>
        <w:tblInd w:w="9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56122F" w:rsidRPr="00941FAB" w14:paraId="7592FA32" w14:textId="77777777" w:rsidTr="009B7025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D8C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262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A02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EF3D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E010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4AE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9E5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95B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8DF" w14:textId="77777777" w:rsidR="0056122F" w:rsidRPr="00941FAB" w:rsidRDefault="0056122F" w:rsidP="009B70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 9</w:t>
            </w:r>
          </w:p>
        </w:tc>
      </w:tr>
    </w:tbl>
    <w:p w14:paraId="2295504B" w14:textId="77777777" w:rsidR="0056122F" w:rsidRPr="008C1B85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1819" w14:textId="77777777" w:rsidR="0056122F" w:rsidRPr="008C1B85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85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17476288" w14:textId="77777777" w:rsidR="0056122F" w:rsidRPr="002A31F7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F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-</w:t>
      </w:r>
      <w:r w:rsidRPr="002A31F7">
        <w:rPr>
          <w:rFonts w:ascii="Times New Roman" w:hAnsi="Times New Roman" w:cs="Times New Roman"/>
          <w:sz w:val="24"/>
          <w:szCs w:val="24"/>
          <w:u w:val="single"/>
        </w:rPr>
        <w:t>54 часа</w:t>
      </w:r>
      <w:r w:rsidRPr="002A31F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89BC104" w14:textId="77777777" w:rsidR="0056122F" w:rsidRPr="002A31F7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F7">
        <w:rPr>
          <w:rFonts w:ascii="Times New Roman" w:hAnsi="Times New Roman" w:cs="Times New Roman"/>
          <w:sz w:val="24"/>
          <w:szCs w:val="24"/>
        </w:rPr>
        <w:t xml:space="preserve">аудиторной учебной нагрузки обучающегося (обязательных учебных занятий) -  </w:t>
      </w:r>
      <w:r w:rsidRPr="002A31F7">
        <w:rPr>
          <w:rFonts w:ascii="Times New Roman" w:hAnsi="Times New Roman" w:cs="Times New Roman"/>
          <w:sz w:val="24"/>
          <w:szCs w:val="24"/>
          <w:u w:val="single"/>
        </w:rPr>
        <w:t>36 часов;</w:t>
      </w:r>
    </w:p>
    <w:p w14:paraId="7A488679" w14:textId="77777777" w:rsidR="0056122F" w:rsidRPr="002A31F7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1F7">
        <w:rPr>
          <w:rFonts w:ascii="Times New Roman" w:hAnsi="Times New Roman" w:cs="Times New Roman"/>
          <w:sz w:val="24"/>
          <w:szCs w:val="24"/>
        </w:rPr>
        <w:t>внеаудиторной (самостоятельной) учебной работы обучающегося  -</w:t>
      </w:r>
      <w:r w:rsidRPr="002A31F7">
        <w:rPr>
          <w:rFonts w:ascii="Times New Roman" w:hAnsi="Times New Roman" w:cs="Times New Roman"/>
          <w:sz w:val="24"/>
          <w:szCs w:val="24"/>
          <w:u w:val="single"/>
        </w:rPr>
        <w:t>18 часов.</w:t>
      </w:r>
    </w:p>
    <w:p w14:paraId="4B5BCFDC" w14:textId="77777777" w:rsidR="0056122F" w:rsidRPr="002A31F7" w:rsidRDefault="0056122F" w:rsidP="005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F7">
        <w:rPr>
          <w:rFonts w:ascii="Times New Roman" w:hAnsi="Times New Roman" w:cs="Times New Roman"/>
          <w:sz w:val="24"/>
          <w:szCs w:val="24"/>
        </w:rPr>
        <w:t>консультации___-___ часов.</w:t>
      </w:r>
    </w:p>
    <w:p w14:paraId="1C420729" w14:textId="77777777" w:rsidR="0056122F" w:rsidRDefault="0056122F" w:rsidP="0056122F"/>
    <w:p w14:paraId="3C6A920C" w14:textId="77777777" w:rsidR="0056122F" w:rsidRPr="0056122F" w:rsidRDefault="0056122F" w:rsidP="0056122F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727B7E0B" w14:textId="77777777" w:rsidR="00B24EE1" w:rsidRPr="0056122F" w:rsidRDefault="00B24EE1" w:rsidP="00B24E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069F65E9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p w14:paraId="2F981844" w14:textId="77777777" w:rsidR="00B24EE1" w:rsidRPr="0056122F" w:rsidRDefault="00B24EE1" w:rsidP="00B24EE1">
      <w:pPr>
        <w:rPr>
          <w:rFonts w:ascii="Times New Roman" w:hAnsi="Times New Roman" w:cs="Times New Roman"/>
        </w:rPr>
      </w:pPr>
    </w:p>
    <w:sectPr w:rsidR="00B24EE1" w:rsidRPr="0056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32AAB8"/>
    <w:lvl w:ilvl="0">
      <w:numFmt w:val="bullet"/>
      <w:lvlText w:val="*"/>
      <w:lvlJc w:val="left"/>
    </w:lvl>
  </w:abstractNum>
  <w:abstractNum w:abstractNumId="1" w15:restartNumberingAfterBreak="0">
    <w:nsid w:val="02A359E8"/>
    <w:multiLevelType w:val="multilevel"/>
    <w:tmpl w:val="A4ACC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75F4A"/>
    <w:multiLevelType w:val="hybridMultilevel"/>
    <w:tmpl w:val="E3A48C82"/>
    <w:lvl w:ilvl="0" w:tplc="6A6A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6E27"/>
    <w:multiLevelType w:val="hybridMultilevel"/>
    <w:tmpl w:val="24B2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6C7B"/>
    <w:multiLevelType w:val="hybridMultilevel"/>
    <w:tmpl w:val="D9B0C27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91998"/>
    <w:multiLevelType w:val="hybridMultilevel"/>
    <w:tmpl w:val="0BE488AE"/>
    <w:lvl w:ilvl="0" w:tplc="54CC6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349A"/>
    <w:multiLevelType w:val="hybridMultilevel"/>
    <w:tmpl w:val="74A6A8B6"/>
    <w:lvl w:ilvl="0" w:tplc="6A6A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61872"/>
    <w:multiLevelType w:val="hybridMultilevel"/>
    <w:tmpl w:val="E93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 w15:restartNumberingAfterBreak="0">
    <w:nsid w:val="4A7C497C"/>
    <w:multiLevelType w:val="hybridMultilevel"/>
    <w:tmpl w:val="0BD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303D9"/>
    <w:multiLevelType w:val="hybridMultilevel"/>
    <w:tmpl w:val="86E8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92E41"/>
    <w:multiLevelType w:val="hybridMultilevel"/>
    <w:tmpl w:val="CE94C2A6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4A86"/>
    <w:multiLevelType w:val="hybridMultilevel"/>
    <w:tmpl w:val="5E70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41AE"/>
    <w:multiLevelType w:val="hybridMultilevel"/>
    <w:tmpl w:val="658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DA7"/>
    <w:multiLevelType w:val="hybridMultilevel"/>
    <w:tmpl w:val="9712FEB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28E5"/>
    <w:multiLevelType w:val="hybridMultilevel"/>
    <w:tmpl w:val="1C5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A04DF"/>
    <w:multiLevelType w:val="hybridMultilevel"/>
    <w:tmpl w:val="E5A4450C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8691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46653">
    <w:abstractNumId w:val="17"/>
  </w:num>
  <w:num w:numId="3" w16cid:durableId="6584649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408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11784">
    <w:abstractNumId w:val="3"/>
  </w:num>
  <w:num w:numId="6" w16cid:durableId="583224993">
    <w:abstractNumId w:val="21"/>
  </w:num>
  <w:num w:numId="7" w16cid:durableId="554896033">
    <w:abstractNumId w:val="1"/>
  </w:num>
  <w:num w:numId="8" w16cid:durableId="195970912">
    <w:abstractNumId w:val="5"/>
  </w:num>
  <w:num w:numId="9" w16cid:durableId="762409439">
    <w:abstractNumId w:val="6"/>
  </w:num>
  <w:num w:numId="10" w16cid:durableId="1764229295">
    <w:abstractNumId w:val="2"/>
  </w:num>
  <w:num w:numId="11" w16cid:durableId="2098555349">
    <w:abstractNumId w:val="8"/>
  </w:num>
  <w:num w:numId="12" w16cid:durableId="898519273">
    <w:abstractNumId w:val="7"/>
  </w:num>
  <w:num w:numId="13" w16cid:durableId="846292582">
    <w:abstractNumId w:val="4"/>
  </w:num>
  <w:num w:numId="14" w16cid:durableId="5790098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 w16cid:durableId="15957427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 w16cid:durableId="1717662749">
    <w:abstractNumId w:val="10"/>
  </w:num>
  <w:num w:numId="17" w16cid:durableId="1363944943">
    <w:abstractNumId w:val="13"/>
  </w:num>
  <w:num w:numId="18" w16cid:durableId="1974747715">
    <w:abstractNumId w:val="14"/>
  </w:num>
  <w:num w:numId="19" w16cid:durableId="1018190962">
    <w:abstractNumId w:val="22"/>
  </w:num>
  <w:num w:numId="20" w16cid:durableId="977152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8014037">
    <w:abstractNumId w:val="23"/>
  </w:num>
  <w:num w:numId="22" w16cid:durableId="1827932347">
    <w:abstractNumId w:val="20"/>
  </w:num>
  <w:num w:numId="23" w16cid:durableId="12135452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3252684">
    <w:abstractNumId w:val="19"/>
  </w:num>
  <w:num w:numId="25" w16cid:durableId="1816408883">
    <w:abstractNumId w:val="18"/>
  </w:num>
  <w:num w:numId="26" w16cid:durableId="14872843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0135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44"/>
    <w:rsid w:val="00177B23"/>
    <w:rsid w:val="003D4344"/>
    <w:rsid w:val="0056122F"/>
    <w:rsid w:val="007E6899"/>
    <w:rsid w:val="009404F3"/>
    <w:rsid w:val="00B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10D1"/>
  <w15:chartTrackingRefBased/>
  <w15:docId w15:val="{5D8A496A-E3D2-4E16-A51F-67E71B8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E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56122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24EE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EE1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b/>
      <w:bCs/>
      <w:spacing w:val="1"/>
      <w:kern w:val="2"/>
      <w:sz w:val="21"/>
      <w:szCs w:val="21"/>
      <w:lang w:eastAsia="en-US"/>
      <w14:ligatures w14:val="standardContextual"/>
    </w:rPr>
  </w:style>
  <w:style w:type="character" w:customStyle="1" w:styleId="a3">
    <w:name w:val="Основной текст_"/>
    <w:basedOn w:val="a0"/>
    <w:link w:val="11"/>
    <w:locked/>
    <w:rsid w:val="00B24EE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B24EE1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:lang w:eastAsia="en-US"/>
      <w14:ligatures w14:val="standardContextual"/>
    </w:rPr>
  </w:style>
  <w:style w:type="character" w:customStyle="1" w:styleId="20pt">
    <w:name w:val="Основной текст (2) + Интервал 0 pt"/>
    <w:basedOn w:val="2"/>
    <w:rsid w:val="00B24E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B24EE1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3"/>
    <w:rsid w:val="00B24E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qFormat/>
    <w:rsid w:val="00B24EE1"/>
    <w:pPr>
      <w:ind w:left="720"/>
      <w:contextualSpacing/>
    </w:pPr>
  </w:style>
  <w:style w:type="paragraph" w:customStyle="1" w:styleId="a6">
    <w:name w:val="список с точками"/>
    <w:basedOn w:val="a"/>
    <w:rsid w:val="00B24EE1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B24EE1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0pt0">
    <w:name w:val="Основной текст + Полужирный;Интервал 0 pt"/>
    <w:basedOn w:val="a3"/>
    <w:rsid w:val="00B24E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24EE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2"/>
    <w:rsid w:val="00B24E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B24EE1"/>
    <w:pPr>
      <w:widowControl w:val="0"/>
      <w:shd w:val="clear" w:color="auto" w:fill="FFFFFF"/>
      <w:spacing w:after="0" w:line="509" w:lineRule="exact"/>
      <w:outlineLvl w:val="0"/>
    </w:pPr>
    <w:rPr>
      <w:rFonts w:ascii="Times New Roman" w:eastAsia="Times New Roman" w:hAnsi="Times New Roman" w:cs="Times New Roman"/>
      <w:b/>
      <w:bCs/>
      <w:spacing w:val="1"/>
      <w:kern w:val="2"/>
      <w:sz w:val="21"/>
      <w:szCs w:val="21"/>
      <w:lang w:eastAsia="en-US"/>
      <w14:ligatures w14:val="standardContextual"/>
    </w:rPr>
  </w:style>
  <w:style w:type="paragraph" w:customStyle="1" w:styleId="a7">
    <w:name w:val="Прижатый влево"/>
    <w:basedOn w:val="a"/>
    <w:next w:val="a"/>
    <w:uiPriority w:val="99"/>
    <w:rsid w:val="00B24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2pt">
    <w:name w:val="Основной текст + 12 pt"/>
    <w:basedOn w:val="a0"/>
    <w:rsid w:val="00B24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8">
    <w:name w:val="Table Grid"/>
    <w:basedOn w:val="a1"/>
    <w:uiPriority w:val="59"/>
    <w:rsid w:val="00B24EE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3 Знак,Знак3 Знак"/>
    <w:basedOn w:val="a0"/>
    <w:link w:val="1"/>
    <w:rsid w:val="0056122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10652</Words>
  <Characters>60722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4</cp:revision>
  <dcterms:created xsi:type="dcterms:W3CDTF">2023-10-09T05:31:00Z</dcterms:created>
  <dcterms:modified xsi:type="dcterms:W3CDTF">2023-10-10T06:26:00Z</dcterms:modified>
</cp:coreProperties>
</file>